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Чжань огляделся, и все, насколько он мог видеть, избегали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даже у древних императоров не было такой мощной устрашающей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налил два стакана горячей воды и попросил его сделать глоток,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будет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официант принес суп с яичными «хлопьями» и морскими водорослями в качестве подарка, и Чэнь Чжань заказал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подадут еду, он повернул голову, посмотрел на землю в серебряном наряде* за окном и пробормотал: «...Пусть сильнее грянет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*银装素裹 / yínzhuāng sùguǒ. В серебряном наряде – о земле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но Байду дал мне ссылку на перевод стихов Максима Горького, Песня о Буревестнике.]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Инь Жунланя изогнулись в улыбке из-за его трагического тона, и он сказал правду: «Невинный гражданин, пойманный этим утром – это мой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был удивлен. Неудивительно, что этот человек все время смотрел на него в ресторане. Он не мог сдержать слабого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Чжань казался немного виноватым, Инь Жунлань объяснил: «Этот единственный выходной день не повлияет на его посещаемость без пропусков*. Я думаю, что он прячется дома и развлекается».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Относится к отсутствию прогулов в течение определенного периода времени: полная посещаемость. Ходите в школу или на работу вовремя, и нет никаких записей о том, что вы опаздываете, уходите рано, отсутствуете или берете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Сяо Чжао купался во внимании в своем кругу друзей, говоря, что эта катастрофа была скрытым благословением. После того как его аккаунт в Вейбо обнаружили, число его поклонников быстро выросло до десятков тысяч, и с ним специально связалась компания, чтобы сделать его интернет-знаменитостью.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благоразумно отказался и отправил сообщение боссу, рассказав об этом и указав, что Чэнь Чжань обладал врожденной способностью создавать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новости, Инь Жунлань снова взглянул на Чэнь Чжань... и слегка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несколько раз был почти вынужден дебютировать на позиции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Нового года вокруг Чэнь Чжана поднялась шумиха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Производитель духов из вулканической грязи, не так давно подписавший контракт, довольно прагматичен. Раньше ему разрешалось продвигаться только на Вейбо, но теперь его пригласили сделать рекламные фотографии в качестве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может понять логику бизнесменов. У него была плохая репутация. Даже если у него было много поклонников, все равно было легко вызвать неприязнь к бренду среди некоторой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картина другая, его образ очищен.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интернета очень тонко подвели итог: от одной крайности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съемки, когда фотограф направил на него камеру, его плечи слегка подрагивали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голову на 30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став серьезным, он показал стандартные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первый раз, когда Чэнь Чжань делает рекламные фотографии. Снимая веб-драмы, он уже давно научился работать с камерой. Однако ему действительно трудно элегантно и искренне распылять духи с выражением удовольствия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«Улыбнись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был беспомощен: «Это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одной серии снимков лицо Чэнь Чжана немного болело от напряжения. Когда он подошел, чтобы выпить воды, то посмеялся над собой: «Может быть, мне нужно клеем зафиксировать нужное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сохранять искреннее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небрежно сказал: «Сделай несколько инъекций в лицо – и гарантирую: в будущем у тебя будет одно и то же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успешных 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не дал ему времени сменить тему и после пятиминутного перерыва объявил о начале второй сессии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различных причудливых жестов и поз, наконец, родилась группа фотографий, которые отражают жизненную силу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Чжань смотрел снимки, фотограф внезапно указал на его пуховик, висящий на вешалке: «Твой телефон вибрирует?»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был звонок Линь Чиана, Чэнь Чжань поднял брови и стукнул по экрану,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слегка скривил губы. Почему все должны задавать этот вопрос, когда звонят кому-то? Думая об опыте съемки рекламных фотографий только что, он ответил: «Кручусь и прыгаю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Чиана по отношению к нему никогда не был мягким: «Советую открыть глаза и внимательно смотреть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Чжань нахмурился и вышел из студии, чтобы дослушать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«Преступники, которые похитили меня несколько лет назад. Я слышал, что в начале прошлого месяца один из них вышел из тюрьмы. Тебе стоит быть внимательней».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виноват, с того пусть и спрашивают. — Чэнь Чжань сделал паузу и сказал: — Это твой отец, полагаясь на GPS, ворвался на сцену и спас нас из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Тут использовали 救场 / jiùchǎng. Спасать представление. Во время представления, актёра, совершившего ошибку, выручают другие актёры, не давая представлению сорваться. Выйти на сцену в качестве дублера в последнюю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усмехнулся: «По крайней мере, он не вырубал людей в туалете», - договорив, он первым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прислонился к дверному косяку, не зная, что и думать, и только через десять минут вернулся в студию. Он задумался и был рассеян, но фотограф остался очень доволен выражением его затуманенных глаз, и сделал еще два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была закончена, несколько сотрудников команды подошли, чтобы попросить автографы. Чэнь Чжань с улыбкой расписался, никому не отказывая, а затем надел толстый пуховик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вышел за дверь, улыбка на его лице постепенно исчезла. За похищение дают, по меньшей мере, пять лет. Как бы хорошо ни перевоспитали похитителей, сейчас их не могли выпустить. Значит, большинство из них посадили как соучастников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подумал о возвращении в общину, уже стемнело. В коридоре Чэнь Чжань собирался опустить голову, чтобы найти ключ, но увидел двух высоких и крепких мужчин, стоящих у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между тем, чтобы бежать или храбро броситься в драку, один из мужчин заговорил: «Здравствуйте, нас прислал мистер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Чжана не отрывался от них двоих, пока он звонил Линь Чиану для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комната, которая изначально была небольшой по площади, стала еще более тесной, когда вошли два крепких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напомнил: «Уже больше восьми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ответил: «Мы – небольшая команда, с системой ротации. — Через некоторое время он снова сказал: — В целях обеспечения безопасности я надеюсь, что мы сможем как можно скорее проверить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вздохнул, отнес компьютер в сторону и начал кодировать: «Делайте что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разделили работу. Один из них нашел под кроватью коробку с иголками и нитками, которые Чэнь Чжань использовал для шитья кукол. Другой человек нашел в морозильнике странную железную коробку, полную густо исписанных маленьких книжек.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поднял голову и спросил: «Что-то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покачали головами, но, грубо говоря, они думали, что человек перед ними был более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оставался только один телохранитель. Чэнь Чжань не привык находиться в одной комнате с незнакомыми людьми, и после полуночи ему не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поступал наперекор всем из глупого упрямства. В нормальных обстоятельствах с властью семьи Линь найти кого-то не составит труда. Если только противник намеренно не прячется, а человек, исчезающий сразу после выхода из тюрьмы, явно не планирует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надежную защиту, на следующее утро Чэнь Чжань отправил Инь Жунланю сообщение с простым смыслом: больше людей - больше возможностей. Он хотел посмотреть, сможет ли тот найти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30 минут после отправки сообщения еще два человека в черном были «доставлены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送货上门 / sònghuò shàngmén. Доставка товара на дом, доставка груза до адреса получателя.]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был полон людей, и Чэнь Чжану хотелось смеяться, когда он смотрел на эту сцену. Если бы их было еще трое, с ним самим он бы собрал стол с Белоснежкой и семью маленькими гигантами.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спускался вниз за продуктами, старик из двери напротив вернулся, закончив перебирать мусор. И он чуть не оступился, когда поднимался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 Чэнь Чжань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Виновата «вода» в чьих-то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следовали несколько крупных мужчин, и хозяйка магазинчика за кассой не осмелилась назвать цену. Чэнь Чжану пришлось несколько раз спрашивать, прежде чем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подряд были тишина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вынужденное превращение в хикикомори* вот-вот должно было завершиться, но в его застойной жизни наконец-то случился небольшой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死宅 / sǐzhái. Социально изолированный человек, проводящий практически всё своё время дома. То же самое, что и хикикомори — японский термин, обозначающий людей, отказывающихся от социальной жизни и, часто, стремящихся к крайней степени социальной изоляции и уединения вследствие разных личных и социальных факторов. Такие люди часто не имеют работы и живут на иждивении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ему позвонила Чэнь Юнь, она плакала и извинялась: «Мне нужно сказать тебе кое-что очень важное, правда... На этот раз я не звала репортера. — Опасаясь, что Чэнь Чжань не поверит, она сказала: — Если не веришь, ты можешь снова записывать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действительно близок к срыву. Подумав о возможности пойти на крайности под влиянием сильных эмоций, Чэнь Чжань решил пойти на встречу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остановил его: «Вы забыли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Инь Жунлань неоднократно подчеркивал, что если он куда-то идет, то должен сообщить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редактирования сообщения как раз позвонил Инь Жунлань, а услышав, что он уходит, сказал: «Я закончу работу через полчаса и подвезу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Прямого сообщения от его дома до общины Чэнь Юнь нет, а Чэнь Чжань не заинтересован в прогулках сквозь ветер со снегом, поэтому немедленно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прибыл быстрее, чем он думал. Как только дверь открылась, тот увидел четырех сильных мужчин, стоящих в ряд. В его глазах было легкое удивление, Чэнь Чжань стоял перед ними, выглядя слабым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будешь громко смеяться, я не смогу легко простить тебя даже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тепло пообещал, что точно не будет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машина не могла уместить столько людей, и они взяли только двух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Чжань пристегнул ремень безопасности, снова позвонила Чэнь Юнь, говоря очень взволнованным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родственник и не друг тебе, так что твоя безопасность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общины Инь Жунлань намекнул, что телохранители должны быть немного более естественными и не позволять людям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хотела позвонить в дверной звонок, на секунду заколебалась, Чэнь Чжань передумал и решил подождать у двери. Наконец, кто-то вошел в дверь подъезда, и он поспешно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на четвертый этаж, то приложил ухо к двери и сказал Инь Жунланю, который поднялся позже: «Там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изнутри раздался крик, и они посмотрели друг на друга и начали выбивать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дверь внезапно открылась изнутри, и Инь Жунлань удержал Чэнь Чжана, чтобы тот не упал из-за инерции.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Чэнь Юнь с ножом на шее, оставляющим неглубокие кровоточащие следы. Девушка была на грани обморока от плача, и не могла даже стоять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телохранители не могут броситься и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посмотрел на смутно знакомого мужчину. Когда он все еще думал, тот сделал шаг вперед и с ненавистью сказал: «Я был в тюрьме несколько лет, и все это время хотел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похитителем, мужчина здесь, очевидно, пережил много трудностей и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沧桑 / cāngsāng. Где было синее море, там ныне тутовые рощи; обр. огромные перемены; житейские бури, невзгоды, испытать превратности судьбы; много повидать на своём 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пытался убедить его или учить жизни, а только спросил: «Почему 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лидер похитителей, который был оглушен в туалете. Первоначальный владелец тела пытался реализовать поговорку «ловишь бандитов - начинай с главаря», он совсем не заботился об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безумно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ли ты, что из-за тебя наши сокамерники множество раз называли нас камнями в выгребной яме*, мы вдоволь натерпелись презрительных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Взято из 粪坑里的石头 / 茅厕里的石头，又臭又硬. Как камень (из которого сделан пол) в уборной - вонючий и твердый; обр. твердолобый, своевольный, упрямый. Пример: Он - камень в выгребной яме - вонючий и твердый. Убедить его труднее, чем вознестись на небеса. Но тут их просто буквально называли «вонючими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мог понять его логику... Он не мог понять даже причину ненависти, не говоря уже о том, почему тот хотел похитить Чэнь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вопрошающий взгляд был слишком очевиден. Мужчин был самодоволен, и нож немного отодвинулся от шеи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тобой есть телохранители, и Линь Чиана постоянно охраняют. Даже его невеста находится под защитой. – Не обращая внимания на плач и крики Чэнь Юнь, мужчина взволнованно поднял брови. – Если я не могу достать тебя, то начну с самого близкого тебе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Шею пронзила резкая боль, и Чэнь Юнь захлёбывалась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имею к нему никакого отношения... Все эти новости фальшивые, и в интернете есть разъяснения...»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взревел: «Чем сильнее стараешься что-то скрыть, тем больше оно привлекает внимание! Только и знаете, как притворяться, устраивая тайные встречи, обращаетесь со мной как с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плакала горькими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патовой ситуации между двумя сторонами раздался низкий голос: «Самый близкий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почувствовал убийственное намерение, не меньшее чем у похитителя. Когда он повернул голову, на лице Инь Жунланя не было и следа нежной улыбки, а пара темных глаз уставилась на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собачьи глаза совсем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слов мужчина на секунду растерялся. Чэнь Юнь знала, что умрет, если будет дальше тянуть, и она пошла на большой риск и яростно наступила на ногу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«Сука!» — Мужчине было больно, и он поднял нож, чтобы ударить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нож был отброшен на пол, глаза мужчины расширились, и, прежде чем он успел среагировать, его пнули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быстро подбежали, каждый схватил человека за руку и прижали его к полу. Когда похитителя усмирили, они посмотрели на отброшенный нож и с удивлением посмотрели на Инь Жунланя... Оказалось, что босс был настолько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Жунлань подошел, все подумали, что он пытается помочь Чэнь Юнь, но тот с совершенно невозмутимым лицом снова пнул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позвонить в полицию, Чэнь Чжань вызвал скорую. Он присел на корточки, чтобы проверить рану на шее Чэнь Юнь, но, к счастью, она была не слишком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очень быстро отреагировала на вызов, и в течение десяти минут был слышен далекий звук сирен.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объяснив ситуацию, Инь Жунлань пошел за полицейским составлять протокол, в то время как Чэнь Чжань ждал приезда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этот хаос закончился, а он вернулся домой, было почти раннее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 изнеможении закончил мыться, лег на кровать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проспал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Заспанный Чэнь Чжань протянул руку и попытался дотянуться до мобильного телефона на краю стола. Он хотел проверить время, но заметил непрочитанное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Оставайся холостяком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понял его смысла, пока не вошел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один среди популярных запросов – это заявление от студии Чэнь Юнь, а также видео ее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Чэнь Юнь была одета в больничную одежду и горько извинялась. Во время видео она несколько раз не смогла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неправа... Мне не следовало думать о том, чтобы повысить популярность через скандал, в итоге, я чуть не лишилась жизни. — После нескольких заминок она прерывисто сказала: — Настоящим я заявляю, что не имею ничего общего с Чэнь Чжаном. Я надеюсь, что те, у кого есть претензии и обиды на него, больше не придут ко мне... Я действительно знаю, что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разнообразны: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со всего мира: Очевидно, что это очень грустно, но я не могу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в тусклой ночи: Я очень сочувствую... Только я действительно не 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Ицзихуа: Я просто хочу спросить господина Чэня, в этой жизни вы когда-нибудь рисковали жизнью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[Хуэйу: После этой битвы я верю, что отныне никто в круге не посмеет «прикоснуться к его фарфору».]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прочитал всего несколько постов, а затем посмотрел горячий поиск, за несколькими последовательными постами с его именем последовало слово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 меня, если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#Берегите жизнь и держитесь подальше от Чэнь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фальшивая подружка встречает настоящего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понял смысл послания Линь Чиана. После такого большого беспорядка кто в будущем осмелится стать его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замер на несколько секунд. Покачав головой, он решил на время забыть о своих проблемах, для начала нужно найти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Кто я, где я и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 особый случай. Если вы столкнетесь с похитителями, пожалуйста, не предпринимайте опасных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действительно похож на буревестника.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 Горький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о Буревестнике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седой равниной моря ветер тучи собирает. Между тучами и морем гордо реет Буревестник, черной молнии подобный.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крылом волны касаясь, то стрелой взмывая к тучам, он кричит, и — тучи слышат радость в смелом крике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крике — жажда бури! Силу гнева, пламя страсти и уверенность в победе слышат тучи в этом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Чайки стонут перед бурей, — стонут, мечутся над морем и на дно его готовы спрятать ужас свой пред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гагары тоже стонут, — им, гагарам, недоступно наслажденье битвой жизни: гром ударов их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пингвин робко прячет тело жирное в утесах… Только гордый Буревестник реет смело и свободно над седым от пены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мрачней и ниже тучи опускаются над морем, и поют, и рвутся волны к высоте навстречу грому.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грохочет. В пене гнева стонут волны, с ветром споря. Вот охватывает ветер стаи волн объятьем крепким и бросает их с размаху в дикой злобе на утесы, разбивая в пыль и брызги изумрудные громады.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Буревестник с криком реет, черной молнии подобный, как стрела пронзает тучи, пену волн крылом срывает.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носится, как демон, — гордый, черный демон бури, — и смеется, и рыдает… Он над тучами смеется, он от радости рыдает!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грома, — чуткий демон, — он давно усталость слышит, он уверен, что не скроют тучи солнца, — нет, не 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воет… Гром грохочет…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Синим пламенем пылают стаи туч над бездной моря. Море ловит стрелы молний и в своей пучине гасит. Точно огненные змеи, вьются в море, исчезая, отраженья этих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Буря! Скоро грянет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смелый Буревестник гордо реет между молний над ревущим гневно морем; то кричит пророк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сильнее грянет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