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Су медленно моргнули и он почувствовал, как они становятся теплыми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обнял коробку с клубникой, пошел на кухню, тщательно вымыл ягоды, взял одну и положил в рот. Сок разлился по рту, чуть кисловатый, но в основном сладкий, словно пробирающийся с языка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глаза Пэй Су загорелись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Гуй Фэн и Сюй Цици ошеломленно смотрели на огромный термоконтейнер. Сюй Цици слегка потянула Гуй Фэна за руку и тихо спросила: "Разве это не те самые продукты, которые жадный хозяин столовой использовал без разрешения?"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"Да, именно 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термоконтейнер, изучая его содержимое и понял, что все в точности соответствует тому, что было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отправил?"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Цици не знала о Сун Тиньяне, но Гуй Фэн знал его. Правда, только односторонне. Его двоюродный брат Гу Лин был другом Дун Иминя. Однажды через него Гуй Фэн познакомился с Дун Иминем, который пригласил его присоединиться к платформе “BaiJing” и присоединил к клану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рождения Дун Иминя в прошлом году Гуй Фэн оказался на празднике в компании двоюродного брата и мельком увидел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что этот мужчина слишком холоден. Длинные, тонкие пальцы Сун Тиньяня держали бокал вина и несмотря на то, что вокруг него было много людей, он сохранял отстраненность. Его можно было бы назвать красивым, даже утонченным, особенно с этими узкими глазами. Но ледяное спокойствие Сун Тиньяня подавляло всю прелесть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однажды сказал ему, что, несмотря на видимость, будто Сун Тиньянь поддерживает разговор и терпеливо общается с окружающими,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не сомневался в правдивости этих слов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видел это сам, а с другой — знал, что между Гу Линем и Сун Тиньянем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человек, такой далекий и холодный, вдруг проявил внимание, заменив Звезде все утерянные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 Фэн услышал от Дун Иминя, что босс S, занимающий первое место в списке донатеров на стримах Звезды, — это Сун Тиньянь, он был удивлен. Он тогда подумал: как же так, такой холодный и отстраненный человек вдруг начал смотреть стримы и даже тратить на них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Сун Тиньянь заставил Дун Иминя копаться в холодильнике. Гуй Фэн с трудом воспринял это как внезапный порыв человечности от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он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шлепок пришелся на голову Гуй Фэна, и Сюй Цици с полной серьезностью на лице произнесла: “Конечно, ты это себе надумал. Какая еще человечность? Это просто хвост волка высунулся!”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глянул в сторону кухни и как раз в этот момент Пэй Су вышел с коробкой клубники, поставил ее перед ними и с сияющими глазами спросил: “Брат Гуй, невестка, хотите клубнику?”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автоматически протянул руку, чтобы взять одну, но как только его пальцы коснулись холодной от воды плодоножки, он отдернул руку и покачал головой: “Не буду, я еще не завтракал, а от клубники может заболеть живот”.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звучала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уловил скрытого смысла, кивнул и сказал: “Тогда я положу их в холодильник, чтобы вы могли взять, если захотите”.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“Ага-ага” – кивал Гуй Фэн, но в душе ворчал, что не осмелится просто так брать что-то, предложенное “волком с большим хвостом”.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делать было особо нечего, Гуй Фэн с Пэй Су, развалившись на диване, решили посмотреть фильм. Изначально Гуй Фэн выбрал фильм, в котором играл главный герой Шоу Вэнь Сянчень, но как только Пэй Су увидел его, то моментально его пробрало на мурашки, и он попросил выбрать другой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не возражал – он тоже подумал, что двум взрослым мужчинам смотреть любовный фильм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выбрали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группа сотрудников компании отправилась на корпоратив в дикие леса на отдых. Но оказалось, что так называемый курорт построен прямо на кладбище, и ночью начинают появляться толпы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крепко обнял подушку, но вдруг заметил, что Пэй Су ведет себя слишком спокойно. Прислушавшись, он даже не уловил изменений в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боится фильмов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повернул голову и увидел, что Пэй Су уткнулся в телефон, медленно достал клубнику и отправил ее в рот, не обращая никакого внимания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подвинулся поближе к Пэй Су и, глянув на экран его телефона, заметил диалог с “Боссом 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договаривались вместе смотреть фильм ужасов, а ты тут тайком устроил онлайн-роман.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посмотрел на экран телевизора, где происходила самая страшная сцена: из земли медленно появлялись множество призрачных рук. Но Гуй Фэн был полностью поглощен наблюдением за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солнечные лучи падали на Пэй Су, и от одного взгляда на его слегка приподнятые уголки губ Гуй Фэн чувствовал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легонько коснулся руки Пэй Су, спросив: “С S боссом переписываешься?”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кивнул, глянув на колебавшего Гуй Фэна, заметил, что тот смущен, спросил: “Что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зашумел, а потом, под любопытным взглядом Пэй Су, прошептал на ухо: “Ты ведь знаешь, что я знаком с этим, так сказать, Бабником?”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этот Бабник знаком с Боссом 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“Значит, я тоже знаю Босса S”.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него, заметив серьезное выражение и ясные глаза Гуй Фэна, как будто тот намекал 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“…И что с 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объяснил настолько прозрачно, разве Пэй Су не должен был спросить у него, кто такой этот Босс S, какое у него положение,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почувствовав странность ситуации, вслух высказал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не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S знает, что я здесь живу. Собственно, он сам здесь живет, но он явно не хочет встречаться. Поэтому, думаю, он предпочитает держаться на некотором расстоянии”, – Пэй Су сказал спокойно, не испытывая ни сожаления,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предлагал встретиться что бы поужинать, но босс S сказал, что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развел руками: “Похоже, он не хочет, чтобы я знал, кто он такой”.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здесь живет?”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спрашивал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 это значит? Настоящая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начались командные соревнования в PUBG. Участвовало 25 гильдий, ровно 100 человек в одном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транслировались в прямом эфире, с индивидуальными видами каждого игрока и общими видами на матч. Все трансляции были с задержкой, так что никто не мог читерить.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разминал пальцы, чувствуя легкое волнение, так как давно не участвовал в таких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турнира четверо из гильдии STAR сыграли вместе один матч для "разминки". У всех четверых был высокий уровень игры, и за один матч они практически уничтожили всех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Дун Иминь, при такой игре первое место STAR – вопрос решенный, если только не вмешается какой-то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предложил  в первом матче STAR поменять тактику и вместо агрессивной стрельбы занять выжидательную позицию. Оценив уровень противников,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лишь 20 человек, STAR и TK – две ведущие гильдии – наконец-то встретились. В этот момент STAR проезжали через лес, когда раздался выстрел из дома, пуля угодила в машину, оставляя визжащий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усмехнулся и спросил остальных: “Что думаете?”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“Вперед, разберемся с ним!” – А Суэй разминал кулаки, его характер был горячим  и в сегодняшней игре он пока не получил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поддержали Ма Чэн и Пэй Су. Все четверо, словно грабители, кинулись прямо к домику. Выйдя из машины, они обошли дом вокруг, затем Пэй Су достал пару гранат и швырнул их внутрь. После нескольких взрывов они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TK лица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ТК воцарилась тишина, и, спустя паузу, злой голос Гу Дао раздался сдержанно и четко: “Кто тебе сказал стрелять?”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такого? Они мимо проходили, почему бы не "принять посылку"?” — фыркнула девушка. — “К тому же, откуда было знать, что они идут всей командой? Просто не повезло”.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невозможно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такие тупицы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уставился на три аккуратно расположенные ящика на экране компьютера, чувствуя, как у него пульсируют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TK команда STAR была самым опасным противником, как, впрочем, и наоборот. Избавившись от TK, STAR словно сорвались с цепи, и обстановка на поле стала совершенно непредсказуемой. Пэй Су взглянул на объявление о последних убийствах и замер: “Этот ID женский? Вроде как "Сладкая карамелька"?”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поднял бровь: «Ты про нее? Она — одна из стримеров TK. Честно говоря, не знаю, как она получила такой шанс”.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Гуй Фэна вызвали взрыв смеха среди зрителей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Гуй как всегда понимает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[Знаю-знаю. TK недавно провели три открытых матча, а потом заявили, что четвертое место  Цан Лун  играл с читами и отдали место Карамельке.]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[Читы? Смешно! Очевидно, что это она его вытеснила. Эта женщина — мастерица на интриги.]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STAR отключили чат и не могли видеть, о чем говорят зрители. Через десять минут матч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“Круто, Звезда, последний выстрел со снайперки был великолепен!” — А Суэй хлопнул по столу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слегка улыбнулся, и в этот момент экран его телефона на столе загорелся — сообщение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моргнул и быстро набрал ответ: [Босс, ты тоже смотрел?]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Да, был с Бабником, он и сообщил мне. (Смайлик котик подбадривает).]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 толстенький рыжий кот, держащий два букета золотых и красных цветов и кричащий: “Давай, давай!”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пару секунд смотрел на картинку и непроизвольно представил себе, как Босс S держит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пугающий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ответ эмодзи с поцелуем от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на знакомого кролика с вылетающим изо рта маленьким красным сердечком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говорил, чтобы тот не слал такие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