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Гуй Фэн собирался завершать стрим, он заметил комментарий: [Подтверждено, босс S тоже считает, что Звезда красиво выглядит, так что у Гуй Фэна зрение 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закатил глаза и тут же спросил с любопытством: “Странно, это босс S вам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 время стрима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воскликнул “Ого!” и сразу же пошел искать Пэй Су, который в тот момент лежал на кровати и с глуповатой улыбкой смотрел на свое “Хорошо”, отправленное Сун Тиньяню.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Тиньянь, получив согласие, был доволен и пообещал с утра связаться с компанией, занимающейся переездами.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Сун Тиньянь явно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из-за этого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Гуй Фэн позвонил ему, Пэй Су не сдержался и долго ему все выговаривал, а потом спросил: “А ты с Цици когда начали вместе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честно ответил: “Спустя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вздохнул: “Вот и говорю, что мы с Сун Тиньяном слишком быстро идем к этому. Сегодня переезд, завтра, глядишь, уже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“Ха, Звездочка, ты вчера только определился в отношениях, а уже думаешь о свадьбе? Завтра же расскажу об этом боссу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смех Гуй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“Так что новоселье будем отмечать? Обязательно меня пригласи”.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фантазер.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выключил телефон и лег спать. Утром, проснувшись около десяти, он первым делом взял телефон, чтобы пожелать доброго утра своему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Разблокировав экран, он, прищурившись, посмотрел на экран. Сун Тиньянь как обычно отправил сообщение “Доброе утро” в семь, но к этому времени еще успел написать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их суть сводилась к одному: Ты встал? Могу вызвать специалистов по переезду?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счел это одновременно смешным и нелепым. Он знал Сун Тиньяня так долго, что даже не подозревал, что у него могут быть такие нетерпеливые моменты. Он решил позвонить ему по видеосвязи и как только связь установилась, с улыбкой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придвинулся поближе и заметил, что фон за спиной Сун Тиньяня показался ему смутно знакомым. Невысокие здания жилого района, несколько тележек с блинчиками у дороги и неспешно проходящие мимо люди с сумками продуктов — это выглядело очень знакомо. Тут Сун Тиньянь шагнул вперед и фон за его спиной изменился, став ещё более узнаваемым.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же старая часть города,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немного опешил. “Ты что, в старом районе? Неужели приехал, чтобы помочь мне с переездом?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Сун Тиньянь шел с улицы в жилой район, где сейчас жил Пэй Су. Похоже находился здесь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услышав это, улыбнулся: “Верно, я приехал, чтобы помочь тебе с переездом. Но прежде, чем начать, хотел взглянуть на место, где ты жил последние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бывал здесь всего дважды, сегодня был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он столкнулся с Пэй Су на повороте. Хотя он несколько раз прошелся по округе, в тот момент все его мысли были сосредоточены на новой роли. Улицы и прохожие практически не запечатлелись у него в памяти. Второй раз был вчера, когда он почти весь день провел в квартире Пэй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возможно, третий и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рано и отправился в тот самый магазин, где Пэй Су обычно покупал булочки на завтрак. Но, к сожалению, он был закрыт. Сосед, заметив его ожидание, объяснил, что хозяйка переехала с семьей. Сун Тиньянь не особо стремился позавтракать. Если бы магазин оказался открыт — отлично, если нет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очки, чтобы скрыть врожденную холодность своих узких глаз и мягко спросил собеседника, не бывает ли тут частенько один красивый молодой человек, который любит покупать булочки. Очевидно, тот человек тоже знал Пэй Су. С улыбкой он начал рассказывать Сун Тиньяню о тех днях, когда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это место, Сун Тиньянь прогулялся по окрестностям, прошел мимо закрытой забегаловки и затем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узких улочек он заметил тетушку, подметавшую улицу и разговаривавшую с молодой девушкой, державшей котенка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такие добрые, вот и тот мальчик недавно тоже котенка на уколы относил”, — сказала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знаю! Очень симпатичный парень, лет двадцати с чем-то, часто в белой футболке и широких шортах ходит”, — ответила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“Точно-точно”, — кивнула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спокойно стоял в стороне, слушая их разговор, и мысленно представлял образ Пэй Су по их описаниям. В его глазах играла едва заметная улыбка, настроение у него было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на лифте и вошел в квартиру Пэй Су, заметил, что дверь комнаты открыта. Постояв немного на месте, Сун Тиньянь решил пройти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Пэй Су поспешно вышел из ванной с зубной щеткой во рту. Как и описывала та девушка, он был в простой белой футболке и черных шортах, обнажив свои стройные и светлые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чуть отвел взгляд, чтобы не смотреть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я скоро закончу”, — проговорил Пэй Су, немного невнятно из-за зубной щетки во рту. Сун Тиньянь лишь потрепал его по голове и отошел в сторону, чтобы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Су, наконец, почистил зубы, он медленно подсел к Сун Тиньяню и, серьезно глядя на него, сказал: “Я вчера спросил у Гуй Фэна, он со своей девушкой только через год после начала отношений стал жить вместе. Целых триста шестьдесят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загибать пальцы, подчеркивая серьезность: “А у нас с тобой времени с начала знакомства даже на половину их срока не наберется”.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бросил на него косой взгляд: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“Нельзя просто подражать другим, нужно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 Я что, особенная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слегка рассмеялся, провел пальцем по его подбородку и сказал: “Ты и правда особенный. Так что можем начинать собирать вещи. Скоро позвоню в компанию по переезду”.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слегка прищурившись, сдержанно улыбнулся и подумал, что Сун Тиньянь и его "логика" всегда удивляют.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прожил здесь всего два месяца, поэтому вещей было немного и на упаковку ушло всего несколько коробок. Сотрудники переездной компании прибыли довольно быстро и забрали все, включая большой холодильник. Наблюдая, как люди осторожно выносят его из квартиры, Пэй Су легонько ткнул Сун Тиньяня в бок: “Эх, зря мы тогда так торопились с этим холодильником”.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 успев его использовать, он теперь переезжал с ним к своему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держа переноску с кошкой, улыбнулся: “Зато он пригодился на эти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и отправились в путь. Кошка по кличке Ши И спокойно сидела у Пэй Су на коленях. Пэй Су время от времени гладил ее, иногда поглядывая в окно, а иногда на Сун Тиньяня. Когда они проезжали мимо небоскреба "Чанцзэ", он немного замялся и тихо спросил Сун Тиньяня: “А это можно считать новосельем?”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Сун Тиньянь посмотрел вперед, слегка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потер лицо и, отведя взгляд, чтобы не смотреть на него, добавил: “Гуй Фэн сказал, что после переезда надо угостить друзей. Может, выберем время и позовем его? А еще можешь пригласить своего друга бабника и, если Гу Дао тоже в Пекине, 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перекрестке на красный свет, Сун Тиньянь положил руки на руль и взглянул на Пэй Су. Тот сидел с идеально ровной спиной, однако явно не решался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одновременно застенчивым и немного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улыбку, Сун Тиньянь кивнул: “Гуй Фэн прав. Давай спросим их, ведь завтра и послезавтра как раз выходные. Если у всех будет время,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Пэй Су кивает, как клюющая зерно курочка, он поехал на зеленый свет и с намеком добавил: “Кстати, говорят, когда начинаешь отношения, важно познакомить своего партнера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Пэй Су стали красными. Он, словно невзначай, потер свои уши и, глядя куда-то в сторону, произнес: “Правильно, пусть все видят и сразу знают, что ты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виллы, где жил Сун Тиньянь, улыбка все еще не покидала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машины, Сун Тиньянь нежно взял Пэй Су за руку, его ладонь легко сомкнулась на руке юноши. Наклонившись к его уху, он мягко прошептал: “Звездочка, я правда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знал, о чем он говорит, и лишь покраснел,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Су было немного друзей в этом районе. Хотя Пэй Юаньмин и Пэй Фэн приходились ему родственниками, их отношения были далекими, в то время как Гуй Фэн был ему словно родной человек. Когда Пэй Су предложил познакомить Сун Тиньяня с Гуй Фэном, Гу Дао и остальными, это было для него почти как представить парня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многое говорило о его отношении к Сун Тиньяню.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дом, Сун Тиньянь провел Пэй Су по комнатам. Он сам жил на втором этаже, рядом с кабинетом, а по соседству была гостевая комната, которую недавно подготовила горничная. Просторная спальня выглядела уютно. Светло-голубые шторы аккуратно спускались по бокам, а за стеклянной дверью располагался балкон с видом на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кровать была застелена светлым бельем, а на подушке лежала мягкая игрушка, похожая на их кошку Ши И. Вся комната дышала тихим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кабинет и игровая комната. Хочешь посмотреть?” — предложил Сун Тиньянь.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немедленно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всегда был личной территорией Сун Тиньяня и кроме него туда никто не заходил. Но теперь все изменилось. Пэй Су видел кабинет лишь мельком, но увидев его полностью, не мог не удивиться, насколько богат Сун Тиньянь. Кабинет был больше, чем его бывшая скромная квартирка.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Соседняя комната оказалась игровой и она выглядела еще роскошнее, чем у Гуй Фэна. Вся техника была последнего поколения. Пэй Су подумал, что хотя босс S, возможно, не очень разбирается в геймерских компьютерах, деньги решают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повел его к столу и, показывая на оборудование, сказал: “Я даже установил веб-камеру. Если захочешь показывать себя на стримах, можешь спокойно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Су однажды рассказал Сун Тиньяню об одном романе, тот понял, почему Пэй Су так долго избегал показываться на камеру. Хотя официальные представители BaiJing постоянно просили об этом. Дело было не в чем-то особенном. Пэй Су просто боялся, что появится на экране и окажется найденным “главным героем” по имени Сун Тиньянь.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Пэй Су жил последние два месяца, Сун Тиньянь нежно взглянул на него и сказал с заботой в голосе: “Теперь тебе не о чем беспокоиться. Я всё 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поднял глаза, нежно моргнул и тихо сказал: “Сун Тиньянь, хоть мы и познакомились в интернете, встретились в реальности, открылись друг другу и даже стали жить вместе, но мы так и не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потянул мужчину за рубашку, подняв голову и спросив: “Ты хочешь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кондиционера веял прохладный воздух, но в комнате становилось все жарче. Снаружи светило яркое солнце, но плотные шторы приглушали его свет. Сун Тиньянь прижал Пэй Су к стеклянной двери, спина его ощутила прохладу стекла, которая, казалось, вот-вот начнет нагреваться от его тела. Пэй Су запрокинул голову, его длинная шея напряженно вытянулась.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изящные белые пальцы уперлись в плечо мужчины, но вскоре Сун Тиньянь мягко взял его ладонь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опустил взгляд, дыхание стало учащенным.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улыбнувшись, наклонился к его уху, скользнул пальцем по его мягким губам и поцеловал его мочку, шепнув: “Звездочка, ты такой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юноши было полностью под контролем мужчины. Краснея, Пэй Су чуть отвернулся, пробормотав: “Разве это не ты в машине дал мне ту самую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http://bllate.org/book/15724/1407234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