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вернулся в дом семьи Янь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зонт, капли дождя стекали по его поверхности, падая на бетон со звуком: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плохо изолирован от шума — даже сквозь железную дверь было отчётливо слышно весёлое оживление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вытащил ключ, вставил его в замочную скважину, повернул налево —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старый тип жилья — входишь и сразу попадаешь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чайном столике — крупная клубника, которой при нём в доме никогда бы не появилось, и котёл с тушёными рёбрышками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осенью, во время дождя, семья, собравшаяся за горячим бульоном — это по-настоящему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Хэцину всё не шла из головы сцена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точно такой же, как описано в книге,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взяла у Лу Мучи задаток в сто тысяч юаней, довольная купила своему сыну клубнику по сто юаней за килограмм и тушёные рёбрышки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глубокой ночью, когда Янь Хэцин возвращался домой весь избитый, Чжао Хуэйлинь, завидев следы на его теле, посмотрела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Хэцин —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с момента, как она его усыновила, Чжао Хуэйлинь знала: этот ребёнок — бесстыжий маленький обольститель.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нежнее, чем у девочек, черты лица — красивые, изящные, даже дети-актёры с телевидения и рядом не стояли с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Янь Хэцин становился всё красивее. Несколько раз Чжао Хуэйлинь сама видела, как какие-то мужчины из жилого комплекса покупали ему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уже умеет соблазнять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сочла это позором и жестоко избила Янь Хэцина. Когда он отказался признаться, она заперла его на сутки без еды и без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отказ от ребёнка не считался преступлением и не мог повлиять на их с мужем работу, она бы уже давно вышвырнула Янь Хэцина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неудача! Они с мужем решили усыновить его только потому, что считали себя бесплодными, думали, что никогда не смогут иметь детей. А на следующий год у них родился здоровый крепкий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появился собственный ребёнок, она и смотреть-то не могла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Чжао Хуэйлинь строго следила, чтобы Янь Хэцин не приближался к её сыну, боялась, что тот испортит её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Мучи пришёл, чтобы забрать Янь Хэцина, Чжао Хуэйлинь холодно усмехнулась: “Как и ожидалось”.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метлу, собираясь прогнать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“Три миллиона в год”, — сказал Лу Мучи, стоя у входа. Его брови были нахмурены, он не хотел заходить в такую убогую халупу.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остановилась. Чжао Хуэйлинь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Хэцин ведь ваш приёмный сын? Отдайте его мне. Три миллиона в год”.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Хуэйлинь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 всю жизнь столько не заработает! В груди и презрение,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остаётся лисёнком —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это правда? Неужели такое в самом деле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Лу Мучи с ног до головы — молодой, но костюм дорогой, не похоже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может, можно вытянуть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Хуэйлинь забегали, она изобразила мучительную нерешительность: “Я столько лет растила Хэцина, между нами сильная привязанность, я боюсь, что…”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полуслове и украдкой глянула на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всё знал про семью Янь и, чуть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пусть Янь Хэцин сам ко мне придёт. Пять миллионов”.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остолбенела. Когда Лу Мучи ушёл, она, едва сдерживая восторг, зажала рот руками, от радости несколько раз притопнула на месте, потом захлопнула дверь и бросилась в комнату звонить: “Милый! Мы сказочно разбогатели…”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вдруг вернулся, смех Чжао Хуэйлинь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ящик чайного столика, убрала туда крупную клубнику и недовольно спросила: “Чего так рано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тоже боялся, что Янь Хэциня “вернули”, а пять миллионов улетели впустую. Он вскочил с места и поспешно спросил: “Подписали? Молодой господин Лу…”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“Кхе-кхе!” — прервала его Чжао Хуэйлинь, достала из кармана несколько сотен юаней и сунула сыну: “Фэнфэн, иди, поиграй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хотела, чтобы её любимый сыночек слышал о позоре, который устроил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уже давно хотел выйти погулять: “Ага!”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деньги, сунул их в карман и, закатив глаза, тут же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Янь Хэцина. Тот вообще не его брат! Папа говорил, что Янь Хэцин — беспризорный сирота, никому не нужный. Зачем ему вообще нужно так хорошо учиться? Из-за него мама не пускает гулять, всё заставляет сидеть дома 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мама ещё сказала, что Янь Хэцин поступил в престижный университет. Теперь и он, Фэн, должен будет поступать в какой-нибудь крутой вуз и его уже записали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играть нельзя! Он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 ненавистью уставился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обязательно наступит ему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топтать Янь Хэцина. Тот даже не смел уворачиваться: стоит ему отскочить — Фэн пожалуется отцу и тот начнёт пинать Янь Хэцина. Тот уже несколько раз получал, потому теперь и стоит смирно, позволяя топтаться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теперь весит больше 75 килограммов — силы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нарочно переобулся в бутсы с шипами, и, проходя мимо порога, прицелился на ногу Янь Хэцину и со всей силы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Хэцин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угодил прямо в дверной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“Аууу!” — завыл Янь Фэн, пронзённый острой болью, казалось, ступня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жаловаться: “Ма-а-ам, па-а-ап…”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Хуэйлинь не собиралась с ним возиться: увидев, что он мешкает, просто вытолкала его за дверь и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был так зол, что всё его лицо дрожало, но постучать в дверь не решился. Насупившись, состроил гримасу, прихрамывая,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Чжао Хуэйлинь не могла дождаться: “Янь Хэцин, говори быстро, контракт подписан?”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холодным выражением лица ответил: “Не подписан”.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 ума сошёл?!” — Янь Шэнбинь с размаху ударил по чайному столику, вскочил и уже занёс руку, чтобы врезать ему пощёчину: “Я тебя убью!”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Хуэйлинь и вовсе побелело. Из тех ста тысяч она уже потратила больше десяти на фирменную сумочку, а если теперь придётся возвращать...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тут же наполнились слезами, она разрыдалась навзрыд: “Цинцин, ты же вчера сам пообещал! Мама двенадцать лет себя во всём ограничивала, чтобы вырастить тебя! Ты должен отплатить за доброту!”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впервые перехватил руку Янь Шэнбиня, оттолкнул её и спокойно сказал: “Пять миллионов — это слишком мало”.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велико было изумление — Янь Шэнбинь даже не обратил внимания, что Янь Хэцин осмелился ему сопротивляться. Его рот раскрылся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— и это мало?! Причём пять миллионов в год! Даже если этому молодому богачу наскучит Янь Хэцин, начальная цена всё равно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Янь Шэнбиня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 болтать! Сейчас же пойдёшь и подпишешь!” И на всякий случай добавил: “Я пойду с тобой! Чтобы сразу: один — человека, другой —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оказалась сообразительнее Янь Шэнбиня. Слов Янь Хэцина ей хватило, чтобы всё осознать, будто холодной водой 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явно не обычный богач. Такой влиятельный и богатый, что пять миллионов для него — сущие пустяки! Действительно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Хэцин ещё нарасхват, нужно срочно выбить побольше, чтобы сыну на будущую жену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ресниц Чжао Хуэйлинь ещё не высохли слёзы, но она уже сияла улыбкой, тепло зазывая Янь Хэцина: “Цинцин, ты, наверное, голодный? Давай сначала поешь, остальное потом обсудим. Бараньи хвостики только что сварились, горячие-прегорячие, ешь побольше, это полезно. Посмотри, как ты похудел…”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Шэнбинь не понял, к чему это она, и есть уже не хотелось. Он развалился на другой стороне дивана, то вздыхая, то мрачно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восемнадцать. Он страдал от серьёзного истощения: при росте 181 сантиметр весил всего 51 килограмм. Ему срочно нужно было восполнять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ел очень изящно, с ягненка  соскребая каждую нить мяса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Чжао Хуэйлинь так и глаз не сводила от зависти, сжимаясь от досады. Одно дело его утешать, а деньги совсем другое. Импортный ягнёнок стоит недёшево, она-то потушила крохотный горшочек, нерешаясь тронуть его, всё берегла для сына, а теперь Янь Хэцин съел всё до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ещё вдоволь пожалеть, как Янь Хэцин отложил палочки и открыл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Хуэйлинь увидела у него в руках блюдо с ярко-красной большой клубникой, она вскрикнула: “Но это же стоит сто юаней за цзинь!” — и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кивнул: “Нельзя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почувствовала сегодня в нём что-то неладное: обычно он молчалив и сдержан, но не так… как-то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улыбаясь сквозь досаду: “Нет-нет, просто… мы ещё не вымыли ягоды”.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встал, держа блюдо: “Я сам помою”.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Ярко-красная, крупная, отборная клубника источала плотный аромат. Это была самая любимая ягода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никогда раньше не пробовал клубнику. Он вымыл ягоды, взял одну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сладости и десять кислоты, во рту осталось приятное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подумал: оказывается, клубника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Фэнчжи её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откусил ещё кусочек сочной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вкус клубники хочу попробовать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“Одна, две, три…” — Чжао Хуэйлинь стояла у двери кухни и считала клубнику, пока, не выдержав, не вбежала внутрь, выхватила блюдо и с недовольным лицом сказала: “Оставь немного брату! Он ещё ни одной не 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ничего не ответил, только спокойно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вдруг почувствовала себя неловко под этим взглядом. Она прижала к себе клубнику и пробормотала: “Ну подумаешь, клубника… Ты ещё наешься. У того молодого господина Лу денег куры не клюют”.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по-прежнему молчал. Чжао Хуэйлинь махнула рукой, развернулась и быстро вышла, чтобы позвать Янь Шэнбина в гостиную поесть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Хэцина на лице всё так же не отражалось никаких эмоций. Он включил воду, тщательно вымыл руки, одну за другой, затем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“комнатой” это назвать сложно — это была половина балкона. На одной стороне сушили бельё, посредине стояла деревянная перегородка, а вторая половина служила спальней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висела синяя занавеска, стояла маленькая кровать длиной в метр — и больше туда уже ничего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высоким, и чтобы поместиться на кровати, ему приходилось спать, поджав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крошечный уголок он содержал в идеальной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постельное бельё пахло стиральным порошком. На подоконнике стояли аккуратной стопкой книги, рядом прозрачная бутылочка из-под спирта, в которую была поставлена одна белая гладиолусовая 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витал густой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снял обувь, залез на кровать, встал на колени и вытащил книгу в синей обложке. В середине между страницами лежала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Линь Фэнчжи больше нет нужды — эти деньги теперь он должен использовать с умом,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узнал слишком много нового и чувствовал сильную усталость. Убрав карту, Янь Хэцин лёг, не раздеваясь, свернулся калачиком под одеялом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послышалось, что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Громко, без стеснения, в поздней ночной тишине — прямо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там ещё, среди ночи!” — Чжао Хуэйлинь, накинув одежду, включила свет и, ворча,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свет из коридора осветил пришедшего. Его плащ всё ещё источал сладковатый аромат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тут же сменила выражение лица и с нарочитой любезностью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Лу, вы так поздно к нам по какому делу?”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неё всё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посреди ночи, значит, очень надо. Можно смело набавлять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 половиной миллионов?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не стал с ней разговаривать. Он прошёл мимо, прямо взглянув на подростка, стоящего у выхода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 лице Янь Хэцина отчётливо проступали утончённые черты. Сейчас он был ещё больше похож на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внутри Лу Мучи что-то мгновенно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не собирался подавлять своё желание. Перед игрушкой ему не нужно было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драгоценности, как Линь Фэнчжи, стоило дарить бережность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насиловал Янь Хэцина взглядом. Достал бумажник, вытащил пачку купюр и взмахнул рукой — розовые банкноты, как снежинки,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хриплом голосе горел яростный жар: “Янь Хэцин, немедленно пойдём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