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очевидно, что Лу Наньюнь не верил Ван Лонгу.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Цзи Зэю никогда не относился к этому соревнованию всерьез и все это время вел себя беззаботно. Как он мог получить способность учить других? Тем не менее, когда наступил комендантский час, Бо Шэнцзе, который находился в том же общежитии, что и Лу Наньюнь, также упомянул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обнаружил, что действительно нельзя судить о книге по ее обложке. Капитан моей группы выглядит так, будто в обычные дни ничего не знает, но он действительно спас всю нашу команду в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мальчик в общежитии, Гу Вэйчэнь, сказал: «Капитан вашей группы? Разве это не Цзи Зэю? Ты шутишь. Что он сделал, чтобы спасти твою команду?» - Гу Вэйчэнь был очень грубым человеком и выпалил все, что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Ичэнь только что закончил принимать душ, он сидел на кровати, вытирая волосы, его разговор, похоже, не интересовал. Лу Наньюнь читал на кровати, его пальцы немного остановились, когда он переворачивал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вообще можешь такое говрить? Он просто скрывает свои таланты». - сказал Бо Шэнцзе , попивая молоко: «Несмотря на то, что его навыки сомнительны, он все еще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себя, разве ты не противоречишь самому себе сейчас?» - Гу Вэйчэнь явно не поверил ему. Он был в одной компании с Вэй Ичэнем, поэтому знал все о плохой истории Цзи Зэю. Он не просто согласился бы с попыткой Бо Шэнцзе оправдпть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Шэнцзе стало немного нетерпеливым: «Боже мой, ты не понимаешь. Но он не так плох,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купил для тебя молоко? Почему ты сейчас ему помогаешь?» - Гу Вэйчэнь закатил глаза: «Он просто пытается тебя обмануть, потому что ты очень молод. Не попадайся в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Шэнцзе был самым молодым участником шоу, хотя он был очень высоким и выглядел очень молодо, и его легко обмануть. Бо Шэнцзе не смог опровергнуть аргументы Гу Вэйчэня и решил полностью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правильно помню, ваша группа выступает против другой довольно сильной группы. Их центральная роль - Тан Чжэнь, он тоже в классе А.» - Гу Вэйчэнь продолжил: «Тан Чжэнь намного сильнее, чем Цзи Зэю, вашей группе практически невозможно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Гу Вэйчэня, оставшаяся надежда в сердце Бо Шэнцзе была разрушена. Он с горечью сказал: «Заткнись, чувак, я стараюсь даже не думать об этом, а ты здесь упоминаешь».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Бо Шэнцзе, даже несмотря на то, что Цзи Зэю демонстрировал исключительные лидерские качества, он никогда не мог победить Тан Чжэня на сцене. Мысль о победе его собственной команды действительно была почти невозможна. Гу Вэйчэнь покачал головой и сказал: «Я не виноват, что ты в группе Цзи Зэю, теперь это твоя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«Look At Me Now» была разделена на группы A и B. Группа Тан Чжэня в A , Цзи Зэю в B. Почти все думали, что группа B была пушечным мясом, хотя у них не было ужасных участников. Пока Цзи Зэю был в их группе, группа B никогда не выиграет. Но Цзи Зэю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конкретное время и проверил статус группы А и обнаружил, что средний уровень навыков их группы был почти таким же, как и у его собственной группы. Единственное, о чем он беспокоился, это то, что не повлияет ли его ужасная репутация в интернете на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увидел, что Цзи Зэю «выглядывал», и подумал, что это было очень забавно. С тех пор никто не мог увидеть в Цзи Зэю реальную угрозу. Если человек не может правильно исполнить даже простую музыкальную тему, то как вы могли ожидать, что он исполнит чрезвычайно сложную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вежливости Тан Чжэнь сказал Цзи Зэю: «Как дела в твоей группе?» После того, как он заговорил, все повернулись, чтобы посмотреть, их глаза наполнились фальшивым сочувствием.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хорошо.» - сказал Цзи Зэю: «Почти так же, как и у вас,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чуть не рассмеялся вслух, но сдержал смех, так как повсюду были камеры. Он сказал в ответ: «О, правда, тогда, похоже, теперь нам придется очень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«Постарайтесь, ребята.» - Цзи Зэю подал им ободряющий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Зэю ушел, Тан Чжэнь скривил губы, в его глазах промелькнуло насмешливое выражение, его товарищи по команде тоже начали хихикать. Если бы их микрофон не был открыт, они действительно хотели бы сказать: Цзи Зэю действительно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живым выступлением Цзи Зэю потратил все свое время и энергию на репетицию. Съемочная группа «Сияющего будущего» подготовила для участников множество тренировочных залов, которые были открыты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Цзи Зэю находил тренировочную комнату с небольшим количеством людей, надевал кепку, опускал ее край, погружался в ритм музыки и снова и снова повторял песню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носить шляпу во время танца, это была привычка, которая у него была из прошлой жизни, когда он был стажером. Потому что в то время у него не было друзей в компании, и он не знал, как общаться. Заниженный край кепки может закрывать лицо, избегать зрительного контакта с окружающими и обеспечивать ему уверенность и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Цзи Зэю сказал, что он был «самолетом», его способность учить танцевальные движения была быстрее, чем у кого-либо в его группе. Ван Лонгу и остальным потребовалось три дня, чтобы ознакомиться с этими сложными движениями, ему нужно было всего двадцать раз попрактиковаться, прежде чем они запечатлелись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участвовал во многих более крупных и сложных телешоу по сравнению с «Сияющим будущим». Его способности в этой области были развиты в невидимых уголках телешоу, и он никогда не делал никаких сокращений.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