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полейте его подливой из тушеной свинины, она особенно хороша с рисом". Тан Бай дал рису Се Рухэна ложку, полную бульона, и продолжил: "Достаточно ли одной порции сладкого супа? Хочешь, я дам тебе еще одну миску другого овощного супа?".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выстроившиеся вокруг стола, были ошеломлены, смотрели на простую альфу и с улыбкой говорили: "Да, еще немного, и я не смогу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Бай перестал добавлять новые блюда и неохотно сказал: "У меня тут есть немного фруктов, если вы еще можете есть после этого, я сделаю вам фруктовое блюдо".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 Рухэна, Тонг Мэн понизила голос до Тан Бая и взволнованно спросила: "Это твоя пара?".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в очереди на ужин навострили уши, не двигаясь с места, Тан Бай знал, что у альфы сильный слух, и Сяо Чэн сказал ему не объявлять об этом слишком рано, сказав, что ему еще нужно дождаться подходящего момента, чтобы хорошие отношения выглядели как подпольные.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потащил сплетницу Тонг Мэн на заднюю кухню, опустил занавеску и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кажется очень красивым", - изменил Тонг Мэн свой тон под хитрым взглядом Тан Бая, - "но он очень элегантен".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гордостью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альфа, который отметил тебя, был Се Рухэн". Тонг Мэн тихо сказал: "Омега специально спросил меня, был ли это Се Рухэн, который пометил тебя, и если нет, то он собирался передать Се Рухэну любовное письмо".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Вручение любовных писем?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любовным письмом в книге способствует развитию отношений между главным героем и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Бая было сложное настроение, он похлопал Тонг Мэна по плечу: "Никому не говори обо мне и Сяо Чэне".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Тонг Мэн сказал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некоторые вещи, которые он не может мне раскрыть, я думаю, это некоторые задания командного отдела, командный отдел - самый таинственный отдел в военной школе, если военный отдел дает ему некоторые конфиденциальные задания, его местонахождение и личность лучше не раскрывать слишком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добродушно сказал: "Если тот факт, что он мой парень, будет обнародован если не за пределами школы, то на форумах внутри школы его личность обязательно подхватят, и я беспокоюсь, что это плохо скажется на его учебе".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даже если Тан Бай ничего не скажет, найдется много людей, которые будут придираться к личности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 сегодня, что-то может случиться позже". Когда Тан Бай вышел из раздевалки, он шепнул Сяо Чэну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посмотрел на него и не стал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спасателя посмотрели на спину Тан Бая и кучу курсантов, наблюдающих за ним, и вздохнули: "В бассейне сейчас так много людей, что мы могли бы поесть пельменей".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еще помню, что до прихода Тан Бая в бассейн, только те, кто обучался плаванию на уроках физкультуры, приходили ненадолго, но с тех пор, как Тан Бай стал часто приходить в бассейн после школы каждый день, чтобы тренироваться, не только больше людей приходят плавать, но и больше тех, кто использует гребок баттерфляй, чтобы занять дорожку".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закончил разминку и вошел в воду, не обращая внимания на альфа-парней, которые демонстрировали ему свои тела, в конце концов, их грудные мышцы были не такими большими, как у Сяо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подошедшего Сяо Чэна вдалеке, Тан Бай удовлетворенно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они с Сяо Чэном держались на некотором расстоянии друг от друга, а в раздевалке и вне бассейна перекидывались лишь парой слов. Это было сделано по той же причине, по которой он разговаривал с Тонг Мэном, а также для того, чтобы создать иллюзию, что он передвигается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те, кто сделал это с ним, так просто не сдадутся, и вместо того, чтобы ждать, пока другая сторона сделает ход, он оставлял специальное отверстие и приглашал короля в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приманки она должна быть достаточно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Рухэн будет сопровождать его, враги в тени могут испугаться силы Се Рухэна и не осмелятся сделать шаг, а Се Рухэн - омега, в конце концов, если эти люди действительно бессердечны и поместили препараты, которые могут заставить омег впасть в жар в бассейне.......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остановил свои ужасные мысли и представил себя мягкой маленькой русалкой, продолжающей барахтаться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Экспедиционная группа появилась в Федеральной военной академии, и в ней был Его Превосходительство Бай Чжи, который в последнее время наделал много шума, в сопровождении директора и нескольких преподавателей Федеральной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благотворительное мероприятие, о котором говорит Его Превосходительство, звучит очень хорошо". Директор школы с энтузиазмом сказал: "Помимо мероприятия по граффити и музыкального фестиваля, мы также можем провести конкурс научно-технических инноваций, при этом наша школа направит несколько учеников-добровольцев для индивидуального обучения, а талантливые дети смогут бесплатно посещать начальную школу при Федеральной военной академии".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улыбнулся: "Конкурс технологий, который вы организуете, может стать лучшим способом для этих детей выбраться из трущоб и изменить свою судьбу".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воскликнул: "Я только что перечислил подобные мероприятия по примеру Вашего Превосходительства, и идея Вашего Превосходительства достойна восхищения".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идея была предложена Тан Баем из вашей школы. Он рассказал мне, что многие дети в трущобах считают, что стать звездой подпольной арены - это единственный способ изменить свою судьбу, тогда как на самом деле лучшим способом изменить свою жизнь должно быть образование. Не только дети из трущоб нуждаются в хорошем образовании, омеги, такие как Тан Бай, тоже нуждаются в более подходящем образовании".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"Федеральная Военная Академия подходит ему больше, чем Церемониальная Академия, не так ли?" Бай Чжи сказал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когда Федеральная Военная Академия открыла свои двери для обучения омег, все образовательное сообщество уже подняло волну, люди высказывали свои собственные мнения о том, могут ли омеги учиться в военной академии. Трудно было найти другого такого же умного и талантливого омегу, как Тан Бай, и не стоило менять всю систему образования только ради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нехорошо!" Учитель вдруг нервно сказал: "В бассейне есть несколько альфа, которые массово впали в стадию восприимчивости, и говорят, что Тан Бай находится там!"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"Остановите их сейчас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пять человек одновременно впадают в альфа-восприимчивость?!"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кого есть подавитель для альфы!!!"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"Защитите Тан Бая!"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бассейну зазвучали красные сигналы тревоги, когда пять альф в хаосе ситуации пришли в ярость, их глаза налились кровью, и они с гримасой проталкивались мимо всех курсантов, стоящих на их пути, набрасываясь на своих товарищей, словно на неразумных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"Быстро! Вырубите их!" Один из спасателей закричал, делая выпад, но, несмотря на то, что он набрался сил, он все еще испытывал страх бешеного быка, столкнувшись с восприимчивым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спасатель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четыре или пять курсантов удерживали восприимчивого альфу, и в течение пяти секунд после их противостояния альфа, на лбу которого проступили вены, вдруг испустил яростный крик и вырвался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