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так сильно хотелось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смотрели на Се Рухэна, и туман, наполнявший его глаза, превращался в каплю за каплей, с треском падая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Рациональная радость и чувственная печаль столкнулись в его груди, раздуваясь в странные и режущие эмоции, как будто их можно было выпустить только через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на мгновение запаниковал, не найдя салфетки, он осторожно вытер слезы Тан Бая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Тан Бая был тихим, он свернулся в клубок, его лоб уперся в грудь Се Рухэна, его руки до смерти сжимали одежду Се Рухэна, его плечи слегка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молодой господин, не плачь, я был не прав".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Се Рухэн назвал его маленьким молодым господином во время экзамена по этикету, он должен был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найти кнопку со звездой на Се Рухэне.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был заметить подсказки, когда почувствовал запах тела Се Рухэна с запахом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сказать, что гомоэротизм вреден?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Се Рухэн тоже много маскировался, чтобы не упасть с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Грудь, которую Тан Бай прижимал к своему лицу сейчас, значительно отличалась от большой груди "Сяо Чэна" раньше, и с красными глазами он пробурчал: "Почему твоя грудь иногда больше, а иногда меньше?".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Рухэна было полно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заикался: "У меня есть пара ненастоящих грудных мышц".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"?" Ты носишь поддельные грудные мышцы, это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твои руки тоже часто разные на ощупь?".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Рухэна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погнался за своим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жестко ответил: "Я использовал крем для удаления шрамов короткого действия".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сильно вытер слезы об одежду Се Рухэна и яростно сказал: "Ты знаешь, что крем для удаления шрамов короткого действия очень раздражает кожу! Я послал тебе столько хороших кремов, но они не могут нанести такого вреда, как крем для удаления шрамов короткого действия!".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опустился на колени на месте: "Я ошибся, не надо было притворяться".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же твой майор командного факультета? Ты всегда не разрешаешь мне ходить к тебе в командный отдел, этот майор тоже подставной?!" В этот момент Тан Бай был похож на маленького борца с подделками.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нет! Этот настоящий!" Се Рухэн открыл свой светлый мозг и показал Тан Баю свой ночной процесс подачи заявления на получение двойной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"????" Значит, твоей  мотивацией для преодоления тяжелой учебной нагрузки двойного диплома было просто надеть жилетку для небольшого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пытался продать свои страдания: "Мне приходилось каждый день выполнять вдвое больше учебных заданий, да еще с такими интенсивными тренировками" Се Рухэн хотел сказать, что он устал и похудел, но он каждый день ел двойные обеды с любовью, и на самом деле, казалось, немного прибавил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благодаря моей любви к тебе я могу продолжать", вместо этого сказал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"Тебе очень трудно не упасть с лошади".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Се Рухэна в сердце Тан Бая, как высокого холодного мужчины-бога и мечтательного любовника, полностью рухнул, одна только мысль об идеальном мужчине-боге с фальшивыми грудными мышцами или чем-то подобным разбила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лица "Сяо Чэна"?" Тан Бай протянул руку и потянул за красивое лицо Се Рухэна, злобно говоря: "Это фальшивое лицо тоже то, что ты специально сделал, чтобы блефовать со мной ради подлинности?!"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был настолько ворчливым, что в нем не было и намека на нежные мелочные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 которому никогда не относились как к идолу или мечтательному любовнику, сказал: """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ущипнул его за щеки и проворчал: "Это не связано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ворчал: "Не будь милым!".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руку, которая терзала красивое лицо Се Рухэна, увидел следы пощечин на обеих сторонах щек Се Рухэна, моргнул своими недоуменными глазами феникса, Се Рухэн, которого никогда в жизни не оценивали как "симпатичного", заподозрил, что Тан Бай злится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много грешил.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другая личность - "Крыса" подземной арены, маска Сяо Чэна на самом деле маскировка для Крысы. В тот день, когда тебе грозила опасность в трущобах, я только что вышел из подземной арены и, не успев снять маску, сразу же отправился спасать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искренне сказал: "Я не думал, что ты не узнаешь мою маску, ведь когда мы впервые встретились, ты сразу же назвал меня Крысой".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замер на мгновение: "То, что я видел в Волшебном Серебре, было письменным описанием, а не картинкой". Тан Бай и не думал исследовать "крысу", потому что информация, которую он увидел в книге, была определенно более полной, чем то, что он узнал. Единственное, чего он не знал, это как выглядит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маска из посредственной человеческой кожи может быть такой красивой на лице Се Рухэна!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"Подождите, а как же псевдоним "Сяо Чэн"?". Тан Бай удивился: "Ты мог бы просто сказать мне свою настоящую личность, я все равно знаю, что ты Крыса".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замолчал на мгновение, смутившись: "Потому что в то время я думал, что ты - зеленый чай, и хотел держаться от тебя подальше, поэтому я не использовал свою настоящую личность, намереваясь использовать личность "Сяо Чэн" и выбросить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озадачен: "Потому что я веду класс чайного искусства?".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"????" Ты покраснел, как чайник!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накануне нашей встречи в тот день ты сказал моему читателю, что тебе не нравятся ни Се Рухэн, ни Гу Тунань".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вспоминая свои менее сердечные времена, с таким же стыдом, как если бы он вспоминал свою черную историю, с трудом произнес: "В то время я думал, что ты соблазняешь меня каждый день, и после того, как ты дразнил меня до умопомрачения и был безответным, я пытался вовремя остановиться".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вспомнил ряд вещей, которые он делал, когда был с Се Рухэном.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себя дураком, отправив Се Рухэну любовный обед, научив Се Рухэна приветствию "у-фэйс" в чае, коснувшись талии Се Рухэна и сделав комплимент его сексуальности, и сказав Се Рухэну, что ему нравится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"Укуси меня, акула", подумал Тан Бай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