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услышав его слова, студенты наконец вспомнили, что по факту их директор и сам был Цицзы. Некогда они стали свидетелями поразительной сцены - чтобы поймать нескольких нашаливших старших учеников, их директор одним ударом снес половину лекционного зала. Для студентов было почти невозможно представить, что человек, обладавший столь безумной боевой силой, был Цицзы - это было также обманчиво, как и его детское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и правда представить себе не могу, кто выиграл у него главный приз на Церемонии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в ужасе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уже не то, о чем стоит беспокоиться вам, маленькие бесята, - Яо Тай резко окатила их мысли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Яо такая страшная. Она всегда вас запугивает? - тайком поинтересовался один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все решения дома тоже принимает доктор Яо? Но в любом случае, похоже, что и Цицзы имеют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все-таки вы - мужчина, а она - женщина. Как так вышло, что именно вы проиграли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рассмеялся,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проигрывал ей. Я предложил ей свою кровь из самого сердца и стал ее Цицзы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приняли озадаченный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люблю ее. Пока я могу быть вместе с ней, мне все равно, какая у меня будет роль, - небрежно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вам не говорили, что между Цичжу и Цицзы существует громадная разница в статусе? Как бы сильно вы ее ни любили, разве можно позволить кому-то всю оставшуюся жизнь собой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опустил глаза и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почувствовал большой разницы в нашем статусе после того, как мы стали партнерами. А-Яо и я - друзья с детства. Мы полюбили друг друга, когда нам было по три года, а в одиннадцать стали партнерами. И после этого наши отношения остались такими же, как и раньше. Я всегда уважал ее, и она тоже уважает меня. А что касается разницы в статусе, которую вы все себе навоображали... Ну, может, она и существует, но точно не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романтично, - одну из девушек очаровала эта история. - Значит, отношения могут быть 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именно то, на что похожи отношения между Цичжу и Цицзы. Могут быть и жестокие удары, а иногда пугающие вещи существуют лишь в нашем воображении. Но для любой пары, если сердца их равны, таким же будет и их статус, независимо от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воскликнули все, - вы действительно муж и жена. Доктор Яо недавно сказала нам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и Яо Тай с улыбками переглянулись, как будто уже все это предвидели.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вдруг подал голос Чжу Юэ, стоявший в стороне от остальных вместе с Ин Фэном, - вы когда-нибудь жалели о том, что по собственной инициативе предложили кровь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ценой потери своего роста? - продолжал расспрашивать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опустил голову и озадаченно себя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доволен своим ростом. Кроме того, - повернув голову, он с улыбкой посмотрел на Яо Тай, - у кое-кого из-за этого могут появиться еще более очаровательные изгибы, это тоже приятно для моих глаз,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Чжу Юэ еще крепче сжал свой кулак, как будто принял какое-то решение. Кучка студентов принялась за насмешки, сопровождая их всякими забавными звуками. Яо Тай искоса глянула на Чжи Шана. Это был явно презрительный взгляд, но поджатые уголки ее губ все равно выдавали улыбку, спрятанную в глубине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закончим, - Чжи Шан преувеличенно громко прочистил горло. - Вернемся к главной теме урока. Ваш доктор Яо будет недовольна, если мы и дальше продолжим отвлекаться на подобные вещи. Иногда мне все равно нужно притворяться, что я боюсь свою Цичжу,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успешно и в кратчайшие сроки завоевал сердца студентов своим обаянием, после чего они внимательно слушали все, о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А-Яо уже многое объяснила вам, пока вы были снаружи. После того как физическое тело человека Тяньсю умирает, его душа возвращается на Базу, летя на зов Маяка, проходит крещение в Бассейне Очищения и в конечном итоге достигает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подвел их к самой панели управления. Он нажал на ней кнопку, и герметичная камера одного из приборов открылась, продемонстрировав внутри стеклянную крышку. Под ней спал юноша, но от всех здесь присутствующих его отличало то, что его тело было полупрозрачным.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 который вы сейчас видите, мы называем "энергетической капсулой". Мы помещаем в нее вернувшуюся душу, и после периода взращивания душа преобразуется в человеческую форму. Поначалу прозрачность будет высокой, но потом постепенно сойдет на нет. К тому времени, когда тело полностью материализуется, душа тоже проснется. У каждого человека этот этап занимает разное количество времени, но обычно на него уходит от десяти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очень мало по сравнению с продолжительностью жизни людей Тяньсю. У большинства стадия птенца длится 10 лет, но разрыв с ожидаемой продолжительностью жизни взрослого все равно будет огромен. Некоторые люди проживут всего одну или две сотни лет, тогда как другие способны дожить до трех или четырех сотен. Согласно результатам исследований, которые у нас сейчас есть, чем гармоничнее будут супружеские отношения, тем дольше будет продолжительность жизни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Супружеские отношения играют решающую роль в жизни каждого человека Тяньсю. Только партнеры, имеющие близкие отношения, могут окончательно повзрослеть. Если человек сам выбирает или вынужден расстаться с супругом до полного созревания, то независимо от того, Цичжу он или Цицзы, даже если он и считается взрослым, он все равно будет сохранять тело и внешность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взрослого человека тоже не безграничен. Его максимальное значение существует для всех. Как только оно будет достигнуто, ваше тело перестанет расти и останется в таком состоянии - которое мы называем "лучшим состоянием" - до самой вашей номинальной смерти. Оно не изменится. А тело не будет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независимо от того, как долго живет человек Тяньсю, он может предвидеть наступление своей смерти. Как "бессмертная раса", мы не боимся смерти. И даже считаем ее церемонией, которую стоит отпраздновать. Перед наступлением смерти каждый собирает своих друзей на этот последний праздник, а иногда люди даже собираются вместе и сопровождают готового умереть человека сюда, где будут ожидать конца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возвращаются сюда, кем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Есть еще один вид людей. Их смерть рассматривается как неспособность выжить в обществе, поэтому их стирает естественный отбор наиболее приспособленных. Как только такой человек умирает, его душа рассеивается и прекращает существование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посмотрел на студентов, и его глаза были полны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все птенцы, не прошедшие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