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Сяо был сбит с толку и вызван обратно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он был одним из тех, кого Хо Минъюэ жестоко разгромил. После спуска он попросил Цзи Синханя помочь ему разобрать игру, но никак не ожидал, что у него появится возможность выступить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уникальной удачей, он всё ещё был немного неуверен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это правда нормально? У каждого есть только одна попытка. Если ты отдашь её мне, то что будешь делать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плохого в этом нет, — Бай Лумин улыбнулся и похлопал Чу Сяо по плечу, а его отработанные слова слетели с языка, словно сами собой. Его образ, как и прежде, был непоколебим. — Я изначально из Механического отдела. Я только что получил лицензию перед тем, как прийти сюда, поэтому мои навыки управления действительно не так хороши. Теперь, когда ты выходишь вместе со мной, я буду чувствовать себя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серия подобных выражений вызвала у Чу Сяо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Механический отдел? Какое "только что получил лицензию"? Какое "не так хорош"? Ты вообще слышишь, что говоришь? Когда ты расправлялся с теми Жуками в Загрязнённой зоне, ты вёл себя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не был дураком, и по прошествии стольких событий он, конечно, видел, что Бай Лумин намеренно не хочет демонстрировать свои способности.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незадолго до этого Чу Сяо уже прошёл «крещение» под началом Хо Минъюэ. Когда он спустился с арены, то, как и другие курсанты, начал сильно сомневаться в своём реальном уровне, что изрядно поубавило его пылкий боевой дух. Если бы это был кто-то другой, он, возможно, вежливо отказался бы, опасаясь снова опозориться. Но Чу Сяо пришёл в себя очень быстро: он не только не пал духом, но и не выказывал ни малейшего страха перед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Лумину нравилось его такое, намного опережающее остальных, психологическое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было решено, что они вместе примут участие в обучающем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Хо Минъюэ пристально смотрел на руку Бай Лумина, лежащую на плече Чу Сяо. В его глазах, помимо изумления, читалась глубокая зависть: «Надо же, как ему повезло, раз он может так запросто обниматься с Красавчиком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вскоре были готовы, и обе стороны заняли свои места для окончательной отладки.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событий действительно превзошло всеобщие ожидания. Увидев, как Хо Минъюэ забрался в свой мех, присутствующие инструкторы начали перешёптываться. В особенности инструкторы из Военного округа Нави, которые едва ли не открыто язвили в адрес 6616-го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 из 6616-го Военного округа слишком дерзкий, не так ли? Как он посмел обратиться с такой просьбой к Заместителю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дерзость? Это незнание правил! Можно сказать, что подготовка на Пустынной Звезде просто не соответствует стандартам, никакой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Заместитель Хо такой сговорчивый, раз он даже на это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кто только что вышел, зовут Чу Сяо? Кажется,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Внутренний форум был довольно оживлён в одну из недавних ночей. Наверное, все слышали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 Я помню, что инструктор Санд был на том отборе резервистов два года назад. Что там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 заметив, что внимание других приковано к нему,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могло произойти? Только то, о чём писали в отчётах! Серьёзная авария с механической потерей управления, которая едва не стоила жизни. Не ожидал, что, сменив место, он до сих пор считается приоритетным объектом для обучения. Этому парню, Чу Сяо, действительно очень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многозначительно, с определённым намёком, взглянул на лагерь инструкторов 6616-го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Ноя, услышав, что Хо Минъюэ лично приехал проводить инструктаж, поспешил с полигона подготовки боевой индивидуальной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ощущая нескрываемое недовольство со стороны Военного округа Нави, он не мог не усмехнуться. Он заговорил так громко, чтобы Санд его отчётливо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6616-м Военном округе очень сплочённые. Если кому-то из Механического отдела неудобно сражаться, они всегда найдут возможность для Отдела боевой индивидуальной подготовки. И, судя по выражению лица Заместителя Хо, он очень тронут такими товарищескими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негромко, но весомо, отозвался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Если я не ошибаюсь, Чу Сяо сейчас занимает 18-е место в общем рейтинге военных очков. Героя не судят по его происхождению. Судя по тому, как он себя сейчас проявляет, возможно, он действительно сможет привлечь внимание Белого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количество раз, когда ты «попадаешь на глаза»,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того, как товарищи поддерживают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Умение добиваться своего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достоин быть человеком из нашего 6616-го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они просто стоят и неторопливо болтают, но каждое слово в их диалоге, очевидно, было сказано с намёком и предназначалось для завистников из определённого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лица инструкторов Военного округа Нави выглядели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Ноя и Лян Дэн удовлетворённо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соперничали столько лет. Если бы у них не было такого единодушия против внешнего врага, то это было бы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сможет ли кто-нибудь из их округа попасть в Белый Легион в этом году, но уже сам факт того, что им удалось разозлить людей из Военного округа Нави, доставил им огромное удовольствие на данном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подготовка на арене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обеих сторон заняли позиции на поле, поднялся прозрачный защитный купол, изолировав полностью закрытую боевую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 не добившись успеха в словесной перепалке, с хмурым лицом подошёл к Чэнь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этому парню, Чу Сяо. У него появилась ещё одна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 одетый в форму Военного округа Нави, всё ещё вёл записи о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всегда везло,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довольно спокоен. А если он и правда привлечёт внимание Белого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Чэнь Сю слегка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А-Чу. Он изначально обладал способностями для поступления в армию и всегда ставил перед собой цель присоединиться к Легиону Белого Пламени. К сожалению, в Четыре Великих Легиона не так-то просто попасть. В конце концов, его общие качества немного не дотягивают, и управление мехом — его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остановил свои манипуляции и посмотрел на Санда: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старается, но даже если сейчас он и может управлять мехом, его уровень всё ещё недостаточно хорош. Сколько бы возможностей ему ни дали, результат будет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Ты знаешь его лучше всех. — Санд кивнул и поднял глаза на арену. — Не знаю, откуда у человека, выросшего в том месте, такая амбиция. В этом он так же неприятен, как и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Чу скончался, не стоит о нём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с центра арены донёсся грохот, прервавший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началось! — Зрение Санда было закрыто клубами густого дыма. Он изо всех сил прищурился, пытаясь разглядеть происходящее, и, услышав продолжающийся грохот битвы в дыму, саркастически усмехнулся: — Сразу же пошли в лобовую атаку. Боюсь, этот раунд не продлится 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видимость постепенно прояснилась, и его готовая сорваться с губ насмешка замерла. Голос его повысился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полностью поглощены возгласами шока, доносившимися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атака Заместителя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мехов, используемый для поединков на арене, был ближнего боя. У них не было слишком мощного огневого вооружения, и бой в большей степени демонстрировал чистое операционное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поднятая движением вперёд, рассеялась, все постепенно разглядели две огромные фигуры, сошедшиеся в центре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Хо Минъюэ, держащий световой клинок, замер в позе рубящего удара, который был остановлен чрезвычайно красивым боковым блоком, поставленным мехом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поза и невероятно точное место парирования заставили всех курсантов, которые ранее были сражены одним ударом, уставиться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за сегодня, когда кто-то принял атаку Хо Минъюэ лоб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закипела, как масло. Но прежде чем она успела взорваться криками, мех Чу Сяо сделал кратковременный перенос центра тяжести на заднюю ногу. Затем, лёгким движением, он парировал удар. Огромная рубящая сила светового клинка, в момент его отвода, оставила глубокий след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мгновение Чу Сяо, избежавший лобового столкновения, скорректировал направление меха и, вместо того чтобы отступить, двинулся вперёд, направив свой световой меч прямо на мех Хо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Минъюэ быстро среагировал на неудачную атаку. Его мех резко увернулся в сторону и увидел, как Чу Сяо наносит очередной удар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свой световой клинок назад и, заметив приближающееся лезвие, мгновенно переключилась на автомат-пулемёт, сплетая плотный заградительный огонь из частых очередей.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отреагировали почти одновременно. Очевидно, любое попадание обернётся для обоих сторон тяжёлыми повреждениями.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вся аудитория затаила дыхание, ожидая, кто сможет первым поразить своего противника, Чу Сяо, управляя мехом, избежал прямого столкновения. Одновременно с отступлением он переключился на пушку с частицами и ответил очередью.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равный бой и ответные манёвры ошеломили не только людей из Военного округа Нави, но и самих полковников Лян Дэна и Сяо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ущипни меня, — Лян Дэн, не желая пропустить ни одной детали боя на арене, толкнул локтем Сяо Ноя, на что получил от последнего нецеремонный щипок по руке, отчего сразу же скривился от боли. — Чёрт, ты взаправду!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Значит, это не сон, — в глазах Сяо Ноя тоже читалось потрясение. — Этот парень, Чу Сяо, хорош! Его только что разгромили в первом раунде, а во втором он сразу получил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округе Нави царила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было вопросом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Санда были полны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внутри меха, это правда Чу Сяо? Не может быть! Когда он успел достичь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Сю уже не было прежнего безмятежного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меха Чу Сяо вспотел от нервного напряжения, которое появилось за эти несколько минут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замкнутом пространстве до него доносился только голос Бай Лумина, повторяющий фразу за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стреляй в него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останавливайся, когда он бросится вперёд, стреляй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Приготовься сменить снаряжение, приготовься к блоку сбоку-сзади. Я полностью высвободил чувствительность, можешь смело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отлично, Сяо Бао, ты всё быстрее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затягивай бой, через пять секунд приготовься к боковому скольжению. Затем он переключится на световое ружьё, чтобы заблокировать тебя. Не забудь активировать импульсный двигатель и сразу ищи слепую зону сзади справа, атакуй его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Поворачивай! Прямо сейчас! Видишь, в такой ситуации можно сразу переходить в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обеспечиваю тебе поддержку для ощущения, так что можешь смело сражаться. Режим стрельбы — это то, к чему ты привык. Давай, сделай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Бай Лумин ни на секунду не прекращал отладку.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панели управления можно было увидеть постоянно меняющиеся показатели меха во время боя, которые идеально синхронизировались с Чу Сяо, позволяя ему завершать одну красивую операцию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очевидно, постоянно руководил и прогнозировал ход боя, но выражение его лица оставалось спокойным и невозмутимым, без тени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ним, его противник испытывал чрезмерное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меха на арене снова переключились с дальнего боя на ближний.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Хо Минъюэ пригнулся, целясь в слепую зону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клинок, казалось, должен был точно ударить в правый сустав ноги меха, но световой меч противника выполнил точный срез под другим углом. После хитрого вращательного манёвра его цель была потеряна, а точка удара светового клинка столкнулась прямо с лезвием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послышался резкий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Минъюэ отступил после одного удара. Все его мелкие манёвры были доведены до предела возможностей этого меха. Он едва разминулся с горизонтальным взмахом светового меча преследовавшего 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используя кратковременный импульс ускорителей, он завершил рывок, развернулся и снова врезался в мех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клинок и световой меч снова сошлись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продолжить давление, как мех напротив, используя его же атаку, снова развернулся и сменил направление, исчезнув из 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был скользким, как угорь, словно заранее предугадал всю его серию манёвров.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Минъюэ: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точки зрения боевого мастерства, он, несомненно, был асом по сравнению с этими курсантами, что было видно по тому, как быстро он ранее выбил Чу Сяо. В открытом бою Чу Сяо с его курсантским уровнем не мог быть ему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«кое-кто» вовсе не собирался давать ему шанс на открытый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этот «кое-кто», можно было легко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достигнуть такого уровня предварительного прогнозирования, помимо боевого опыта, необходимо заранее изучить боевые привычки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Минъюэ не думал, что ему выпала честь стать объектом исследований Красавчика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«старший» просто проанализировал всю логику боя против него, опираясь на предыдущие обучающие поединки, каждый из которых длился не более минуты. И он идеально объединил эту логику со стилем управления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верховный главнокомандующий их Легиона Белого Пламени! Он невероятно силён, просто не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Хо Минъюэ слегка подрагивали, и это было вызвано не только нервозностью от присутствия Красавчика Бая, но и неконтролируемым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обучающий поединок. Казалось, что это он наставляет курсанта, но разве он сам не был тем, кого наставляют?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продолжались бесчисленные манёвры и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ответственный за видеозапись,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привыкли к сражениям, которые заканчивались примерно за одну минуту, и теперь им стало немного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этот поединок длился уже почти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 кабине второго пилота тоже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 этого почти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видел на дисплее, как Чу Сяо возбуждённо смотрит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Чу Сяо не заметил, что в процессе этого напряжённого боя количество подсказок становилось всё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Лумин полностью передал поле боя Чу Сяо, этот обучающий поединок наконец официально завершился, заняв восемнадцать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последнего столкновения световой клинок Хо Минъюэ напрямую поразил сенсорную кнопку меха Чу Сяо, уничтожив его систему переключения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 — Чу Сяо во второй раз за день увидел красный предупреждающий сигнал на экране, но на его лице не было ни малейшего разочарования. — Офицер Легиона Белого Пламени действительно невероятно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всё ещё в опыте ведения поединков. Если бы ты смог отступить на два метра назад до того, как он подошёл вплотную, он бы не смог заблокировать твоё отступление своим широким взмахом. Ты слишком зациклился на том, чтобы до конца выпустить всю обойму. В следующий раз можешь прерваться раньше. Затем ты можешь использовать оставшиеся патроны из запасного магазина, переключая их, и использовать световой меч, чтобы выиграть время, необходимое для смены боеприпасов, это сильнее сжимает твой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говорил о способах улучшения, но, наблюдая за всем процессом с близкого расстояния, он был в целом доволен выступлением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Чу Сяо действительно был самым необычным оператором, которого он когда-либо встречал. Его потенциал очень высок, но, поскольку для его достижения требуется, чтобы пилот-ассистент, подобный ему, обеспечивал синхронную адаптацию меха, это также приводило к тому, что его нижний предел был крайне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всякий раз, когда Чу Сяо управлял мехом в одиночку, это всегда производило впечатление, будто мех не мог полностью раскрыть свою эффективность 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проблема. Если он сможет попасть в Легион белого Пламени, там всегда найдутся отличные пилоты-ассистенты.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 смог оказать такое огромное давление на Чу Сяо, даже когда он почти заранее предсказал и заблокировал несколько операционных маршрутов, показывал, что он не прекращал тренироваться в течение последних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данная Бай Лумином, была такова: «Он действительно элита нашего Легиона Белого Пламени, его мастерство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Обучающий поединок закончился. Поскольку зрители ещё не успели прийти в себя, на арене воцарилось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протяжении всего боя казалось, что мех Хо Минъюэ давит на противника, все чувствовали, что этот поединок полностью отличался от предыдущих. Было ощущение, что он давил, но не до конца. В особенности на начальном этапе, когда иногда можно было даже увидеть кратковременные контратаки со стороны меха курсанта.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ощущение равного и встречного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появились Чу Сяо и Бай Лумин, курсанты, которых целый день избивали, наконец взорвались громом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лагеря инструкторов, то их взгляды на Чу Сяо стали довольно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такой уровень реакции должен быть у обычного курсанта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использовал читы?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