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Сяоке догадывался, почему Фу Цзяюнь пришел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Рон Яньчжэ в тот день, он рассказал, что Фу Цзяюнь звонил ему и сказал, что ему доложили как Му Сяоке их двоих ненавидит. Му Сяоке знал, что Му Кай не разочарует его и сразу же расскажет этим двоим обо всех оскорблениях от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действительно не мог понять, что эти двое хотели сделать, даже если знали.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помнит, какими разъяренными в прошлой жизни были Фу Цзяюнь и Рон Яньчжэ, когда Сяоке хоть как то пытался влезть в их тройную идиллию. Теперь он не собирался их лишний раз даже провоцировать. Они должны подходить и прямо говорить ему, что их не устраивает.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иду на занятия". Му Сяоке напечатал это, затем убрал свою школьную сумку и ушел, он все еще не решался слишком долго находиться с Фу Цзяюнем наедине. Он был одновременно раздражен и напуган этой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Цзяюнь мог только нервно следить за происходящим. Фу Цзяюнь редко паниковал, но он не ожидал, что в этот раз это будет из-за Му Сяоке.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чем-нибудь, что могло бы разрядить атмосферу, Фу Цзяюнь сказал: "Давай сначала поедим. Ты явно исхудал. Давай сходим куда-нибудь и поедим чего-нибудь вкусненького."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Сяоке очень хотелось закатить глаза, зачем ему снова есть? Хотя он и боялся голода, он не любил много есть, ясно? Эти двое настолько недальновидны, и все что они могут предложить это в очередной раз сходить поесть?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Сяоке не ответил, а просто ускорился, спускаясь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Цзяюнь быстро встал: "Сяоке, ты ведь знаешь, почему я пришел к тебе,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Сяоке задумался на пару секунд, но на самом деле не остановился, сделав вид, что не слышит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Ке!" Фу Цзяюнь сделал пару шагов вперед, преграждая путь Му Сяоке..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 причине ты так сильно отталкиваешь меня? Это потому, что я накричал на тебя раньше? Я извиняюсь. Ты же знаешь, я сделал это не со зла. Эмоции взяли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Сяоке остановился и встал в двух шагах от него. Глядя на несколько раздраженного и даже невежественного мужчину перед собой, он вдруг почувствовал, что вся его прошлая любовь была ошибкой, все проблемы и препятствия, которые он проходил каждый день были абсолютно напрасны. Человек перед ним никогда не видел всю его боль, его это никогда не волновало. Так зачем он сейчас извиняется?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объяснять все это мне, я тебя прекрасно понял и не нуждаюсь в извинениях".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Сяоке был абсолютно спокоен, когда печатал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передо ним, казалось наконец успокоился, и рука, которая была протянута, медленно опустилась: "Раньше я не обращал на тебя внимания, а ты приставал ко мне. Мне нужно объяснение. Ты внезапно изменился. И я все никак не могу этого понять. Я хочу попросить у тебя объяснений, но теперь, похоже, я больше не смогу их получить,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Фу Цзяюня были прикованы к Му Сяоке, и он не собирался отпускать его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 также первый раз, когда Му Сяоке почувствовал такой пристальный взгляд Фу Цзяюня. В прошлом, когда они были вместе, Му Сяоке всегда был на заднем плане. Даже если Фу Цзяюнь смотрел на него, он чувствовал, что его взгляд как будто проходит сквозь него. В глазах Фу Цзяюня он всегда будет просто нахлебником в доме Му Кая. Он всегда думал, что достаточно просто взглянуть на Му Сяоке, чтобы тот не доставлял лишних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смешно. Но он ему больше не нравится, поэтому он чувствует себя обделенным? Не уж то думает "как же Му Сяоке мог разлюбить меня"? "Ты мне больше не нравишься. Да и человек, который тебе нравится, - это явно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Сяоке решил высказать все что думал, чтобы прекратить этот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приставать к тебе в будущем, так что тебе не нужно будет отвлекаться, чтобы иметь дело со мной. Теперь, когда я вырос, я все понял. Раньше я был невежественным и так долго беспокоил тебя. Мне действительно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Фу Цзяюня начал меняться, возможно это было потому что он неожидал, что Му Сяоке все знает, а может быть, это потому что он наконец все понял. Такой строго воспитанный ребенок, как Фу Цзяюнь, всегда заботился о порядочности, многое он просто не говорил, поэтому это было его 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"Я...Я не это имел в виду Сяо 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Сяоке улыбнулся и покачал головой, быстро печатая пальцами, и вдруг почувствовал, что в будущем он мог бы стать секретарем, который легко напечатает любую ложь с идеальной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важно. Я просто хочу внести ясность. Мой брат сказал тебе кое-что, что заставило тебя неправильно меня понять. На самом деле, у меня не было никаких предубеждений насчет тебя. Не думай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три строчки слов, Фу Цзяюнь на некоторое время почувствовал себя опустошенным. Его инстинкт подсказывал ему, что все не должно быть так просто, но Му Сяоке явно показал, что ничего не будет ему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голос Му Кая: "О Сяо Ке ты тоже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Сяоке не знал, сколько Му Кай стоял за углом и подслушивал.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уже привык к такому. Му Кай сказал, что его попросили позвать Фу Цзяюня. На самом деле, он тайно следовал за Фу Цзяюнем, и когда появилась подходящая возможность, он вышел. Он выбрал достаточно драматичный момент, интересно. В конце концов, в глазах Фу Цзяюня Сяоке был лишь недоразумением, которое заставило Му Кая подавить любовь в своем сердце, просто чтобы удовлетворить своего ужасного брата. Думая об этом, горе Фу Цзяюня из-за своей неразделенной любви может быть достаточно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Сяоке кивнул Му Каю, затем сразу же повернулся и оставил их вдвоем. Даже если Фу Цзяюнь все еще хотел что-то сказать, Му Сяоке не оглядывался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Кай потянул Фу Цзяюня за руку, что помешало ему преследовать Му Сяоке. Му Кай заговорил мягким голосом с некоторой обидой: "Ты все прояснил с Сяоке?"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Цзяюнь посмотрел на быстро исчезающую спину Му Сяоке и беспомощно покачал головой: "Его слова такие же,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Цзяюнь хотел сказать, что все было так же, как и он услышал по телефону, но потом подумал, что кое-что все таки отличалось. Однако он не мог рассказать Му Каю о двусмысленных чувствах, которые Му Сяоке испытывал к нему, и было слишком странно обсуждать человека, который был в него влюблен с человеком, который ему сейчас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на лестничной площадке стоял человек, который был там до момента, пока Му Сяоке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фигура привлекла внимание Му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Кай поднял глаза, его зрачки расширились от удивления, когда он увидел лицо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Цзяюнь в замешательстве последовал за ним: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пойдем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Сяоке учился в начальной школе, и большинство детей, которые вместе ходили на вечерние занятия, были одного возраста, так что они все были так или иначе знакомы. С тех пор как ходили слухи о том, что Му Сяоке психически болен, были опровергнуты, эти ученики, которые вместе ходили в вечернюю школу, больше не трогали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многим девушкам в последнее время нравилось ходить рядом с Му Сяоке.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эти девочки наконец наконец заговорили с ним: "Сяо Ке, я слышала, что на прошлой неделе в ваш класс приходил учитель-стажер".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Сяоке увидел искрящиеся глаза девушек, он сразу понял, что они были здесь ради Чу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разве вы его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всего 10 классов в параллели, но все они так или иначе пересекались. Так как можно не заметить нового звездного учителя, который высок, длинноног и выглядит как большая звезда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слышала, как девочки в твоем классе говорили, что у тебя с ним хорошие отношения,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просто хотим знать, есть ли у него девушка!" Прямолинейная девушка сказала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Сяоке стало смешно, но он не смеялся, а просто подумал, что эти девушки очень милые. Он не знал личной жизни Чу Хана, хотя они и были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напечатал и сказал нескольким девочкам: "Я не знаю, учитель не слишком много рассказывал мне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№1 скорчила гримасу: "Но он такой красивый, я действительно не хочу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еще не все! Он также из Университета Плончарта, мирового класса. Я сначала даже не поняла, как школе удалось нанять такого выдающегося человека в качестве стажера".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№2 сказала..."Да, да, да, я искала его в Байду, и у него там золотой аккаунт! На его странице были различные награды с конкурсов. Я не могу понять, как такой человек вообще может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№3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но он все еще такой коварный человек! Я звонила ему, но он мне так и не ответил. Должно быть, меня заблокировали, так как даже учетная запись WeChat не была найдена. Это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этой девушки, Му Сяоке был в шоке. Девушка не только названивала ему, но и попыталась добавить его WeChat. Она буквально преследовала его и обвиняла Чу Хана в том, что это он не был честен...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Чу - очень хороший учитель. Не говори про него так. Он очень заботится о нас". Му Сяоке написал это с угрюмым видом. Несколько других девушек также почувствовали, что девушка переборщила: "О, мы не это имели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 у него должно быть и так достаточно поклонников. Он сделал это, чтобы защитить свою частную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Ке, не говори Чу Ханю, мы будем наблюдать издалека, не тревожь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Сяоке, естественно, согласился: "Я ничего не скажу, да и скорее всего учителю Чу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девушек забрали девушку, которая сказала лишнего,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Сяоке подумал, что за учителем Чу Ханем просто бегает кучка девочек  Но неожиданно его старший брат также прислал сообщение, чтобы спросить его: У вас был учитель-стажер?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http://bllate.org/book/15782/1412045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