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137. Мозаика: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чёрной башни закончилось, и во дворе замерцало голубое сияние, постепенно становясь всё ярче и ярче. В двадцати сферах сначала было пусто. Но когда Тан Мо открыл глаза, там уже находились разнообразные предметы. Среди прочего в них были какие-то бесполезные цветные камешки, шипастая бита со следами крови и красное платьице.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послышался механический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 первом раунде игроки могут сделать семь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спеша рассматривал предметы в сферах, и его взгляд остановился на втором 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находились целых две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игровом поле размером пять на пять Тан Мо и его напарник стояли по углам с правой стороны. Если считать с противоположного края, во втором ряду, прямо перед Бай Жояо и наискосок от его партнёрши, располагались две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вещи Мозаики отличались друг от друга по размеру, и сферы, которые их окружали, тоже были разными. На поле было только два идентичных предмета — книги: одна в третьей и одна в пятой клетке второго 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Тан Мо послышался тихий возглас. Похоже, его товарищ по команде тоже заметил книги и не смог сдержаться. Однако он тут же взял себя в руки и осторожно посмотрел на юношу. Увидев, что тот в свою очередь наблюдает за ним, мужчина быстро отвёл глаза и одарил подозрительным взглядом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игрока обнаружили книги и теперь сконцентрировали всё внимание на них и Мозаике, которая продолжала сидеть в центре поля, уткнувшись лицом в стол. Девочке надоело, что все осторожничают и ничего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 разу не видела таких скучных людишек, — зло пробормотала она. — Скука, скука, скука! Давайте уже, шевелитесь и заканчивайте эту скучную игру. Я хочу что-нибудь поджечь, я хочу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игроков не потрудился ей ответить. Все изучали предметы и подсветку.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Тан Мо напряженно размышлял, как лучше распорядиться своими семью ходами. Очевидно, что книги ближе к команде Бай Жояо. А юноше и его напарнику нужно будет потратить как минимум три хода, чтобы добраться до нужных клеток.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загремело, и перед командой Тан Мо начала подниматься прозрачная голубая завеса. Со стороны кукольного личика появилась такая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слева казался очень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девятое правило? Теперь команды могут что-то обсудить? — похоже, для него такой способ изоляции пространства был в новинку, и он не сразу понял,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уже приходилось сталкиваться с подобным в «Честной карточной игре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говорить свободно. Они нас не услышат, и мы их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трёх клетках от юноши мужчина сразу проникся уважением к своему напарнику и сосредоточился. У них было всего пять минут, и мужчина не стал тратить время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Лю Ваньшэн. Возможно, ты его уже слышал в начале игры. Я хотел бы кое-что уточнить… — он решительно ткнул пальцем в сторону Бай Жояо. — Вы с ним в одной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показался Лю Ваньшэну неубедительным: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пришли сюда вместе, и, судя по вашим разговорам, знаете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здесь как минимум прошли первый уровень чёрной башни. Поэтому, попав в новую непонятную игру, стремились максимально себя обезопасить. И в первую очередь стоило выяснить, что за люди находятся рядом, чтобы избежать неприятных неожиданностей.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собирался задать аналогичный вопрос. Поэтому вместо того, чтобы оправдываться, он тоже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этой женщиной компаньоны?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открестился Лю Ваньшэн. — Точно нет. Я угодил сюда на прошлой неделе. А эта женщина пришла на день позже. С ней было три товарища по команде. Они сразу подняли спичку Мозаики. И волчица с девчонкой разорвали их на кусочки. Мы раньше не были знакомы. Просто оказались здесь вместе по чистой случайности и провели в этом жутком дворе несколько дней, ожидая новых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и интонации Лю Ваньшэна было видно, что тот не врёт. Тан Мо посмотрел на женщину, стоявшую с другой стороны площадки. Она выглядела бледной и испуганной и постоянно шевелила губами, что-то взволнованно произнося. Лю Ваньшэн сперва проследил за взглядом юноши, а потом увидел Бай Жояо и оцепенел.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 белой куртке послушно стоял в своей клетке и с улыбкой пялился на Тан Мо. Его напарница тараторила что-то без умолка, но тот хранил молчание. И только убедившись, что оба соперника его прекрасно видят, Бай Жояо подмигнул им и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Ваньшэна всё внутри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сказал, что вы с ним из одной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Бай Жояо на самом деле очень чётко проартикулировал: «Мы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кукольное личико не слышал, о чём говорили Тан Мо и Лю Ваньшэн. Но вдруг он произнёс именно эту фразу и заставил мужчину занервничать ещё сильнее и начать сомневаться в своём напарнике. Однако вскоре Лю Ваньшэн успокоился и осознал, что этот маньяк скорее всего просто солгал. Ведь если бы они правда были товарищами по команде, то Бай Жояо взял бы в напарники Тан Мо, а не незнакомую женщину (хотя, конечно, нельзя было исключать возможность того, что они специально выбрали такую тактику, чтобы подыгрывать друг другу). Хорошенько подумав, мужчина всё же решил, что они не компаньоны, но между ними существует какая-то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что вы с ним не товарищи. Но теперь мы с тобой — команда. Честно говоря, эта игра чем-то похожа на Реверси, в которую я раньше немного играл. Тут самое главное — выбрать верную стратегию, чтобы закончить раунд, как нам надо. В правилах сказано, что наша задача — отдать предмет из светящейся сферы Мозаике, — мужчина говорил обдуманно и, хотя его лоб был покрыт испариной, выглядел относительно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совпадало с мнением Тан Мо, поэтому юноша продолжил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раунд закончится, если мы стоим в клетке с включённой подсветкой и у Мозаики свет тоже горит, можно отдать предмет девочке. На площадке сейчас две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минимум пять ходов, чтобы добраться до ближайшей книги. Твоя позиция более выгодная: тебе достаточно трёх ходов. Мы оба двигаемся по очереди. Всего ходов семь. Думаю, будет лучше, если ты пойдёшь в клетку с книгой, а я постараюсь обеспечить нужную подсветку в конце раунда. Буду контролировать ситуацию и следить за тем, чтобы у Мозаики и у тебя горел свет, хорошо? Гарантию я, конечно, дать не могу, игра ведь только начинается. Так что будем действовать по обстоятельствам.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удивленно вскинул брови, но оспаривать решение напарника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других игроков, которых до этого встречал юноша, Лю Ваньшэн выглядел довольно сильным. Тан Мо действительно был ближе к клетке с книгой, и отправить его туда казалось вполне оправданным. Однако задача с подсветкой явно требовала незаурядных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подпёр рукой подбородок и, пристально уставившись на площадку, бормотал что-то себе под нос, будто пытаясь просчитать предстоящую партию.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слышал, что тот говорил, но мог себе представить ход его размышлений. Мужчина делал предположения о том, как будут ходить соперники, и куда в этом случае необходимо двигаться им, чтобы в конце раунда сферы в клетках с книгой и Мозаикой светились.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игра была очень простой. Игроки перемещаются по полю во всех направлениях. Когда кто-то заходит в очередную клетку, сферы в квадратах того же ряда и колонки переключают режим подсветки на противоположный. Там, где свет горел, он гаснет, и наоборот.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проще игра, тем сложнее в ней выиграть.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площадке один человек, ему легко контролировать результат своих ходов. Но как только появляется второй игрок, сложность возрастает в геометрической прогрессии. Тан Мо заметил, что Лю Ваньшэн весь вспотел от натуги, но решил не прерывать его вычисления.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команда Бай Жояо будет действовать обдуманно и станет сотрудничать, проблем с передачей книги Мозаике не возникнет.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Тан Мо, и кукольное личико знали, что это невозможно. Если бы в этой игре всё решалось согласованными действиями обеих команд, здесь не погибла бы такая прорва народа. К тому же игроков разделяли на две группы неспроста. В этом наверняка был какой-то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Пятиминутное обсуждение закончилось, и прозрачная завеса медленно растворилась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именно Бай Жояо сказал своей напарнице. Женщина наконец закрыла рот и замолчала, но вид у неё был крайне недовольный, а глаза покраснели. В то время как стоявший напротив неё Лю Ваньшэн весь изнывал от нетерпения приступить к игре, хотя, конечно, понимал, что закончить игру в первом же раунде вряд ли удастся. Скорее всего обе команды просто постараются пощупать почву, тем более пока не было объявлено никаких определённых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первый раунд игры. Игрокам нужно сделать необходимое количество ходов. Очередность игроков определяется в порядке убывания приоритета.##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над головами игроков появились светящиеся цифры. «1» у Бай Жояо, «2» у Лю Ваньшэна, «3» у женщины по имени Линь Цянь, и «4» 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номер один, делайте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 улыбкой шагнул вперёд и оказался в клетке с книгой. Окружающая её сфера, которая до этого горела, сразу погасла, и подсветка в соответствующем ряду и колонке поменялась на противоположную.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только началась, Тан Мо и Лю Ваньшэн нисколько не смутило произошедшее. Следующим был напарник юноши. Он тоже сделал шаг вперёд, изменив подсветку предметов во всех связанных квадратах.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от напряжения губу, женщина тоже шагнула на клетку прямо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очередь дошла до Тан Мо. Все присутствующие одновременно посмотрели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неторопливо огляделся. У него был выбор пойти вперёд или налево. Казалось, что, куда бы он ни сделал шаг, значения пока не имело, ведь это только начало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розовым зонтиком на поясе окинул внимательным взглядом трёх игроков и две книги, а после уставился на сидящую в центре поля девочку и неожиданно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свой последний ход я окажусь на одной клетке с ним, предмет, который в ней находится, будет моим или его? — Тан Мо указал на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сперва опешил, но почти тут 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тоже не ожидала, что кто-то станет её расспрашивать. Обычно во время игры на неё вообще не обращали внимания. Оправившись от шока, девочка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его! Кто первый встал, того и тапки. Гадкий человечишка, какой же ты тупой! Не понимаешь такие простые вещи?! Презираю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Тан Мо не понимал, что означает презрение Мозаики. Юноша просто проигнорировал последнюю фразу и, слегка наигранно охнув, продолжил задавать вопросы, так и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отдать тебе книгу, игра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читать! Не заставите! Я хочу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на поле две книги, — как ни в чём не бывало продолжил юноша. — Предположим, что в конце обе команды смогут отдать тебе по книге… Кто тогда будет считаться победителем? Какая награда положена выигравшим, и что за наказание ждёт нас в случае поражения?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изумилась женщина. — А что, так можно было? Вот просто взять и в лоб спросить про эти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тоже не ожидал, что у Тан Мо хватит наглости задавать подобные вопросы. Мужчина с удивлением вылупился на своего напарника, будто увидал какую-то диковинку.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терпеливо ждал ответа Мозаики. Однако та лишь окинула его хмурым взглядом и говорить не спешила. Через несколько минут девочка упёрла руки в боки и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ты можешь спрашивать, а я могу ответить. Я знаю все ответы на твои вопросы. Но… с какой стати мне это делать? Ты очень плохой человек, ты не захотел мне помочь и играть со мной не желаешь. Ответы ему подавай! С чего мне вдруг рассказывать тебе, как выиграть? Раз тебе это нужно… Умоляй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умоляю.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Бай Жояо обалдел от того, как легко юноша согласился умолять о помощи. Кукольное личико аж остолбенел от такого, но вскоре с крайне недовольным видом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Сахарок, когда я просил тебя умолять меня, ты вёл себя иначе. А ведь тебе ещё со мной играть. Ничего себе дискриминация!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обращать на него никакого внимания. Он снова повернулся к ошарашенной девочке и предельно искренним голосом повторил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расскажи, как выиграть в этой игре? Кто будет считаться победителем, если обе команды смогут отдать тебе предметы? И какие призы получит победившая команда? Накажут ли проигравших и как? И… — юноша сделал паузу и решительно закончил свой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разрешено насилие?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QAQ… Он играет не по правилам!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Индейка, Большой Крот, Пиноккио, Мистер Кролик: Мы согласны.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Пояснение от автора и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игру в реальном мире автора вдохновила игра для мобильных устройств «楚留香的云梦点星河». Честно говоря, я несколько затрудняюсь адекватно это перевести, но приблизительно название звучит как «”Управление галактикой” Чу Лусяня из Юньмэна». Кто этот Чу Лусянь, я не стала разбираться 🤣. Игра действительно очень похожа на разновидность Реверси. На самом деле она довольно простая, но в устном изложении правила выглядят немного запутанными. Для лучшего понимания положения игроков и предметов в конце главы автор предлагает такую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1 1 1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1 книга 1 Бай Жояо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0 Мозаика 0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Ваньшэн 0 0 0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1 1 1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свет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свет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 — световой сферы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 этой схемы не совсем понятно, горит ли свет у игроков, Мозаики и в клетках с книгами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