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157. Часы правды: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переставить ногу, но ничего не вышло. Юноша повертел головой: все оказались в таком же положении и не могли сдвинуться с места. Фу Вэньдо слегка кивнул ему, и Тан Мо окончательно убедился: никто из игроков не в состоянии выбраться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силён ты, как Фу Вэньдо, или слаб, как Чжао Сяофей, итог один: сбежать отсюда невозможно.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зонтик, поставил на пол и опёрся на него как на трость. Это жест был настолько естественным, что окружающие не обратили на него внимания. Когда же юноша попробовал приподнять зонт, тот ожидаемо не поддался: он тоже «прилип».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объект, попавший в комнату, намертво приклеивался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сделал по одной безуспешной попытке и перестал трепыхаться. Секундная стрелка продолжала свой бег.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Часов правды не было глаз, но всех не покидало ощущение, что за ними следят.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размеренный женский голос послышался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нарушителей границ чёрной башни, что вы выбрали: стать истиной или уничтожить истину?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Часы правды? — выдавила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уникальные Часы правды, единственные в мире чёрной башни и во всей вселенной. Нас лично изготовил Его превосходительство Шрёдингер. Мы созданы во временном разломе, чтобы служить чёрной башне. Всё, что мы говорим, есть истина. Истина непреложна и не может быть оспорена ни одной научной теорией. Истина объективно существует и является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заговорила Ли Мяомяо. — Хотите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только открыл дверь, Часов видно не было. Но уже спустя мгновение время остановилось и всех игроков затянуло в комнату, где находился мир Часов правды. Их мощь просто поражала. Если бы они собирались просто убить игроков, заманивать их сюда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Часов правды есть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правды лишь хотят выявить ложь 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будете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«Глаза» Часов правды обвели всех присутствующих холодным «взглядом»: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попадает на Часы правды, встаёт перед выбором: стать истиной или уничтожить истину. Пять нарушителей границ чёрной башни, сейчас вы не ложь, но и не истина, — голос Часов был полностью лишён эмоций. — Каждый из вас должен задать нам по вопросу, и только мы вправе решить, истинные они или нет. На все ваши вопросы мы дадим ответы. Если мы не сможем ответить на вопрос, значит, вы нашли новую истину. В этом случае вы станете истиной.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варианты? — спросил Грэй.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ответим правильно, то ваш вопрос бессмысленный, и вы не станете истиной. Если мы ответим неверно, значит, вы уничтожили истину. Пять нарушителей границ чёрной башни, у вас лишь два пути: стать истиной или уничтожить истину. Великие Часы правды знают всю истину этой Вселенной. Только если вы превзойдёте Часы правды, вы сможете покинуть мир Часов правды.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пять нарушителей границ чёрной башни, у вас есть десять минут, чтобы придумать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Часовая, минутная и секундная стрелки завертелись как сумасшедшие, а потом замерли на отметке «12». Раздался громкий щелчок, и секундная стрелка переместилась на одно деление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игроки не ожидали, что обратный отсчёт начнётся так скоро.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изучал циферблат. В предыдущей атаке башни ему уже довелось провести на нём несколько Часов. Вне всякого сомнения, это были те самые Часы правды: цвет, размер и истина в качестве основного критерия — всё совпадало. Юноша не сомневался, что, если игроки не смогут задать правильный вопрос, Часы устроят им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насколько сильными являются эти Часы. Здесь, в их собственном мире, они имели абсолютную власть и были мощнее любого оружия. Скорее всего, даже десять Фу Вэньдо и Тан Мо, вместе взятые, вряд ли с ними справились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пошло? — испуганно пробормотала Чжао Сяофей. — Какой вопрос мы должны задать?..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Отвечаем, — раздался размеренный женский голос. — Вы можете задать любой вопрос от начала времён до кончины Вселенной. Часы правды ответят на любой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совсем растерялась. Глядя на Часы покрасневшими от обиды глазами, она невольно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—Какого хрена! Это не вопрос, с чего ты… — женщина запнулась и прикрыла рот рукой, чтобы не ляпнуть лишнего.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мог задать всего один вопрос. Чжао Сяофей уже получила ответ на свой. Кто знает, что случится, если спросить ещё о чём-то? Лучше не испытывать судьбу.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другие игроки постепенно сосредоточились и теперь помалкивали. Ведь если Часы правды сочтут их слова вопросом, то второго шанса уже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автоматически сжал ручку маленького зонтика. Обдумав варианты, он взглянул на Ли Мяомяо и шевельнул губами. Врач и сама хотела спросить об этом: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мой вопрос… Каким образом мы можем найти Шрёдингера?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задать такой вопрос сразу после того, как Часы правды пообещали давать только правильные ответы. Если Часы откажутся отвечать, то игроки выиграют у них, а если ответят, то, по крайней мере, станет понятно, как пройти эту атаку башни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заговорили без промедления: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Отвечаем. Существует лишь один способ найти Шрёдингера. Всего в Стальной крепости сто восемь комнат. Если игроки (биип — все игроки должны усердно атаковать чёрную башню), а потом (биип — все игроки должны усердно атаковать чёрную башню), и наконец (биип — все игроки должны усердно атаковать чёрную башню). Так вы отыщете Шрёдингера. Таков правильный ответ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надеялись получить подсказку от Часов правды, что, услышав серию гудков,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Ответ проверен чёрной башней и признан абсолютно верным. Однако чёрная башня придерживается принципов честности и справедливости, поэтому любая информация, которая не подлежит разглашению в данный момент, будет подвергнута цензуре.##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 железное правило чёрной башни гласит:##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 игроки должны усердно атаковать чёрную башню.##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она со своими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Мо не ожидал от чёрной башни такого беспардонного вмешательства. И главное, если у башни есть такая возможность, почему она не предупредила их об этом заранее? Можно было сказать перед тем, как они начали задавать вопросы?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чёрная башня сделала это нарочно, чтобы игроки впустую потратили одну из попыток.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юноша сам был отчасти виноват: он не учёл коварство башни и упустил из вида такую возможность. Тан Мо скрипнул зубами и про себя десяток раз послал Часы правды и чёрную башню в совместное эротическое путешествие. Немного подумав, он добавил чёрной башне нелестных эпитетов. Она была в сто раз наглее Часов!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задать вопросы могли только мужчины. У Тан Мо было целых два варианта. Не в силах выбрать ни один из них, юноша неожиданно встретился глазами с майором и замер: он сразу понял, чего хотел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перевёл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спросить… Что находится на обратной стороне Часов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удивлённо уставилась на юношу. Будучи одним из основных членов «Избранных», она, конечно, знала всю информацию, связанную с «невидимками», и понимала, что вопрос Тан Мо относится к появлению рейтинга лидеров по времени. Но почему он задал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юноша тоже сперва сомневался, но, хорошенько всё обдумав, пришёл к нескольким выводам. Во-первых, его вопрос должен иметь практическую ценность, спрашивать о всякой ерунде не имело смысла. Во-вторых, ему не хотелось, чтобы чёрная башня снова «запикала» ответ. Когда они поймали Ли Чаочэна, башня не стала вмешиваться и позволила ему рассказать всё о появлении рейтинга. Значит, с высокой вероятностью она и сейчас разрешит Часам правды дать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«невидимки» и «выжившие» сейчас были врагами. Возможно, если запросить подобную информацию, башня заблокирует её из тех соображений, что так нарушится паритет между двумя противоборствующими лагерями. Ведь это было бы несправедливо по отношению к «невидимкам». Но всё же Тан Мо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Отвечаем. С обратной стороны Часов правды находится Компас лжи. Каждое его слово — враньё. Компас лжи отрицает истину, постоянное течение времени и расширение пространства, а также зарождение и смерть Вселенной. Компас лжи берёт свое начало в конце времён и движется вспять к Большому взрыву, на своём пути отыскивая способы низвергнуть истину, — Часы правды умолкли, а потом неожиданно добавили: — Мы ненавидим Компас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недоумении уставился на синий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задать вопросы осталась только у Грэя и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 цилиндре повернулся к майору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my lady.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— парировал не менее мужественный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ещё несколько раз попытался уступить свою очередь, но «lady» Фу Вэньдо никак не желала оценить его галантность. Пожав плечами, блондин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Часы правды, есть один вопрос, который я долго хранил в своём сердце, но не решался никому задать. Но теперь я лично удостоен чести предстать перед Часами правды и наконец надеюсь получить на него ответ. От всей души благодарю вас за предоставленную возможность, уважаемые Часы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Часов подобная похвала тоже стала неожиданностью. Причём настолько, что они снизошли до обычной вежливой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нарушитель границ чёрной башни! Спрашивай, Часы правды знают все ответы.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Грэй сделал глубокий вдох и совершенно искренне сказал: — Великие Часы правды, я очень хочу узнать… как заработать много денег?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Часов не было лица, чтобы можно было оценить его выражение, Тан Мо всё равно почувствовал, что на нём сейчас могла бы отпечататься крайняя неприязнь.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тебе заработает! Иди, блин, работай и не выпендривайся!!!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Часы правды заговорили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Нарушитель границ чёрной башни Грэй Сайкс, если ты хочешь заработать много денег, ты можешь это сделать и никто тебя не остановит. Не исключено, что ты подвергнешься влиянию со стороны. Но вряд ли у кого-то хватит сил и желания, чтобы помешать тебе. Никто не станет тратить время понапрасну. Ты уже в состоянии заработать много денег. Тебе известно, как это делается. Всё, что от тебя требуется, — это не отвлекаться на всякую ерунду. Будь очень настойчив, работай не покладая рук и ты достигнешь цели. Вот так можно… Это правильный ответ на твой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Я хочу спросить, как мне жениться на моём возлюбленном?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правды: Кончай трепаться и целуй его. Вот так вы и поженитесь.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…ах вы! Похоже, кое-кто решил превратиться в кучку бесполезного хлама?!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