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227. Плешивая девица Ван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Шанхай, Нанкинская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длинной пешеходной улицы волочилась тяжёлая железная цепь. Грохот стоял такой, будто по мощённой плиткой дороге шагал какой-то великан и тащил за собой нечто ужасно тяжёлое. Проходя мимо одной из местных торговых лавок, Железный Башмачник, поймавший двоих игроков, остановился и заглянул внутрь сквозь стекло витрины.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магазинчике царила тишина, никого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Башмачник недоверчиво нахмурился и продолжил тащить игроков к чёрной 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 и Джек, прятавшиеся в лавчонке, вжались в стену и затаили дыхание. И только услышав, что лязгание цепи удаляется, они наконец смогли свободно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разве это не Железный Башмачник из игры в реальном мире, которую мы когда-то исследовали? — с опаской прошептал толстячок. — Насколько я помню, Тан-гэ и майор Фу уже прошли её. Откуда он сейчас взялся? Может, он охраняет шанхайскую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и так. К сожалению, у нас нет никаких подсказок от чёрной башни. Но они есть у Тан Мо и майора Фу. Думаю, с помощью Шаньшань они сумеют найти башни с сокровищами, — Ло Фэнчэн ненадолго задумался. — Джек, тебе лучше остаться здесь и проследить за Железным Башмачником. А ты, толстячок, сходи на базу и позови Тан Цяо. Потом мы вчетвером отправимся на штурм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множество игр и первым получив награду Евы, даже Джек уже был неплохо осведомлён о мире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 засомневался здоровяк, — Железный Башмачник очень силён. Конечно, ему далеко до Бабушки Волка или Санта-Клауса, но всё же нам придётся сильно постараться, чтобы его одолеть. К тому же у нас нет ни одной подсказки о седьмом уровне. Ты уверен, что в шанхайской башне хранится сокровище?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взглянул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привык доверять Ло Фэнчэну, что, даже когда тот говорил «не уверен», Джек понимал: для захвата башни у учёного есть веские основания.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Пораскинув мозгами, Чжао Цзян наконец осознал, что имел в виду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ты считаешь, что башни с сокровищами должны чем-то выделяться на фоне остальных? В смысле, они выбраны не случайным образом? Эти пять башен наверняка имеют какое-то символическое значение для игроков и для самой чёрной башни. Хм, разве башня в Шанхае чем-то примечательна?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очень сильно поумнел за последнее время. Ло Фэнчэн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информация, которую Тан Мо от меня утаил, но я смог раздобыть её самостоятельно. 7-го декабря 2017-го года, Тан Мо, игрок из второй зоны Китая, успешно прошёл первый уровень чёрной башни в режиме повышенной сложности. И это была первая атака в таком режиме во всём мире. Возможно, это немного выделяет нашу башню на общем 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и Чжао Цзян синхронно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выглянул в окно: спина Железного Башмачник постепенно удалялась.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есть хотя бы незначительная вероятность… нам не стоит её 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Китай,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о возвращении на Землю игроки Гуанчжоу, как и все остальные, со всех ног кинулись к телебашне города, рядом с которой висела местная чёрная башня. Но когда на шпиле телебашни показалась девочка с хвостиками, никто не обратил на неё внимания. Девчонка с гигантской спичкой в руках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 много дровишек на растопку.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Чиркнув спичкой, девчонка подожгла телебашню, и ту в считанные секунды поглотило бушующее пламя.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распространялся с огромной скоростью, и его совершенно невозможно было потушить.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бросились врассыпную. Однако не всем удалось сбежать: некоторые игроки послабее тоже загорелись. Они не могли сбить огонь, и им пришлось отрезать от себя охваченные пламенем части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едва не угодивших в ловушку, было много руководителей и членов влиятельных организаций Гуанчжоу. Услышав, что им предстоит найти и атаковать пять башен с сокровищами, они поспешили на штурм, не желая упускать возможность захватить чёрную башню, которая потенциально могла входить в этот список. Как выяснилось, хранителем башни Гуанчжоу оказалась эта маленькая мерзавка.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различных группировок переглянулись и хором скомандовали: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людей в неброской тёмной одежде кинулись ловить девчонку, устраивающую поджоги.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я слышал о подземной жительнице с огромной спичкой, которая любит всё поджигать, — озадаченно пробормотал один из игроков. Но пока он пытался вспомнить, несколько других игроков поймали девчонку.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очень слабенькой. Она максимум тянула на второй уровень чёрной башни. Куда ей противостоять элите игроков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маленькой хулиганки отняли спичку и уже хотели её связать, но тут девчонка с мозаичным личиком выскользнула из рук захватчиков, словно угорь, понеслась по улице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обидели! Ужасно обидели! Я маме пожалуюсь! Хнык-хнык… Сейчас вы дождётесь!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эта девочка ещё не сталкивалась с такой несправедливостью. Два задорных хвостика на её голове подпрыгивали в такт прыжкам, когда рыдающая девочка вдруг скрылась в пылающем здании телебашни.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Преследовавшие её игроки остановились — войти в огонь за ней никто не рискнул.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где-то слышал о девочке с мозаикой на лице. У неё есть гигантская спичка и она всё вокруг поджигает. Кто же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будто бы ему в ответ, послышался грозный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Кто ударил мою доченьку?! Прежде чем бить собаку, стоит узнать, кто её хозяин! Понятно, вонючки?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пряталась за спиной своей матери и показывала язык игрокам Гуанчжоу. Внезапно она окаменела. Хотя её лицо покрывала мозаика, несложно было догадаться, что девочка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не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мерзавка, которая не любит учиться. Да лучше б я собаку родила. Свиная отбивная и то лучше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меня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свирепую волчицу, игроки наконец вспомнили, кем была эта девочка с мозаичным лицом. Её мать-волчица часто попадалась им в играх третьего и четвёртого уровня чёрной башни. Этот босс отличался огромной физической силой. Но если правильно продумать стратегию игры, волчица не мешала её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действительно представляла серьёзную угрозу.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она до полусмерти избила лидера одной могущественной организации Гуанчжоу. С тех пор он часто с ужасом вспоминал, как ему чуть было не выпустили все кишки из живота. И всё же теперь игроки стали значительно сильнее и больше не боялись грозную волчицу.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была неизбежна. Сложно сказать, кто именно первым бросился в бой, но несколько десятков игроков атаковали волчицу, и та не собиралась отступать. Волчица билась с особым остервенением. Её огромные когти грозили разорвать игроков пополам. Однако два кулака не чета четырём*, и вскоре ей отрезали правую переднюю лапу — она повисла на тонкой полоске шкуры.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Поговорка 双拳不敌四手 (Shuāng quán bù dí sì shǒu) приблизительно соответствует русской «один в поле не воин».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дело плохо, Мозаика развернулась и смылась с поля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Мать-волчица разразилась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действительно родила собаку, а не тебя! — взглянув в упор на игроков Гуанчжоу, она прорычала: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дождётесь!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Гуанчжоу: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последняя фраза показалась им такой знакомой? Где-то они её уже 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три минуты спустя из центра города показалась леди в платье с оборками и с розовым зонтиком в руках. Она подняла свои зелёные глазищи на столпившихся игроков и облизнула острые волчьи зубы. Игроки Гуанчжоу моментально покрылись холодным потом и инстинктивно выпрямили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яркого полуденного солнца Бабушка Волк сверкнула хищной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Кто ударил мою доченьку?! Прежде чем бить собаку, стоит узнать, кто её хозяин! Хм, понятно, вонючки?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Гуанчжоу: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Ядрён батон!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Вашу ж мать, как только наваляли малявке, появилась родственница постарше, а как побили и её, пришла родоначальница.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стычки происходили во всём мире. Единственная разница заключалась в том, что в остальных местах боссы были не такими сильными. Максимум уровня Большой Индейки или Крота. Многие чёрные башни были захвачены, вот только в них не оказалось сокровищ.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башни охраняли по-настоящему могущественные монстры.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Чанпине это был Директор цирка Грэй, а в Гуанчжоу — Бабушка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Германия, Берлин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заснеженной площади маленькая седоволосая женщина с двумя винтовками в руках осторожно шагала по сугробам по направлению к чёрной башне, зависшей над Бранденбургскими воротами. В городе разыгралась сильная снежная буря, больше на улицах не было видно ни одной живой души. На пути женщины то тут, то там валялись трупы. Казалось, кто-то зверски убил этих людей и сбросил с большой высоты. Их безжизненные глаза пялились в небо, а кровь окрасила снег в алый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женщина добралась до подножия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Иванова подняла голову и стала наблюдать за Санта-Клаусом, летавшим на санях вокруг Бранденбургских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снегопадом ковыляли ещё три человека. Но они уже валились с ног — Санта-Клаус и его олени измотали их до изнеможения.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седобородый великан почувствовал, что на него кто-то смотрит, и, повернув голову, заметил приближающуюся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Merry Christmas, моё милое дитя! — расхохотался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недобро прищурилась и, вскинув обе винтовки, выстрелила в Санта-Клауса.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Индия. Нью Дели, Ворота Индии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монументом Ворота Индии так же, как и над Бранденбургскими воротами, висела чёрная башня. Вот только в Нью Дели всю землю вокруг покрывал не снег, а море крови. Невысокая рыжеволосая девица приоткрыла ротик, обнажив клычки. Её невинное личико резко контрастировало с испачканными кровью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девчонке бежали тысячи индийских игроков. Но она играючи отпихивала их, превращая тела мужчин и женщин в кровавое месиво.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игроки не сдавались.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сотен обезображенных трупов то тут, то там звучали крики на визгливом индийском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Королева Червей! Наверняка в этой башне сокровище! Какая разница, умрём сейчас или через семь дней?! Убьём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десятью тысячами башен по всему миру шли ожесточённые бои.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Район Чанпин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замолчала, встала из-за стола и спустилась на жёлтую сетку, нарисованную на мостовой. Как только девушка оказалась в клетке, над её головой вспыхнула золотая надпись «Ван Сяотянь». Тан Мо присмотрелся повнимательнее и обнаружил, что над оставшимся на сетке игроками тоже парят идентичные таблички с их собственными именами.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новые участники, мы временно останавливаем игру, — Ван Сяотянь подняла руку, и гигантские восклицательные знаки, кружившие над головами игроков, замерли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хлопнула в ладоши, и у неё в руках появился тонкий буклет, на котором значилось: «Программа и правила шоу “Весёлые вопросы и ответы” для почётных гостей». Ван Сяотянь открыла буклет и протянула его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должны написать здесь свои имена. Только не делайте ошибок, исправить будет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зазвучал голосок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Пожалуйста, укажите свои имена в колонке «Гость» буклета Ван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и по очереди написали свои имена. Как только иероглиф появлялся на листе, он вспыхивал золотом, как будто въедаясь 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прочитал текст в начале буклета: «Ведущая: Ван Сяотянь».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снова хлопнула в ладоши, и буклет вернулся к ней в руки. Прочитав имена, Ван Сяотянь мило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начнём игру. Шестеро новых гостей должны встать в свои клетки. Давайте-ка побыстрее.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многопользовательская игра «Весёлые вопросы и ответы Золушки».##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шоу «Весёлые вопросы и ответы» вы обязаны дать верный ответ. За неправильный ответ вас незамедлительно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игроки и ведущая по очереди должны ответить на десять вопросов. Если игроки ответят на все десять вопросов правильно, они успешно пройдут игру. Вопросы ведущей задают игроки. Если ведущая ответит неверно, её незамедлительно уничтожат, а игроки успешно пройдут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нельзя спрашивать, как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позаботьтесь о своём имени: оно ваш билет на участие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рейтинги шоу «Весёлые вопросы и ответы» в последнее время стремительно упали, и сейчас оно занимает самую нижнюю строчку. Почему зрители предпочитают смотреть шоу Бабушки Волка «Выжить любой ценой, или как приготовить деликатесное блюдо из человечины»? Ван Сяотянь не сможет догадаться, даже если так напряжёт мозги, что у неё вылезут все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Сяотянь сделалось пунцовым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волосы на месте! Я ни капельки не плешивая!!!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