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Дэмин с грохотом рухнул на пол. В императорской кухне трещали поленья, плясали языки пламени, и воздух накалился до предела. Никто не смел ни двинуться, ни слова сказать. Обжигающий жар пропитал одежду потом, и даже бывалые слуги чувствовали себя не в своей тарелке, а юные евнухи дрожали как осиновые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Изображаешь потерю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склонил голову набок. Сердцебиение выдавало Ван Дэмина с головой – здоровое сердце колотилось как бешеный барабан. Притворяется, не притворяется – какая разница? Это не помешает ему заполучить заветную батарею. Тем более что Ван Дэмин великодушно согласен отдать её даром. Это ли не подарок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тщательно отрегулировал параметры операции, присел на корточки и медленно поднял нож, нацелив острие точно в грудь Ван Дэмина. Предвкушая обладание новым источником энергии, он любезно напомнил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Контролируй сердцебиение, а то потеряешь слишком много крови, и увеличишь вероятность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сердце – не что иное, как аккумулятор для телефона, а кровь – его заряд. Разрядился телефон – просто выключился, воткни в розетку, и он снова готов к работе. Но когда человек истекает кровью, он превращается в бездыханную оболочку. Чтобы вернуться к жизни, ему нужно либо стать зомби, либо использовать душу для самовосстановления… Варианты, прямо скажем, не для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закончу до того, как ты истечешь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всего лишь хотел заменить батарейку, а не отправлять кого-то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услышали другую фразу, зловещую и жестокую: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пытать тебя до тех пор, пока из тебя не вытечет вся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Дэмин содрогнулся всем телом. Веки его плотно сомкнулись, и на их внутренней стороне заплясали призрачные тени. Наконец, он вскочил на ноги с отчаянным криком «вау!», и Сюэ Цзинань некоторое время не мог поймать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Дэмин рухнул на колени и заголосил, словно по нему уже справляли поминки: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ничтожный раб осознал свою ошибку! Этот раб признает себя виновным! Раб готов отправиться в Департамент наказаний! Молю Ваше высочество седьмого принца о пощаде,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отвешивал земные поклоны, ударяясь лбом с глухим стуком «донг-донг-донг», и вскоре на его лбу показалась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Батарея вот-вот ускользнет. Сюэ Цзинань недовольно нахмурился и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в Департамент наказаний. Я не собираюсь тебя наказывать. Мне просто нужно твое сердце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хочет его жизни? Ван Дэмин почувствовал, как его тело сковывает ледяной холод, и отчаянно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Я готов отправиться в Департамент наказаний и принять любое наказание. Прошу, даруйте мне свое благословение,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такая непоколебимая решимость, будто он просился не в Департамент наказаний, а в услужение к самому императору. Не зная подоплёки, можно было подумать, что Департамент наказаний – самое приятное и желанное место во всем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Департамент наказаний был одним из трех правительственных учреждений во дворце, но его методы внушали ужас даже самым закаленным палачам. Дворцовым служанкам и евнухам, попавшим туда, редко удавалось выбраться оттуда целыми и невредимыми. Это ли не свидетельство того, как отчаянно Ван Дэмин хотел избежать встречи с ножом мясника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не считал свои намерения вырезать сердце чем-то безумным и жестоким. Он просто считал старика очень плохим человеком. Даже не обладая ни чуткостью к человеческим чувствам, ни искусством красноречия, он не мог не заметить недобрые намерения этого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Дэмин явно замышлял что-то против него, а незадолго до этого он намеренно подтолкнул Сяо Луцзы, чтобы тайно напасть на него. И вот теперь этот человек вдруг заявляет о своем желании отправиться в Департамент наказаний. Его мотивы явно не чисты.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задействовал свой новый человеческий мозг и попытался проанализировать ситуацию. Он слышал от отаку, что люди – существа крайне разнообразные, и есть такие, кто рождается с желанием, чтобы над ними издевались. Чем сильнее и болезненнее травмы, которые они получают, тем больше удовольствия им это доставляет.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большинство евнухов в романах не отличаются крепким психическим здоровьем, а у многих из них и вовсе обнаруживаются садистские наклонности. Похоже, Ван Дэмин – ярко выраженный мазохист.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тебя награждать.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снова холодно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Департамент наказаний?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Дэмин чуть не задохнулся от этих слов, а лица окружающих исказились в странных гримасах. В императорской кухне, в одном из самых прибыльных мест во дворце, работали лишь прозорливые люди, умеющие читать между строк высочайшие повеления. Смысл сказанного долетел до них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евнухов, чье самообладание дало трещину, невольно взгляд скользнул к Ван Дэмину, воскрешая в памяти недавнюю сцену. У некоторых, особо впечатлительных, щеки тронул предательский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Дэмин захлебывался в волнах стыда, гнева и отчаяния. Он уже был готов рискнуть и выхватить нож, когда тишину нарушил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стряслось? Почему седьмой принц в таком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окинул взглядом старого евнуха, выступившего вперед. Именно этому человеку Ван Дэмин с почтительным трепетом передавал коробку с едой. Морщинистое лицо, прищуренные глаза и добродушная улыбка создавали обманчивое впечатление неприметности.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Сюэ Цзинань напал на Ван Дэмина, до него не доносилось ни звука извне. Либо старый евнух уже был здесь, либо его появление прошло абсолютно незамеченным для Сюэ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наблюдал за его уверенной, бесшумной поступью, за огромной коробкой в руке, остававшейся неподвижной, за его ровным и сильным дыханием и сердцебиением… Да, он был стар, но полон здоровья и скрытой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Сюэ Цзинаня шевельнулось неясное, незнакомое чувство. «Как же так, —  подумал он, —  он так долго находится на рынке, а аккумулятор этого старого евнуха, готового уйти в утиль, здоровее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Сюэ Цзинань узнал название этой эмоции – меланхолия.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Лу, евнух Лу,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его, Ван Дэмин бросился вперед и вцепился в его ноги, словно в спасительную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Луцзы, настороженно стоявший на страже у своего господина,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 евнух Лу Бинчжу из дворца Цынин.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Цынин (Дворец Блага и Спокойствия) был резиденцией Великой вдовствующей императрицы (императрицы-бабушки). В этой династии не было вдовствующей императрицы. Биологическая мать нынешнего императора умерла рано, и он вырос под опекой Великой вдовствующей императрицы. Он питал к своей бабушке сыновнюю почтительность и был учтив со старыми дворцовыми служанками и евнухами, окружавшими Великую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происходило в 35-й год Цзяхэ. Вдовствующая императрица давно покинула этот мир, и Сюэ Цзинань мало знал о дворце Цынин. Ему запомнились два эпизода: первый – в начале истории, когда император, понимая, что принцы готовы на все ради трона, делился своими переживаниями со старой момо из дворца Цынин, сетуя на отсутствие настоящих уз между отцом и сыном под бременем императорской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эпизод – финал борьбы за трон. Принцы гибли один за другим, а старый и немощный император терял власть. Весь его облик выдавал панику, тревогу, раздражительность и капризность. Однажды старый император, проигнорировав протесты своих министров, настоял на посещении императорской гробницы, чтобы отдать дань уважения Великой вдовствующей императрице. Ночью он пил молча с евнухом, охранявшим гробницу. Наконец, уходя, он забрал старого евнуха в столицу и вручил ему на хранение указ о престолонаследии.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старый евнух – Лу Бинчжу.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 вдовствующей императрицей с тех пор, как она стала императрицей, служил трем императорам и возглавлял Фэнъичу. Он был наставником Ли Хэчуня, евнуха, отвечавшего за дворец Цяньюань, что обеспечивало ему высокое положение во дворце. Хотя он уже много лет находился в уединении во дворце Цынин, придворные дамы по-прежнему почтительно называли его главным евнухом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Луцзы был напуган безрассудством своего господина и, упомянув личность Лу Бинчжу, просил его быть осторожнее. Убить Ван Дэмина для принца было пустячным делом. Но навредить главному евнуху Лу было бы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Сюэ Цзинань понял истинный смысл слов Сяо Луцзы, он бы решил, что тот слишком много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евнух Лу был мастером боевых искусств с огромной внутренней силой. С его нынешним телом у него не было ни единого шанса одолеть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коротко бросил: «О» – и, повернувшись к Ван Дэмину, сухо констатировал: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обещал мне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Дэмин тут же склонился в поклоне и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сорок ударов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молил о наказании в Департаменте наказаний, но теперь изменил решение и просил об экзекуции прямо здесь. В его словах крылся тайный умысел. Ведь удары палками бывают разные. Сорок ударов могут убить человека, а могут лишь слегка покалечить. Ван Дэмин оскорбил принца и был пойман с поличным. Он заслуживал урока и должен быть избит до полусмерти. И, конечно же, ему больше не было места на императорской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Бинчжу опустил взгляд, и на его лице не отразилось ничего, кроме безучастного принятия чужой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думаете, ваше высочество? — Лу Бинчжу выдержал паузу, словно взвешивал слова, и произнес: — Если уж речь зашла об официальном наказании палками во дворце, старый слуга лично проследит за исполнением. Будьте уверены, ваше высочество останется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Сяо Луцзы робко дернул Сюэ Цзинаня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потратив три процента заряда своей батареи на анализ исхода нескольких столкновений с Лу Бинчжу, убедился в недостаточности своих нынешних сил. Система бесстрастно выдала заключение о временном отступлении.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мысль о капитуляции ему не нравилась. Невольно надув щеки,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хочу, чтобы он мне компенсировал.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Компенсировал бесплатной батареей.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настойчивый ребенок! Лу Бинчжу не смог сдержать искренней улыбки и с серьезным видом изрек: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принц, умение прощать – добродетель.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бросив многозначительный взгляд на побледневшего Ван Дэмина,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Ибо смерть – это конец, а жизнь без власти – бесконечная мука.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Дэмина вмиг посерело. Руки бессильно повисли, глаза наполнились ужасом и отчаянием. В душе закралось мучительное осознание роковой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Бинчжу не стал медлить. По его приказу перед входом в императорскую кухню водрузили две скамьи. Ван Дэмина выволокли на место экзекуции и принялись нещадно избивать на глазах у всей дворцовой прислуги.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Дэмин, стиснув зубами деревянную палку, беззвучно содрогался под градом ударов. Боль, словно кипящая лава, бурлила в его венах. Молодые евнухи, наблюдавшие за этой сценой, побледнели, будто сами испытывали муки наказываемого.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Бинчжу преследовал иную цель – преподать урок обитателям императорской кухни. Во дворце издревле процветало угодничество перед сильными и презрение к слабым, но откровенное издевательство над принцем было недопустимым переходом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показательной порки во дворце воцарится тишина, и императору не придется волноваться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все еще снедаемый досадой из-за упущенной возможности заполучить бесплатную батарею, некоторое время безучастно наблюдал за экзекуцией. Однако, увидев, как стремительно тает «здоровье» Ван Дэмина с каждым ударом, потерял интерес к происходящему, сочтя действия Лу Бинчжу нерациональной тратой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Луцзы, несмотря на неприязнь к Ван Дэмину за издевательства над господином, был от природы добрым человеком. Кровавое зрелище вызывало у него отвращение. Он поспешил в кухню и, воспользовавшись случаем, до краев наполнил свою коробку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отсюда, — Сюэ Цзинань махнул рукой, не желая больше оставаться на месте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подождите меня! — Сяо Луцзы, едва удерживая в руках непомерно тяжелую коробку с едой, поспешил вслед за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не подозревали, что вскоре после ухода из императорской кухни им навстречу выскочит запыхавшийся и взволнованный четвертый принц. Его одежда была помята, лицо осунулось. Заметив Сюэ Цзинаня, он лишь испепелил его злобным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принцем, словно тень, следовал слуга, сгорбившись под тяжестью стопки книг. На его лице застыла скорбная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провожая их взглядом, с нескрываемой жадностью уставился на «батарею» четвертого принца. Ван Дэмин открыл ему способ получения бесплатных батарей. У него нет денег, зато он может потребовать компенсацию за подстроенный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четвертого принца к прежнему владельцу была так сильна, что достаточно было лишь слегка поддразнить его, чтобы спровоцировать гнев. А там уже можно потребовать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лучше сделать это наедине. Если появится этот непобедимый Лу Бинчжу, все пойдет прахом», – размышлял Сюэ Цзинань, неотрывно следя за удаляющейся фигурой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принц снова опаздывает на занятия. Похоже, ему не избежать наказания, — в голосе Сяо Луцзы прозвучали нотки злорадства. Но, обернувшись, он заметил, что господин смотрит вслед четвертому принцу с какой-то странной грустью. Сердце мальчика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господину исполнилось семь лет – возраст, когда пора начинать обучение. Но никаких признаков подготовки к этому не было, словно о нем просто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вам только-только исполнилось семь. Не стоит спешить в школу. Я слышал, там очень тяжело. Можно не ходить. Я буду сопровождать вас и играть с вами еще несколько лет, — Сяо Луцзы попытался развеять печаль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для принцев? Не хочу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она упоминалась лишь вскользь. Прежний владелец вошел туда вместе с девятым принцем в возрасте девяти лет, но уже через год был вынужден бросить учебу из-за жестокого избиения.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Цзинань чувствовал, что его батарея и так на пределе, а уж от учебы ему точно станет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остаться дома и посещать онлайн-занятия», — подумал Сюэ Цзинань.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их разговор донесся до ушей старого евнуха.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Бинчжу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http://bllate.org/book/15803/1416647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