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чувствовал почти физическую боль. Прежний обладатель этого тела был настолько простодушен, что его глупость вызывала лишь искреннюю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ты влюблен, ты ухаживаешь, даришь подарки — это еще можно понять. И если бы Юнь Байя приняла подношение, а потом просто отвергла твои чувства, я бы и слова не сказал, и уж точно не стал бы претендовать на те десять юаней»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всё обстояло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Байя до смерти хотела новые кроссовки «Воин». То ли семья не давала денег, то ли была другая причина, но заветной пары у неё не было. Не в силах осуществить мечту, девушка каждый день после уроков проходила мимо обувного магазина, бросая на витрину полные тоски и печали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маленький дурачок, замирая от сострадания, достал деньги, которые сам экономил годами, отказывая себе в каждой крошке, и купил любимой новые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вручил подарок, Юнь Байя расчувствовалась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Это ведь брат Цзяхуэй просил тебя передать их мне? Он такой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невероятное заключалось в том, что бедняга не стал ничего объяснять и даже не возразил!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он умудрился докатиться до роли жалкой "фоновой декорации"? С таким рвением он должен был стать как минимум верным помощником главных героев и в финале хоть немного погреться в лучах их славы»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Во всём романе погибли всего два человека. Даже главный злодей остался жив-здоров, а вот прежний Шэнь Юй — протянул ноги. И хотя убили его не главные герои, они были к этому косвенно причастны.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нелепо, жалко и глупо, что у него даже не хватало сил на сарказм. Однако мысль о том, что это — его собственное будущее, заставила его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из тех, кто покорно ждет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первым делом нужно было вернуть деньги за кроссовки. Юнь Байя сама сказала, что обувь ей купил Сяо Цзяхуэй. А раз так, то это не должно оплачиваться из его кармана,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времени прошло не так много. А то, не ровен час, главная героиня окажется забывчивой, и долг превратится в безнадежный»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Размышлял парень, сияя от радости при мысли, что его бюджет может пополниться сразу на одиннадцать с половиной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увидел обновки, принесенные Лян Фэнся, его настроение стало еще лучше. Мать вернулась вместе с Цзяньшэ и стариком Сяо. Она принесла три комплекта одежды: два мужских верха одинакового кроя — белый и темно-синий (белый был на размер больше). Брюки в обоих комплектах были черными, но одни — модные ныне брюки-клёш, а другие —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уходила с лицом, полным скорби и желчи, но теперь, когда покупки были сделаны, она внезапно преобразилась и стала само очарование. Деньги-то всё равно потрачены, чего уж теперь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Юй-эр, ты носи синий, он не такой маркий.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старика Сяо и мужа она говорила на редкость красиво: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отдадим Цзяхуэю, он подчеркнет его статность. И эти клёши тоже ему — сейчас вся молодежь в таких ходит. Если у других есть, то и наш Цзяхуэй не должен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ни капли не завидовал! Белая куртка и черные брюки-клёш — это было слишком пижонски для него. Он считал, что не дорос до такого шика.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Цзясинь, услышав шум, давно выскочила из комнаты и теперь вертела обновки в руках. Услышав слова матери, она вскинула брови и недовольно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так уже забрал комплект старых вещей брата, зачем ему еще и новые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тебе говорю! — прикрикнула она на Шэнь Юя. — Не трогай, это всё вещи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принялась канючить, дергая Цзяньшэ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раз брату купили два комплекта, я тоже хочу два! И я тоже хочу брюки-клёш!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— наконец подал голос старик Сяо. — Где это видано, чтобы ребенку сразу два новых костюма покупали? Ты что, дочь директора завода?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Цзясинь наполнились слезами, она опустила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лучше бы мне, чем этому... С какой стати ему обновки?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такого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директор Юнь придет в гости и услышит подобное, это произведет дурное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нагоняй, да еще и при нём, Цзясинь вспыхнула от гнева и стыда. Громко фыркнув, она подхватила вещи и убежала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старой задиры еще не было, а юная скрылась с глаз, Шэнь Юй достал свою новую кружку: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сегодня, когда лекарства покупал, подумал... Раз я простужен, мне нельзя пользоваться общей посудой. Вдруг я вас заражу? Особенно маленького Цзяяо — он ведь еще такой слабый, иммунитет совсем никакой. Вот я и купил себе отдельную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 бросила взгляд на сияющую новизной посуду, и сердце её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мальчишка! Вместо того чтобы вернуть сдачу, он разбазарил деньги. Правильно говорят — нельзя ему давать ни гроша!»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доводы звучали разумно, к тому же вещь была уже куплена. Глядя на пар, поднимающийся из кружки, она поняла: сосуд уже пущен в дело, и заменить его на какую-нибудь старую посудину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остальное? — Лян Фэнся попыталась выдавить улыбку. — Давай деньги мне, ты еще мал, потеряешь по рассеянности.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она уже всё подсчитала: лекарства и кружка — максимум юань и семьдесят фэней, баня — пять фэней. Должно было остаться еще четверть юаня. Хоть шерсти клок, да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невинно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купил зубную щетку и пасту. Врач сказал, что нужно чаще чистить зубы, тогда микробов будет меньше и простуда пройдет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«Ври больше! Какой это врач тебе такое наплел?!»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на это деньги? На двадцать пять фэней щетку с пастой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дал, — Шэнь Юй принялся загибать пальцы. — Дедушка дал юань, я потратил на автобус, на баню, на щетку с пастой... Ах, да! Еще я в обед совсем не наелся и, когда мылся, чуть в обморок не упал, едва не утонул. Старик, который меня вытащил, сказал, что у меня низкий сахар или что-то в этом роде. Велел мне побольше есть хорошего, чтобы восстановить силы. Мам, покорми меня получше, мне всего семнадцать, я умирать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ребенок такой?! Настоящий долговой демон в человечьем обличье!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неловко кашлянул, в душе попрекая старуху за то, что она кормила парня одной картошкой да пустой похлебкой.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Цзяяо...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Фэнся застыло. Она уже начинала дергаться при звуках этого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дай Юй-эру... дай всем детям в доме по яйцу на пару, — старик Сяо не знал счета деньгам и продуктам. Для него «лицо» семьи было важнее любых расходов. К тому же он и сам заметил, что Шэнь Юй выглядит пугающе тощим — на фоне его собственных детей он казался жертвой жестокого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недопустимо. Если директор Юнь заметит такое, это нанесет непоправимый удар по репутации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легализовав свои покупки перед лицом «верховного правителя» дома, теперь мог не прятаться. Честно говоря, такие вещи и невозможно было скрыть — не мог же он чистить зубы, забившись в свою каморку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приставил лестницу, взобрался наверх и аккуратно расставил свои принадлежности. Не успел он спуститься, как в дверях появилась старуха Сяо: одной рукой она вела любимого внука, а в другой тащила корзину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 шевельнул бровями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занималась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супруга, прожившая с ним не один десяток лет, мгновенно уловила его настроение и с гордостью принялась докладывать: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сегодня днем славно поболтала и с бабкой Ван из соседней квартиры, и с Сунь да Чжао со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удовлетворенно кивнул. Кроме соседки Ван, те двое были известными на весь район сплетницами — любая новость, попавшая к ним, разлеталась мгновенно. Подумав, он обратился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идешь на поправку, возвращайся в школу. Ты сейчас в таком возрасте, когда надо учиться, не запускай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резонно. Даже без напоминания Шэнь Юй собирался вернуться к учебе. Он уже хотел было кивнуть в знак согласия, но внезапно вспомнил кое-что важное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Я же вчера в воду прыгнул людей спасать... Сумка моя со всеми книгами пропала...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Фэнся, входившая в комнату с мисками, резко осеклась и хотела было попятиться, 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Цзяяо...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старуха Сяо варила кашу, Лян Фэнся, ворча и проклиная всё на свете, сшивала для сына новую сумку из лоскутков, что нашлись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недотепа! Сумку он потерял... Как сам-то не потерялся?!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пропускал её ворчание мимо ушей. Он незаметно подсовывал ей нужные лоскутки, стараясь сделать так, чтобы она не сшила вместе красную ткань в цветочек и кусок защитного брезента.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Швея из Лян Фэнся была посредственная, и в итоге сумка стала удивительно похожа на нищенскую суму какого-нибудь адепта «секты нищих».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Цзясинь вышла за водой и увидела результат, она не удержалась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Вылитый маленький попрошайка!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Юй, прижав к себе суму, молча опустил голову, приняв вид невинно обиженного. Ровно через минуту на Цзясинь обрушился праведный гнев старика Сяо, и она, поджав хвост, сбежала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«Воистину, на всякую силу найдется своя управа»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он. В этой семье парень находился на самой нижней ступени, но стоило ему расположить к себе деда и немного прикинуться несчастным, как за него тут же вступались.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понимал: когда семья Юнь Байя отреагирует на его «подвиг», эта лафа закончится. Ему нужно было действовать быстрее — раздобыть денег и окончательно распрощаться с семейством Сяо. В любовные страсти главных героев он ввязываться не собирался!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помяни черта... Не успел Шэнь Юй закончить мысль, как в дом ворвался Сяо Цзяхуэй. Он именно ворвался: его густые брови были грозно сдвинуты, углы рта опущены, а во взгляде читалась ярость, граничащая с жаждой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невольно залюбовался им — всё-таки главный герой. Цзяхуэй был хорош собой: чертами лица он пошел в отца — волевое лицо, широкие брови, прямой нос. Разве что форма рта была иной, видимо, досталась от матери. В целом, он был воплощением идеальной мужской красоты той эпохи — мужественный, статный, с обликом, полным праведного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мысли отвлеклись: он поймал себя на том, что до сих пор не видел собственного лица. У него не было своего зеркала, а те два, что были в доме, висели в спальнях, куда ему 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Юй! — яростный окрик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Цзяхуэй был вне себя от злости. Он смотрел на названого брата так, словно хотел стереть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перешел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вскинул бровь и быстро проанализировал ситуацию. Он догадывался, что вывело «брата» из себя. В оригинале Шэнь Юй сегодня промолчал, и Цзяхуэй не устраивал скандала дома — он лишь позже начал тайно строить козни. Сейчас же многое изменилось: он вытребовал деньги и одежду, но это не могло так разъярить героя. Оставалось одно — слухи, которые распустила старуха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тут же принял вид растерянный и напуганный: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Цзяхуэй... что случилось? Я ведь ничего такого не сделал...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сделал?! — Цзяхуэй едва не задохнулся от ярости. — Так это не ты распускаешь слухи, будто... будто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невинно переспросил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Цзяхуэя залилось багровым румянцем, он едва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— спаситель Байя... одноклассницы Юнь! Это ведь твоих рук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http://bllate.org/book/15805/1423381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