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доносился шум бегущей воды, а сквозь щель в двери едва слышно пробивался мотив какой-то английской песенки. Цзян Лоло то и дело подпевал — его чистый, нежный голос звучал легко и беззаботно. Было ясно: он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сидел на краю постели, не отрывая взгляда от плетёного браслета на своём запястье. Он осторожно коснулся шнурка, прикидывая, как будет удобнее спать: если оставить руку поверх одеяла, браслет может за что-нибудь зацепиться. Положив руку под одеяло, он через минуту снова вытащил её, чтобы проверить, не расстегнулся ли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поднялся и ушёл в гардеробную. Спустя пару минут он вернулся, держа в руках небольшой подарочный мешочек на завязках. Осторожно, словно величайшую ценность, он снял браслет, уложил его внутрь и туго затянул шнурки. Мужчина на мгновение прижал мешочек к груди, чувствуя его тепло, а затем спрятал в карман пижамы, поближе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памятью явно творилось что-то неладное, но в последнее время он был слишком занят, чтобы обратиться к специалисту. Да и найти врача, которому можно было бы полностью доверять, — задача не из лёгких. Пока же он не мог позволить себе потерять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тумбочке дважды коротко завибрировал.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 даркнете появился заказ на устранение молодого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пришло изображение, оформленное в виде объявления. Несколько лаконичных строк: цена, требования заказчика и фотография, сделанная, судя по всему, скрытой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Цзян Лоло сидел на диване в торговом центре. Он лучезарно улыбался, глядя на человека рядом с собой. Лицо спутника было намеренно размыто, но по очертаниям угадывался мужчина в дорогом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нахмурился и тут же перезвонил. Спустя мгновение ему прислали обработанную версию снимка. Его палец замер в миллиметре от экрана, а затем решительно коснулся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пронзительная боль предательства полоснула по сердцу. Фу Тинчуань затаил дыхание. В его тёмных глазах вспыхнул всполох пугающего осознания, когда он вперился взглядом в открывшееся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золотых очках. Благородный облик, печать власти и высокого положения. Он смотрел на Цзян Лоло с нескрываемым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важно было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мысленно убрать эти очки, то профиль незнакомца на девять десятых совпадал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погас, и в чёрном стекле отразился резкий, застывший контур лица Фу Тинчуаня. Он долго смотрел в эту пустоту, прежде чем на его губах заиграла горькая, болезненная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Цзян Лоло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так настаивал на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всё дело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лишь тенью. Лишь заменой для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сжимавших телефон, побелели. Желваки на скулах заходили ходуном от ярости, которая по капле выжигала остатки здравого смысла. Недавняя нежность и тепло вечернего момента испарились без следа. Сердце словно провалилось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поверил, что его маленький небожитель искренне пытается его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сосредоточенно застегивал браслет на его руке, когда смотрел на него из плетёного кресла, когда трепетно замирал под его поцелуем... чьё лицо он видел перед собой? Своего мужа или того мужчину с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раздался холодный, издевательский смешок. Мужчина сидел на кровати, низко опустив голову, а в его глазах, ставших опасно тёмными, сверкнула решимость, граничащая с безумием. В этот миг он был похож на демона, выбравшегося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посмеет забрать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Лоло вышел из ванной, его волосы были ещё влажными. Он лениво вытирал голову полотенцем. Похоже, он слишком долго нежился в тёплой воде: тело стало совсем мягким, во всём организме разлилась приятная слабость. Бросив взгляд на пустую постель, Лоло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босыми ногами по гладкому полу, он позвал, и его голос, пропитанный паром, прозвучал особенно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открылась. Фу Тинчуань вошёл, убирая телефон в карман. Лицо его было бледным, но стоило ему увидеть юношу, как черты мгновенно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сияя своим фарфоровым личиком, капризно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Тинчуань... высуши мне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коснулся его щеки. В глубине его тёмных глаз затаилось нечто сложное, чего Лоло не смог бы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подхватил его на руки и усадил на стул. Лоло довольно заболтал ногами, а когда увидел в руках мужчины фен, нарочно вытянул перед собой белую, нежную ладошку и жалобно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Фу Тинчуань тут же перехватил его руку и коснулся губами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занимайся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сжал пальцы в кулачок, и на его лице расцвела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этого хотел,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пришлось весь день заниматься одним и тем же, даже если работа казалась скучной, он не чувствовал усталости. В тот миг, на закате, когда Фу Тинчуань обнял его и накрыл его губы своими, Лоло понял, что все усилия окупились сторицей. Наверное, именно так влюблённые и находят удовольствие в самых пустяковых делах. Если Фу Тинчуань счастлив, то и он счастлив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воздух запутался в волосах. Фу Тинчуань бережно перебирал золотистые пряди, а Лоло послушно замер, напоминая маленького котёнка, которого хозяин решил высушить после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«котёнок» был уложен в постель и укрыт одеялом. Лоло немного поиграл в телефоне, а затем принялся нетерпеливо поглядывать в сторону ванной. Слыша шум воды, он невольно представлял, как струи стекают по сильным рукам мужчины, по его широким плечам и грудным мышцам, исчезая за чёткой линией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Влага осядет на его ресницах, смягчит резкие черты лица, скользнёт по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Лоло вдруг обдало жаром. Он резко нырнул под одеяло, оставив снаружи только кончики раскрасневшихся ушей. Он уже не раз спал в этой постели с этой личностью Фу Тинчуаня, но между ними никогда не происходило ничего по-настоящему серьёзного. Интересно, как будет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закусил губу и снова спрятал лицо в подушках.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из ванной приближались. Матрас прогнулся под тяжестью тела, и к спине Лоло прижалась горячая грудь, всё ещё пахнущая свежестью и водой. Фу Тинчуань потянул за край его пижамы и, обняв юношу за талию, приник губами к его лопатке. Лоло замер, не в силах пошевелиться, и позволил мужчине неспешно раздеть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прозвучавший над самым ухом, был низким и обволакивающим, в нём слышались нотки истинного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закрыл лицо ладонями, и его голос был едва громче комариного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услышал никакой реакции и сам смутился до корней волос. Его голос звучал так тонко и жалко, а в конце и вовсе сорвался на дрожь. В этот миг он казался невероятно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перехватил его за плечо и заставил повернуться. Его идеальное лицо оказалось совсем рядом. Лоло невольно затаил дыхание, во все глаза глядя на мужчину. Встретив этот влажный, чистый взгляд, напоминающий испуганного оленёнка, Фу Тинчуань поцеловал его в кончик носа. Лоло зажмурился, чувствуя, как мелко дрожат его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прекрасный. И такой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смотришь на меня? — раздался хрипловатый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приоткрыл глаза. Его длинные густые ресницы дрогнули, приоткрывая миндалевидный разрез глаз, словно выписанный тончайшей кистью мастера. Сердце в груди пустилось вскачь. Юноша прикусил губу и обхватил Фу Тинчуаня за шею. От волнения всё его тело била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успокаивающе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кивнул, и в его взгляде была безграничная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 нежно пропел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был таким ласковым, в каждом его жесте сквозила любовь. Лоло набрался смелости и, потянувшись навстречу, запечатлел поцелуй на его лбу, совсем как это делал сам Фу Тинчуань. Помедлив мгновение,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Лоло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Фу Тинчуаня одеревенело. В его сознании столкнулись две яростные мысли. Одна — трезвая и циничная — язвила: «Любит? Посмотри в его глаза. Кого он там видит — тебя или того, кто выглядит в точности как ты?» Другая же, отчаянная, твердила: «А вдруг... Вдруг он и правда любит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Тинчуаня менялось, отражая борьбу между сомнением и решимостью. Внезапно нежная ладошка коснулась его щеки. В ярких, сияющих глазах Лоло отражалось его собственное лицо. Казалось, юноша до безумия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Тинчуаня словно укололи ледяной иглой. Порыв нежности мгновенно сменился холодом. Он отстранился, перекатился на свою сторону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замер в темноте, не понимая, что произошло. Но тут сильная рука притянула его к себе и крепко прижала к груди. Кто-то ласково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Лоло поднял голову. В густом мраке он не видел лица мужчины, лишь ощущал на себе взгляд его тёмных глаз. Не зная, как реагировать, юноша просто нащупал руку Фу Тинчуаня и переплёл свои пальцы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Сон наконец сморил Лоло, и он погрузился в грёзы. Сквозь дрёму он почувствовал, как мужчина крепко сжал его ладонь, а в тишине комнаты раздался голос, в котором звенела фанатичная, безумная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настойчивая вибрация телефона заставила Цзян Лоло проснуться. Потирая глаза, он приподнялся и обнаружил, что в постели он один, зато из ванной доносится жужжание электрической зубной щётки. Смартфон Фу Тинчуаня на тумбочке продолжал надрывно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потянулся за ним и, шлёпая тапочками, открыл дверь в ванную. Встретившись взглядом с насмешливыми, полными азарта глазами «властного президента», он протянул телефон. Фу Тинчуань, принимая аппарат, не удержался и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мужем не поздороваешься?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ответ тихое и ласковое «доброе утро, муженёк», он наконец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был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http://bllate.org/book/15808/1433321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