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Альфа с расстройством феромонов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Цюэ. Объект испытаний Научно-исследовательского института эволюционных материалов Зоны А, кодовое имя — 08. Родился 20 апреля 3042 года, скончался 31 декабря 3060 года. Личная жизнь отсутствует, близких родственников нет. Уроженец Зоны А, зарегистрированный адрес проживания: Зона А, улица Сицзы, улица Цуйянь, дом 50, общежитие корпуса F Института эволюционных материалов. Причина смерти: инъекция чрезмерной дозы цианида натрия.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Синтезированный голос ИИ звучал ровно и бесстрастно, зачитывая сухие факты. Острая нехватка крови привела к гиповолемии, и Шуй Цюэ мучила невыносимая жажда. Он разомкнул губы, но из горла вырвался лишь хриплый вздох. В конце концов юноша просто кивнул. Его голова бессильно опустилась, а длинные ресницы, похожие на голубиные перья, задрожали и замерли. Он выглядел совершенно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данных завершена, — голос ИИ на мгновение смолк. — Переходим к медицинскому осмотру нового сотрудника и распределению по отделам.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 белом пространстве наконец начали проявляться очертания других предметов. Десятки парящих сфер окружили Шуй Цюэ, выстроившись в круг радиусом десять метров. Между ними понесся приглушенный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он красив... Черные волосы, бледная кожа, черты лица такие тонкие. Жаль только, вид у него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особенный. От него веет такой хрупкостью, будто он вот-вот рассыпется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Номер 77, не нагнетай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его досье. Едва достиг совершеннолетия, так что это не эксплуатация детского труда. Жаль, что его родной мир — это сплошной апокалипсис, да и жизнь там была не сахар. Попал в институт в семь лет, а тамошние сотрудники даже не удосужились дать объекту обязательное образование. Нашим системам будет трудно его обучать. Выбор миров для него крайне ограничен — роли высокоинтеллектуальных персонажей с хорошим образованием ему точно не светят.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опыт старожила. Но у него есть сверхспособность, и это весомый плюс. Называется «Феникс». Я никогда не работал в мирах постапокалипсиса, так что не совсем понимаю... Разве «Феникс» — это не тот суккулент, который так любит Номер 18? Говорят, его чертовски легко выращивать, даже такой «убийца растений», как восемнадцатый, с ним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нашел! Смотрю внутренние данные лаборатории из его родного мира. Объект 08... Вот он. Способность «Феникс»... Описание: «Плоть и кровь обладают мощной силой регенерации и исцеления, воплощая миф о бессмертии. Примечание: пригодно для изготовления лекарств».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последних словах все системы в зале замолчали, переглядываясь друг с другом. Юноша, стоявший в центре круга, что-то услышал и поднял голову. Парящие сферы наконец-то смогли рассмотреть его глаза. Они не были глубоко посаженными, скорее напоминали два тонких полумесяца, а веки беспрестанно подрагивали...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обнаженное тело казалось беззащитным и легким для ранения, несмотря на скрытую в нем мощь бессмертной легенды. У него не было брони, чтобы защитить себя. Совершенно безоружный, он походил на птенца, застигнутого бурей на ветке дерева — неокрепшие перья не могли противостоять шторму, и всё его лицо было покрыто каплями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снова опустил голову. Одна из самых крупных сфер подлетела ближе и дважды облетела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[Физическое состояние: F-]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[Психическое состояние: F-]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удачи: F-]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[Интеллект: C-]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F+]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[Внешность: S+]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потенциал: 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снова загомонили.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внешность выдающаяся, остальное явно не дотягивает до нормы. Общий потенциал тоже слабоват. Хотя, если он захочет в наш отдел, то в принципе...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система уже много лет не набирала новичков. И как только нам достался такой «узкоспециализированный»? Но это не беда, наш отдел славится тем, что принимает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как раз очень нужны люди. Уважаемые коллеги, если у вас штаты укомплектованы, не перехватывайте его у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сфера выкатилась из общей толпы. На её круглом дисплее замелькали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Система Альфонса обнаружила, что ваш уровень изнеженности — MAX, уровень красоты — MAX! Боже, малыш, у тебя еще и желудок слабый — ты просто рожден для того, чтобы быть на содержании! Присоединяйся к нам: успешные люди, пик карьеры, жизнь за чужой счет — мы поможем тебе срезать тридцать лет трудного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кувыркнулась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свяжись со мной! Я на коленях прошу, заклинаю, умоляю! Я тысячи лет молился перед Буддой в ожидании твоего появления! Ради тебя я принял облик оборотня, гав-гав-гав! Если я упущу тебя, я буду каждое утро бить себя по лицу от досады!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круглого механического тела не было ладоней,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системы застыли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коварный Номер 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засунул в его базу данных эти безумные скрипты?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Группе психологической разгрузки — жирный минус в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это записал? Я выложу это в чат для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[Есть, есть! Хозяин, я нашел подходящую вакансию! Ваша первая работа — в мире ABO. Вы будете играть роль тщеславного Альфы. Оригинальный персонаж сбежал из-за сбоя в потоке данных, так что мы займем его место. Роль предельно простая, сюжета мало. Вы — всего лишь пушечное мясо на фоне главного героя в романе о бизнесе без любовной линии]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Номера 77, оригинальный владелец тела был внебрачным сыном покойного главы семьи Сун из Хайчэна. Главный герой же — его старший брат, Сун Цинь, который теперь и держит в руках все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оригинала раньше работала прислугой в доме Сун. После случайной связи с хозяином она забеременела. Семья Сун откупилась от неё приличной суммой, и женщине пришлось вернуться в родной городок, где она в одиночку растила ребенка. Позже она скончалась от редкой болезни, и тогда незаконнорожденного сына забрали в основную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рос в захолустье. Мать забеременела вне брака, денег не было, и он постоянно слышал за спиной пересуды. Люди называли его «диким ребенком» без отца, поэтому в глубине души он был закомплексован до крайности. Едва оказавшись в Хайчэне, в мире роскоши и порока, его тщеславие раздулось до невероятных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его игнорировал, мачеха осыпала холодными взглядами, а старший брат был излишне строг. Испытывая постоянную нужду в любви и деньгах, он начал строить козни. Как получить и то, и другое сразу? Он начал притворяться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на стриминговых платформах парень соблазнял богачей, выманивая донаты, днем в школе заигрывал с молодыми аристократами. Вести двойную игру и сидеть на двух стульях стало для него нормой — он обманом заставлял их оплачивать свои расходы. Благодаря красивой внешности он быстро стал популярен в сети, но вскоре его разоблачили: выяснилось, что он Альфа, да еще и бастард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«добрый старший брат» из школы, который встречался с ним ради забавы, пришел в ярость, узнав, что его одурачили, и выставил все похождения оригинала на всеобщее обозрение. В одночасье репутация была уничтожена, и семья Сун выслала его из страны. Это был жалкий, печальный и омерзительный персонаж, чей смысл существования сводился к тому, чтобы досаждать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Хозяин лучше ориентировался, Номер 77 дополнительно объяснил ему концепцию ABO, а также особенности его болезни — синдрома расстройства феромонов. Клинически это проявлялось в том, что Альфы и Омеги выделяли феромоны, противоположные их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Шуй Цюэ серьезно кивнул. — Можешь еще раз сделать то, что ты делал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[А?] — Номер 77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то, что ты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[Гав-гав-гав...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осторожно поднял руку и нежно погладил парящую сферу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нравятся собачки.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_Первая старшая школа Хайчэна_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светло и чисто, а за окном моросил осенний дождь. Тихий шелест капель вывел Шуй Цюэ из забытья. Он сел. Капли дождя разбивались о подоконник, брызги летели ему в лицо, приятно холодя кожу и смачивая кончики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тучами, стояли сумерки. Юноша повернулся и увидел в отражении оконного стекла свое лицо. Тело осталось прежним, только теперь на нем была сине-белая школьная форма. Номер 77 не солгал: для удобства работы после входа в мир тело и имя оригинального персонажа были заменены на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новый мир, Хозяин]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последний урок — физкультура. В выпускном классе нагрузка была огромной, поэтому её часто заменяли на свободное время, чтобы ученики могли остаться в классе и делать уроки. Сун Шуй Цюэ только на выходных перевезли в Хайчэн, и сегодня он впервые пришел в новую школу. Знакомых у него не было, так что никто не стал 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встал и закрыл окно. Створка издала резкий, неприятный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творишь? Потише нельзя? Уши закладывает, — проснулся сосед по парте, сидевший у прохода. Парень с осветленными желтыми волосами недовольно закатил глаза и снова уткнулся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и первый сюжетный момент. После перевода Сун Шуй Цюэ быстро выяснил, кто в этой школе заправляет всем — это дети влиятельных и богатых семей, а также те, кто занимает посты в Студенческом совете. Лидерами среди них считаются Лу Фэнчи и Цюй Цзючао. Чтобы облегчить себе жизнь, он решает притвориться Омегой и соблазнить 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начала он выбирает целью одноклассника, Лу Фэнчи. План такой: украсть его школьную куртку, пропитать её своими феромонами и вернуть, чтобы привлечь внимание. В итоге Лу Фэнчи обнаружит пропажу, пожалуется классному руководителю, тот проверит камеры и свяжется с родителями, что создаст проблемы для твоего нынешнего сводного старшего брата]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мысленно отозвался юноша. — Значит, сейчас мне нужно украсть его куртку.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Парящая сфера облетела класс. Никто, кроме него, не мог её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[Здесь, здесь! — Номер 77 завис над столом в другом углу. — Лу Фэнчи сейчас нет, в кабинете почти пусто. Отличный шанс,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Пропусти, пожалуйста, — на этот раз Шуй Цюэ заговорил очень тихо, чтобы не беспокоить остальных.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сосед глубоко вздохнул, резко встал и с грохотом задвинул стул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«господин» он произнес с нескрываемой иронией. Этот подросток попал в школу только благодаря пожертвованиям своего отца на строительство нового корпуса. Его семья занималась недвижимостью, и хотя они не могли сравниться с древним родом Сун, в Хайчэне они были на виду. Еще на выходных он услышал, что семья Сун признала бастарда. Он терпеть не мог эту фамилию — их бизнес во многих сферах пересекался, а еще больше он ненавидел незаконнорожденных детей, ведь у него самого под боком было несколько младших братьев и сестер, которые так и норовили отхватить кусок наследства. Поэтому к Шуй Цюэ он относился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прошел мимо него в другой конец класса. Стол был идеально чистым. Сине-белая олимпийка была точь-в-точь как у Шуй Цюэ, но на несколько размеров больше. Она висела на спинке стула, длинные рукава касались пола, а на манжете красовалась вышивка — латинские буквы LFC.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«Пыльная. Какая грязная»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стерильности лабораторий, он инстинктивно захотел окунуть эту вещь в дезинфицирующий раствор. Шуй Цюэ огляделся. Это был угол у задней двери. Большинство учеников сидели на передних рядах и прилежно делали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забрать одежду. Внезапно чья-то рука перехватила его запястье. Это был сосед по парте, последовавший за ним. Желтоволосый нахмурился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новенький, зачем тебе куртка брата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Цюэ поджал губы и промолчал. Похоже, первый сюжетный эпизод провалился. Его поймали на месте преступления. Сосед вдруг замер. Странно. Неужели этот парень утром выглядел так же? Кожа белая, аж глаза режет, а губы такие алые и сочные, будто стоит их прикусить — и брызнет сок.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вкусно пахнет, — он придвинулся ближе, почти коснувшись носом шеи юноши. От затылка исходил тонкий аромат гардении, в котором едва улавливались нотки чая улун. Разве в новостях не говорили, что семья Сун вернула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Он нюхает твою железу!] — закричал Номер 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железа?» — нахмурился Шуй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[Железа — это орган, выделяющий феромоны, это как половой признак...]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раздался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Отличники с первых парт и бездельники с задних разом обернулись. Они увидели, как желтоволосый Альфа, позеленев лицом, медленно оседает на пол, схватившись за пах. В классе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дверь кабинета была распахнута настежь, и внутрь ворвался порыв холодного ветра. Альфа резко чихнул. Черты его лица были правильными, а в ухе поблескивал целый ряд сережек.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отчитывал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Фэнчи, сегодня же сними эти серьги! Ты ученик, на кого ты похож? В этом месяце Дисциплинарный отдел Студенческого совета снял с нашего класса почти все баллы за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Вы абсолютно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дунул ветер, и Лу Фэнчи подумал, что зря не захватил куртку, когда шел в учительскую. Едва эта мысль промелькнула у него в голове, как на пороге появился красивый Омега. На руке у него висела сине-белая школьная форма. Он прошел по открытому коридору, и мелкий дождь намочил его темные волосы, которые теперь послушно прилипли к щекам. Омега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 заметил, что на куртке, которую тот держал, вышиты буквы LFC. В этом ливне внезапно почудилось нечто роковое. Шуй Цюэ отошел в сторону, пропуская двух Альф, которые затащили в кабинет воющего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Что это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http://bllate.org/book/15811/1422027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