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Шуанчэна, Мин Яо лишь молча посмотрел на Лин Чжи, всем своим видом требуя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представить: господин Цзи Шуанчэн, мой новый знакомый, — небрежно бросил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скользнул взглядом по влажным кончикам волос Цзи Шуанчэна. Догадка мгновенно оформилась в его сознании; он плотно сжал губы и сухо, почти враждебно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они были в источнике вместе, и этот человек даже проводил его до самой двери. Явно не с добрыми намерениями», — эта мысль жгла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проводил Лин Чжи до самой двери, и намерения его были более чем очевидны. Мужчина кожей чувствовал исходящие от собеседника импульсы — тот явно искал расположения и связей. Президент не собирался быть любезным, но и открытой неприязни не выказывал, боясь выдать себя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Шуанчэн, будучи человеком проницательным, сразу ощутил, как воздух вокруг Мин Яо похолодел. Стало ясно: продолжать знакомство тот не намерен. Впрочем, учитывая статус собеседника, такая реакция была вполне ожидаемой.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буду вам мешать, — тактично откланялся мужчина. — Еще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досаду от того, что ему так и не удалось вытянуть из Лин Чжи ценные сведения, Цзи Шуанчэн был доволен. Он шел сюда, готовый уйти ни с чем, а в итоге не только получил крупицу информации, но и неожиданно столкнулся с самим Мин Яо. Это была удача: возможно, он сумел оставить след в памяти президента, что сулило новые возможности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мужчина адресовал исключительно Лин Чжи. Тот в ответ лишь с улыбкой кивнул,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Яо, чьи пальцы крепко сжали подлокотники кресла,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зайти и чего-нибудь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собирался предлагать ему остатки трапезы. Хотя глава «Кайфэн» почти не прикоснулся к десертам, президент еще до того, как открылась дверь, отправил сообщение своему старшему помощнику Гао, чтобы стол обновили.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Раз уж господин Мин приглашает, было бы невежливо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охотно включился в игру. Мин Яо проделал такой путь не для того, чтобы остаться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юноша мог бы просто развернуться и уйти к себе, заставив Мин Яо мучиться от неопределенности. Но тот уже видел, как они с Цзи Шуанчэном разошлись в коридоре. Если бы Лин Чжи ушел сейчас, Мин Яо быстро успокоился бы, а отсутствие тревоги убивает остроту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не собирался вызывать ревность грубыми методами — иначе он не был бы столь мягок, когда сообщал Мин Яо о своем намерении принять чужое приглашение. Его целью было не заставить Мин Яо гадать, а заставить его ясно осознать: у него нет прав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связаны законом, даже если они целовались, даже если их сделка пропитана двусмысленной близостью — это не имело значения. Эту грань Мин Яо провел собственной рукой. Он не вправе вмешиваться в его социальную жизнь и допрашивать, где и с кем он проводит время. Их отношения просто не достигли той стадии, когда такие права появляются.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мягко прикрыл за собой дверь. В интерьере, выдержанном в теплых тонах натурального дерева, перед низким столиком стояли скамьи. Чуть поодаль располагалась кровать для отдыха, а на балконе — индивидуальная купель. Впрочем, Мин Яо, одетый в строгий костюм, явно не планировал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курорта работал безупречно. В дверь тихо постучали, и вошедшая девушка быстро убрала прежние подносы, заменив их свежими изысканными закусками. Из серо-голубого чайника в чашки полился чистый, прозрачный настой, наполняя комнату тонким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Яо было не до чая. Он уловил едва заметный шлейф гуйхуа, и этот запах исходил вовсе не от сладостей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изящными пальцами взял один из «снежков». Пудра из лепестков гуйхуа украшала десерт, придавая ему пленительный аромат. Внутри скрывался нежный, тающий крем — нечто среднее между традиционным рисовым пирожным и изысканным муссом.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 вкусно, — заметил Лин Чжи. — Тот говорил, что кухня здесь посредственная, поэтому я ничего не заказывал. Видимо, не стоит полагаться на вкус друзей, если он не совпадает с твоим. Жаль, что ему пришлось срочно уйти со своей спутницей, иначе вы могли бы познакомиться. Он младший брат владельца «Недвижимости Цимин».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промокнул пальцы теплым полотенцем и кончиком языка слизнул с губы остатки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казалась обычным светским трепом, призванным разрядить обстановку, но в ней скрывалось сразу несколько важных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Мин Яо, покоившиеся на коленях, непроизвольно сжались. Острая ревность тонкой иглой кольнула сердце, оставляя после себя ноющее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«Прекрасно. Значит, они не просто вместе принимали ванны — они были там вдвоем».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спросить. Не мог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обещал ему не целовать других мужчин и не вступать с ними в интимную связь, но он никогда не говорил, что не будет посещать с ними источники. Каждый пункт их договора, четко очерчивающий границы, теперь напоминал Мин Яо о его собственном бессилии.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отозвалась тупая боль, раскачивая качели эмоций. Мин Яо опустил глаза, скрывая вспыхнувшую в них хмурую тень, и лишь глухо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десертом, юноша переключился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источники здесь действительно превосходные. Господин Мин, раз уж вы приехали по делам, неужели не планируете окунуться? Это очень полезно для здоровья. Сегодня мне достался бассейн удивительной формы — в виде крыльев бабочки. А какая там вышивка на ширме! Потрясающая работа мастеров Шу. Жаль только, я видел лишь изнаночную сторону: похоже, это была двусторонняя вышивка. Лицевую видел господин Цзи, но мы как-то не успели это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мужчины пропустило удар, и он, кажется, начал кое-что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уход Ху Туна со спутницей был даже к лучшему. Хотя Лин Чжи и Цзи Шуанчэн оказались в одном бассейне, их разделяла ширма. Значит, этот пройдоха Цзи не смог воспользоваться случаем и поглазеть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Мин Яо начало стремительно улучшаться, но стоило ему открыть рот, как Лин Чжи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может, в следующий раз представится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раз?! — Мин Яо мысленно содрогнулся. — Снова в источники вместе?!»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Тун устроил вашу встречу специально? У него есть интересы в «Недвижимости Цимин»? — Мин Яо нахмурился, и его голос зазвучал ледяным металлом, разоблачая намерения Цзи Шуанчэна.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 — да. Кажется, их сотрудничество еще не началось. Судя по всему, их очень интересует наш недавний проект с правительством. Но я в этом мало что смыслю, да и завтра меня переводят на другой объект. Не волнуйтесь, Директор Мин, я не сказал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неспешно отхлебнул чаю, и его тон сменился с непринужденного на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польстило это «наш проект» — тот явно причислял себя к его стороне. Было приятно осознавать, что юноша видит корыстные мотивы Цзи Шуанчэна, но в то же время злило, что, зная об этом, Лин Чжи продолжает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все они были взрослыми людьми. В мире бизнеса все друг друга знают, и порой незачем разоблачать взаимное использование — это часть правил игры и светских приличий. Юноша не видел смысла демонстративно разрывать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металось от света к тени. Мужчина и не заметил, как за этот короткий вечер полностью попал под влияние Лин Чжи, позволяя тому управлять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задумчивость Мин Яо, Лин Чжи слегка коснулся пальцами края чашки, готовясь к последнему аккорду своего плана. Было бы преступлением не воспользоваться номером с индивидуальной купелью. Пришло время окончательно закрепить этот вечер в памяти Мин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собирался заговорить, когда тишину комнаты нарушила вибрация телефона. Он вынул смартфон из кармана юкаты и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Лин-Лин, ты уже закончил?.. Слушай... я тут только во всем разобрался... Ох... Кстати, я же подготовил для тебя программу релаксации! Работа наверняка выматывает, а после источников массаж — самое то. Но официантка сказала, что стучала к тебе, а тебя нет. Ты где? Уже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Ху Тун, и голос его звучал крайне неуверенно. Обычно он называл Лин Чжи по имени, и лишь в моменты особого расположения переходил на слащавое «Лин-Лин». Сейчас же он явно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 Чжи и Цзи Шуанчэн покинули бассейн, и хотел загладить свою вину, обеспечив «полный сервис», чтобы Лин Чжи остался доволен. Услышав от персонала, что в номере никто не открывает, он испугался, что Лин Чжи разозлился и уехал,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его пригласил и он же сбежал в самом начале разговора. Это было некрасиво, но Ху Тун органически не переносил деловые беседы. Слушать чьи-то хитроумные интриги для него было физически мучительно — словно по коже ползали тысячи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уехал, — с улыбкой отозвался Лин Чжи. — Сижу в соседнем номере, болтаю. Спасибо за заботу,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включал громкую связь, но и не прижимал трубку плотно к уху. Учитывая, как близко он сидел к Мин Яо, тот слышал каждое слово Ху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завершился, Лин Чжи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молодой человек — симпатичный, подтянутый, с открытым и солнечным лицом. В руках он держал поднос с полотенцами и флаконами эфирных масел. Увидев Лин Чжи, парень на мгновение замер, а затем смущенно улыбнулся. В этой улыбке не было ничего от дежурной вежливости персонала — лишь чистое, почти юношеское восхищение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не упустил ни малейшей детали этой мимики, мысленно добавив еще одну «галочку» к списку прегрешений Ху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пригласил Лин Чжи в источники, так еще и прислал такого парня делать ему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 Яо представить эту сцену, как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 что пригласил Лин Чжи в источники, так еще и прислал такого парня делать ему массаж?»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приказать парню уйти, но Лин Чжи опередил его, вежливо отказавшись от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Он обернулся, держа в руках поднос с маслом и полотенцами.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Лин Чжи собирается... — сердце Мин Яо пропустило удар. — Но на мне классические брюки, это будет крайне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на чем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подошел к кровати и достал флакон. Масло, как и следовало ожидать, пахло гуйхуа. Золотистая жидкость медленно перетекала в стекле под мягким светом ламп, источая густой,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снимать юкату, лишь слегка подогнул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масла медленно потекла по икре к самой щиколотке, и он начал плавно втирать его в кожу. Аромат цветов становился все плотнее, обволакивая их, словно густой, неразличимый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http://bllate.org/book/15821/1427727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