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небо было высоким, а ветры — стремительными и сухими. Буквально за два-три дня колосья на току окончательно подсохли: стоило лишь слегка потереть их в ладонях, как спелые зерна с тихим шорохом 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обмолота староста Го Дацюань пригнал мула и привез тяжелый каменный каток. Животное мерно пошло по кругу, уминая разложенные на земле колосья; под весом катка те сплющивались, и зерно легко отделялось от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крестьянской семьи тягловая сила была самым ценным имуществом. Те, кто мог позволить себе хотя бы осла, считались зажиточными, а мул ценился вдвое дороже. Он был куда выносливее и сильнее: и в плуг его запрячь можно, и груза он увезет намного больше. В деревне Тополиной подобная скотина была только у Го Дацюаня, поэтому вокруг тока сразу собралась толпа любопытных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Маосянь и Го Дацюань о чем-то вполголоса беседовали в стороне, Ли Цинму вел мула, а матушка Чэнь и Ли Цинхун неустанно ворошили колосья 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на току семьи Ли народу собралось даже больше, чем во время жатвы. Весть о сорговой патоке разлетелась быстро, и теперь каждый хотел выслужиться перед главой семьи, надеясь, что в следующем году он поможет им с переработкой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было много женщин. Завидев Ли Цинвэня, они тут же окружили его, принявшись подшучивать и причитать, какой он беленький да гладенький. По их словам, он совсем не походил на деревенского сорванца, а выглядел как настоящий молодой господин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юноша пришел в себя, он почти не поднимался в горы, всё время пропадая дома за раздумьями о том, как заработать денег. На фоне деревенской детворы, которая целыми днями носилась по округе и загорела до черноты, Ли Цинвэнь и впрямь заметно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отвечать на расспросы степенно и вежливо, но из-за непривычки к такому вниманию казался окружающим на редкость послушным и кротким ребенком. Женщины, вконец измученные своими сорванцами, наперебой хвалили матушку Чэнь за такого рассудительного и спокойного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Цинвэня от этой похвалы даже кончики ушей заалели. На самом деле он вовсе не был таким уж тихоней, просто до сих пор не до конца освоился в этой незнакомой эпохе и не мог вести себя так же бесшабашно, как его Четвертый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младшему сыну неловко в окружении шумных соседок, матушка Чэнь пришла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стой на ветру, а то глаза пылью запорошит. Пойди-ка лучше спроси у дяди Го, не хочет ли он испить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мать просто ищет предлог, чтобы его выручить, Ли Цинвэнь медленно обошел ток и направился к северной меже. Однако не успел он дойти, как староста спустился с межи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вернулся к работе, но юноша заметил, что отец чем-то сильно озабочен: глубокая морщина между его бровей так и не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часа, когда первый слой обмолоченных колосьев убрали, а зерно сгребли в высокую кучу, ветер, как назло, стих. Без хорошего порыва было невозможно очистить урожай от шелухи, так что веяние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домашних станка для отжима сока уже были розданы соседям. Те, кому не досталось, то и дело подходили к Ли Маосяню с расспросами, как соорудить такой же. Отец сходил на подворье к одному из просителей, но вернулся с окровавленной рукой. Оказалось, он как-то неудачно зацепился: ноготь на большом пальце треснул и наполовину сорвался, кровь заливала всю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не стала докучать расспросами. Она достала из сундука бумажный сверток с кровоостанавливающим порошком, который специально привез из города Ли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само подсохнет, нечего лекарство зря тратить, — отец упрямо прятал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промолчала, но лицо её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присматривавший во дворе за племянниками, услышал разговор и тут же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рана глубокая. Если не присыпать, заживать будет долго, только время потеряете, да и работать не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серьезные глаза младшего сына, Ли Маосянь наконец сдался и взял сверток. Но поскольку пострадала правая рука, левой насыпать порошок было неудобно. Матушка Чэнь потянулась помочь, они начали неловко перетягивать сверток друг у друга, и тот внезапно выскользнул из рук, рассыпав драгоценное средство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с тобой сегодня такое?! — не выдержала матушка Чэнь. — Столько людей тебя звали, а ты первым делом побежал к этому Старине Ханю Седьмому! Лодырь несчастный, сколько мы в поле горбатились — его и след простыл, а как приспичило самому что-то смастерить, так сразу к тебе! Ты мало того, что пошел за него работу делать, так еще и руку искалечил, а он даже не заглянул спросить,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Маосянь пропускал ворчание жены мимо ушей, но сегодня, видимо, и у него на душе было неспокойно.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ленив он малость, но человек-то неплохой. У него нужда была, вот я и помог. А поранился сам, по неосторожности, нечего человека зазря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Чэнь, сама женщина работящая, больше всего на свете не терпела лентяев. Услышав, как муж выгораживает соседа, она в сердцах махнула рукой и вышла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долго стоял на месте, тяжело вздыхая. Он присел, пытаясь собрать хоть немного уцелевшего порошка, но тот смешался с пылью, так что пришлось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матушка Чэнь с грохотом ставила миски на стол, а отец сидел, не поднимая глаз. Едва закончив трапезу, он снова собрался на ток. Мать не стала его удерживать, но глаза её предательски заблестели от обиды и жалости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застыл в нерешительности, не зная, чью сторону занять. К нему подошла госпожа Цзян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пойду утешу маму. А ты ступай к отцу, поговори с ним. Кажется, его что-то гложет, но он никогда нам ничего не рассказывает, всё в себе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Цинвэнь вышел на улицу, Ли Цинхун молча последовал за ним. На заднем дворе по-прежнему царило безветрие. Почти все жители деревни сейчас были в полях, торопясь закончить жатву, так что на току Ли Маосянь был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рука сильно болит? — спросил юноша, глядя на сорванный ноготь, под которым виднелось нежное розовое мясо, и сердце его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Кровь уймется — и ладно, — Ли Маосянь даже не повел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бы поберегли себя. Мама ведь только из-за того и рассердилась, что за вас испугалась...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тебя прислала? — отец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кивнул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 вас что-то случилось... Отец, вы столкнулись с какой-то бедой?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на мгновение замер, глядя в ясные глаза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дядя Го заходил... Говорит, хочет доложить уездным властям о том, как мы сахар варим. Мол, так и мне награду выхлопочет, и, может быть, удастся добиться освобождения деревни от осенней подати в этом году. Вот я и раздумываю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«осенняя подать» была одним из дополнительных налогов в уезде Люшань. Её ввел новый глава уезда сразу по вступлении в должность. В первый год каждая семья платила по двадцать с лишним вэней, а в этом сумма вырастет до тридцати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сбора урожая стражники из ямэня объезжают деревни, проверяя зерно и собирая деньги. Если деревня не платит в срок, власти отказываются принимать у неё налог зерном. А если даже удается собрать деньги позже, крестьянам приходится самим везти зерно за сотню ли на государственные склады, где стража и чиновники снова начинают придираться и вымогать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несколько деревень не смогли расплатиться вовремя, и им пришлось хлебнуть горя. С тех пор при одном упоминании этой подати у всех крестьян Люшаня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но разве получить награду и освобождение от налога — это не благо? О чем же тут горевать? — не выдержал Ли Цинхун, до этого хранивший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дети, не до конца понимаете, насколько важно то, что мы сделали. На севере сорго — основа всего. Если с одного му земли можно получить столько сахара, то представьте, что будет, когда засеют десятки и сотни тысяч му... Сорго дает много зерна, да еще и сахар в придачу. Если местный чиновник доложит об этом двору, это сочтут за величайшую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начал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хотите, чтобы глава уезда присвоил себе эту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Нынешний глава нашего уезда — человек алчный и низкий. Он только и делает, что обирает народ да тиранит округу. Пусть я всего лишь песчинка в этом мире, но не желаю служить подставкой для седла такому ничтожеству. Он спит и видит, как бы выслужиться и продвинуться по службе, идет по головам ради своих целей. Одной рукой он душит людей налогами, а другой сулит награды за полезные советы. Не нужны мне его грязные деньги, и славу свою я ему отдавать не хочу. Но и подать эта... Деревне сейчас ох как нелегко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пять вэней для многих семей были огромной суммой, а ведь это был далеко не единственный налог за год. Ли Маосянь разрывался: он не хотел помогать подлецу-чиновнику в карьере, но и смотреть, как односельчане отдают последнее,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Ли Цинвэнь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разве дядя Цинь не служит помощником главы в уезде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вздрогнул от неожиданности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то этот сладкий сорго вы привезли именно из уезда Ли, верно? — продолжал юноша. — Значит, вы можете как можно скорее сообщить о способе варки сахара дяде Циню. Пусть заслуга за это открытие официально достанется ему. Тогда никто другой не сможет наложить на неё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так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Верно говоришь! Сынок, это же прекрасная мысль! Я ведь и так собирался писать письмо твоему дяде Цинь, у них там этого сорго — целые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уже собрался бежать домой, чтобы взяться за кисть, но сын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осенней подати, не берите в голову. В этом году в деревне посадили больше десяти му этого сорго, и патоку по уговору отдадут нам. Мы можем наделать из неё рулетов из боярышника и шацимы на продажу, а вырученные деньги одолжить тем семьям, кому совсем невмоготу платить налог. Разумеется, не даром — пусть в следующем году вернут долг либо сорговыми стеблями, либо патокой, либо деньгами. Так мы и деревне поможем в трудный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рассудил просто: сорго показало себя отлично, в следующем году его посадят в каждом доме, так что люди в любом случае заработают. Глядишь, тогда эта подать уже не будет казаться такой неподъемной.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резко остановился и с нескрываемым восхищением посмотрел на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Цинвэнь, а ведь ты всё продумал!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 сами об этом думали, отец. Просто забот навалилось столько, что мысли в кучу не сразу собрались. Я ведь всему у вас и у старших братьев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Ли Маосянь бросился домой. Он так усердно растирал тушь, что заполнил всю тушечницу, и, не жалея бумаги, исписал несколько плотных листов. Узнав, что письмо нужно срочно доставить в уезд Ли, матушка Чэнь безмолвно достала из тайника все семейные сбережения. Деньги, вырученные за сахарные узоры, еще не успели согреться в руках, как глава семьи забрал их и поспешил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из уезда, от недавней меланхолии не осталось и следа. Он даже начал потихоньку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поднялся долгожданный ветер. Ли Цинму и его шурины пришли пораньше: втроем они быстро перевеяли зерно, даже не дав Ли Маосяню притронуться к лопате. Урожай тут же засыпали в мешки и перенесли в амбар.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 Маосянь строго-настрого наказал всем домочадцам: на любые вопросы о сорговом сахаре отвечать, что ничего не знают. Мол, со всеми делами — только к главе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Чэнь, понимая, что всё это — затея младшего сына,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у нашего сынка светлая, проницательная. Родись он на пару десятилетий раньше, пошел бы к учителю, выучился — и наверняка стал бы большим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Цинвэнь мгновенно вспомнил свои мучительные десять лет за учебниками в прошлой жизни и невольно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прозвучал так отчаянно и жалобно, что вся семья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смышленый, неужто грамота тебе не мила? — удивились родные. — Землю пахать — труд тяжкий: пот градом катится, спины не разогнуть, а урожай — дело ненадежное. Куда лучше быть ученым человеком — счета вести, делами заправлять. Это же почетнее, чем в навозе ковыряться.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затряс головой так сильно, что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мне хоть пару лет дадут передохнуть! — в панике думал он. — Только-только сдал экзамены — и снова в этот омут?»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мольбой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 я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Маосяня рассмешила такая реакция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Цинвэнь. Ныне государственные экзамены уже много лет как отменены, так что в учении сейчас особого проку нет. Мы не станем тебя неволить, даже если деньги будут. Но грамоте всё же обучиться придется: неграмотный человек — что слепец, в делах ничего не смыслит.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закивал, точно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Буквы выучу, это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http://bllate.org/book/15828/1434901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