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мне...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вышел из машины, сохраняя на лице абсолютное бесстрастие. Гуань Инцзюнь замер у открытой дверцы; под порывами резкого холодного ветра его мысли немного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корпусе ты жил?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 юноша указал вперед, едва заметно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сомневаюсь в тебе, — бросил офицер,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побеждать, идти напролом, но рядом с Жочэнем все его проверенные методы и аналитические приемы почему-то давали осечку. Молодой господин не ожидал такой прямолинейной честности и на мгновение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в молчании. Затем мужчина произнес, и голос его прозвучал низко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проверить тебя,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тяжело вздохнул, украдкой взглянул в эти удивительные, ясные глаза и почувствовал, как в горле встает ком. Слова застряли. Он не знал, как объяснить свои мотивы, и тем более не смел облечь в слова то, что творилось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 Дашанто, расположенный на самом востоке Цзюлуна, был районом бедноты. Изысканный, почти неземной облик Цзянь Жочэня казался здесь чем-то чужеродным, невозможным. Стоя на ветру, юноша выглядел совершенно естественно, будто всё это было ему привычно. В нем чувствовалась странная, пугающая уверенность — словно лесной дух, вышедший к стае волков и ничуть ими не смущенный. Достаточно было одного его вздоха, чтобы заставить хищников попятиться и сменить роли преследователей на преследуемых.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 человек, для которого истина превыше всего. Стоит в его душе зародиться сомнению или любопытству, он не успокоится, пока не докопается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эту страсть к деталям. Это был профессиональный рефлекс опытного детектива. Но так продолжаться не могло — это мешало их сотрудничеству. Сейчас было важно позволить напарнику самому найти ответ. Что бы Жочэнь ни сказал сейчас — правду или ложь — инспектор всё равно не поверит словам. Он поверит только тому, что увидит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руки в карманы, юноша кивнул в сторону обветшалых строений: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Но раз уж ты решился на это, будь готов принять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шел следом, запоздало жалея, что не вглядывался в его глаза подольше. Может, тогда он смог бы отличить искреннюю усмешку от притворной. Но теперь оставалось только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этом трущобном квартале было временным. Жестяные конусообразные абажуры мерно раскачивались на ветру, бросая неровные пятна света на разбитую пыльную дорогу. Офицер мельком огляделся. Даже работая под прикрытием, он никогда не жил в такой дыре. В Бангкоке в подобных лачугах и контейнерах ютились разве что чернорабочие из нарколабораторий да мелкие сошки из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Жочэнь так стремился публично разорвать связи с семьей Цзянь. Если бы Цзянь Миншань выделял сыну хотя бы крохи из своего состояния, юноше не пришлось бы пройти через такие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их шагов — уверенный и гулкий — раздавался по гравию и песку строительной площадки. Жочэнь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Третья комната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подбородком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Здесь большая текучка, живут в основном рабочие с карьера. Не знаю, успели ли сдать мою комнату кому-то другому. Если там заперто, домовладелец живет неподалеку, в жилом блоке при заводе. Можем сходить за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невольно сжал кулаки так, что побелели костяшки. В этой ситуации он сам инициировал проверку, но чувствовал себя так, словно на скамье подсудимых сидит именно он. Жочэнь проявил лишь минутное замешательство в больнице, а всё остальное время держался... пугающе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постучал в хлипкую дверь. Вскоре послышалось шарканье ног. Мужчина, открывший им, выглядел крайне раздраженным; в руке он сжимал початую бутылку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железной двери приоткрыться, как наружу вырвалась волна спертого тепла, пахнущего перегаром, кислятиной и рвотой. Юноша непроизвольно отступил на шаг, но Инцзюнь, чье обоняние было куда острее, замер как вкопанный. Предъявив удостоверение,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CID. Нужно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из головы незнакомца выветрился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Я вроде ничего не нарушал...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 стал отвечать. Достав блокнот, он начал 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сюда въехали? Что знаете о предыдущем жильце? Остались ли после него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пришли не по его душу, мужчина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месяц как тут. Жилье дешевое, спрос большой, до работы рукой подать. Как только освободилось — сразу заехал.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почесал затылок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парень у нас на карьере был знаменитостью. Красивый такой, кожа белая-белая. Говорили еще, у него на кончике уха родинка красная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почувствовал укол раздражения. Сладковато-похабный тон этого человека действовал на нервы. Его пальцы сильнее сжали ручку, и на бумаге прочертилась неровная, ломаная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вещи, которые он оставил? — холодно спросил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облизнул губы и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утиль сдал... продал как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стоявший чуть поодаль,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подсказывать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покраснела шея, кончик носа стал пунцовым, ты чуть наклонил голову и поджал губы. Ты лжешь, — отрезал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приподнял бровь. Надо же, инспектор за один вечер освоил азы чтения микровыражений? Он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забрать свои книги. Они еще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изумленно взглянул на него, и на душе стало чуть спокойнее. Такая открытость... Если здесь и была какая-то тайна, то, возможно, она была пустяковой.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Жочэня, на мгновение лишился дара речи. Гость был настолько хорош собой, что походил на небожителя, спустившегося в эту грязь. «Жаль, что парень», — мелькнуло в хмельной голове соседа. Сглотнув, он забормотал, окончательно теряя волю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Да я сжег часть. Только одна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ты за человек, почему не сжег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книги были подержанными, на них наверняка сохранились пометки прежнего владельца. В Сянгане девяностых в полиции еще не было штатных графологов, приходилось обращаться к экспертам. А ведь Ли Чанъюй — как раз такой эксперт, и он работает на 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приняв решение, юноша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одна. Верни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всё еще одурманенный алкоголем и красотой гостя, послушно нырнул в комнату и вытащил из-под ведра с дровами потрепанный том, насквозь пропитанный соляркой. Верхняя часть книги обуглилась, нижняя была испачкана маслом. Жочэнь потянулся к ней, но дорогу преградила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осторожно перехватил книгу за уголок через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хватайся, запачкаешься.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открыл титульный лист. Там детским, неуверенным почерком было выведено имя: Цзянь Жочэнь. Каждое движение кисти выдавало робость и отсутствие твердой руки. Это было совсем не похоже на тот почерк, который Жочэнь демонстрировал сейчас: уверенные, каллиграфические росчерки, полные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быть экспертом, чтобы понять — писали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не меняясь в лице, оторвал клочок бумаги с именем и аккуратно завернул его в платок. В голове набатом билась мысль: «Может, я ошибся? Может, он никогда и не умел писать как мастер, и это и есть его настоящий почерк?» Он решил подождать: когда они вернутся в машину, он попросит Жочэня написать что-нибудь еще раз. Только тогда можно будет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испорченную книгу мужчине, офицер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она бесполезна. Дожигай.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повернулся к жильцу: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что-нибудь? Я готов выкупить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проверить всё, что осталось, чтобы владеть информацией. Возвращаться сюда во второй раз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 любят деньги. Услышав о выкупе, мужчина, пошатываясь, вытащил из шкафа пластиковую банку. На ней маркером было косо написано: «Витамин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лицо юноше, сосед заискивающе затер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и осталось. Я у хозяина спрашивал, он сказал — это... витамины какие-то, полезные. Я сначала сам хотел выпить, утром съел четыре штуки, так в тот же день на карьере в обморок и грохнулся. С тех пор боюсь трогать. Как их вообще едят? Жевать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Жочэнь покрутил банку в руках, быстро осматривая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кустарный товар — никакой маркировки на флаконе. Но даже фальшивомонетчики от медицины обычно используют дешевую аскорбинку или обычный мел. От них взрослый здоровый мужчина не падает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опустил взгляд на банку, голос его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без тени сомнения вложил флакон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на экспертизу. Полагаю, с этим препаратом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нашелся с ответом, растерянно сжимая банку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витамины, от которых сознание теряют? — Жочэнь горько усмехнулся. — Теперь понятно, почему после переезда я стал чувствовать себя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Ло Биньвэня, конечно, сыграла свою роль, но легкость в теле не могла быть самообманом. Прежде это тело было изможденным, слабым, Жочэнь задыхался после пары шагов. Отчасти это объяснялось бедностью, но Сянган девяностых был полон возможностей. При трудолюбии прежнего владельца он мог бы спокойно мыть посуду в любом ресторане и не голодать. Но когда юноша только очнулся, слабость была за гранью 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меня планомерно травили, — заключил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перебрал в уме возможных врагов. Цзянь Ханьюй? Сомнительно: ему нужна была кровь Жочэня, живой донор, а не труп. Лу Цянь? Тоже вряд ли — их конфликт еще не зашел так далеко, чтобы переходить к убийству. В оригинальном романе Жочэнь вообще не задевал интересов Лу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они,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унаследовал памяти прежнего Жочэня, и все знания ограничивались лишь скудными строчками романа. Будь у него больше фактов, он бы уже вычислил отравителя.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Жочэнь размышлял, Инцзюнь тоже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Жочэнь — это не Жочэнь, то откуда он узнал про отравление, едва взглянув на банку? Не может же быть, что тело одно, а души —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Детективу пришлось выбирать: продолжать расследование или идти к гадалкам. Нынешний комиссар Лэ Цзиньвэнь в свое время вел похожее дело: серийный убийца, лишивший жизни семерых, клялся, что невиновен, и обвинял четверых других личностей, живших в его голове. Прямо в допросной он впал в такое безумство, что даже бывалый Лэ Цзиньвэнь не на шутку перепугался. Неужели Жочэнь — такой же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убрал флакон в пакет для улик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откуда взялось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Гуань, выяснить это — твоя работа. Столько времени прошло, я уже и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купюру в тысячу гонконгских долларов, он протянул ее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в порядок. Грязь и вонь до добра не доводят — только до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оторопело принял деньги, машинально потирая бумагу пальцами. Стоили ли книга и банка таких денег? Или Жочэнь просто проявил сочувствие и действительно хотел, чтобы сосед взялся за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последний взгляд на комнату. Он не ожидал, что эта поездка принесет такие плоды... Если бы этот рабочий был хоть немного честнее и не пытался прикарманить чужое добро, о подмене витаминов можно было бы и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жилой блок и молча сели в машину. Инцзюнь протянул юноше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взял ручку и, не пытаясь ничего скрыть, уверенно вывел иероглифы на бумаге. Офицер медленно разжал кулак, в котором прятал платок с обрывком титульного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совершенно разных почерка лежали перед ним, разбивая в прах последние надежды. Свежая запись — каллиграфическая, полная изящества и силы, результат долгих лет упражнений. А та, что была пропитана маслом — лишь старательная, но неумелая ученическая 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инспектора, державшая блокнот, мелко задрожала. Ему казалось, что чьи-то невидимые пальцы сдавливают ему горло; в шее возникла тупая боль, а голос стал сиплым: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объяснения. Как человек может за месяц изменить почерк до неузнаваемости? Всего один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выронил улики, но в последний момент отшвырнул их на панель приборов. Резко дернув рукой к поясу, он первым делом нащупал кобуру, но не нашел в себе сил направить ствол на Жочэня. Вместо этого он выхватил наручники и с лязгом защелкнул их, сковав правую руку юноши со своей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бросил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пристально посмотрел на него. Юноша почувствовал, как воздух вокруг сгущается. От инспектора исходила аура подавляющей, почти осязаемой власти — за внешним спокойствием скрывалась глубокая, выстраданная ярость человека, привыкшего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Инцзюнь, если не веришь — вези меня на генетическую экспертизу. При поступлении на медицинский факультет Университета Сянгана проверка была строжайшей, все данные сохранены, включая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прямо встретил взгляд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ты, в конце концов, меня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рванул руку на себя, сокращая расстояние между ними до минимума;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о собственной врожденной болезни. За месяц невозможно так поставить руку, ты снова мне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«ДНК... Самое важное — это ДНК. Родинка на кончике уха, живая мимика, характерные черты лица... Всё указывает на то, что это тело Цзянь Жочэня, его невозможно было подменить. Но как в одном теле могут уживаться две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боролся с чувствами, абсурд сталкивался с реальностью. Конфликт между логикой и очевидностью буквально разрывал инспектора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Откуда? Как ты здесь оказался? Неужели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глухо он копал, тем больше узнавал — и тем меньше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смотрел на него и видел каждое мимолетное движение на лице мужчины. В глазах офицера отражалась мучительная борьба, всё его тело было напряжено до предела. Эта нерастраченная энергия не находила выхода, застревая в груди, отчего дыхание стало тяжелым, а лицо пошло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низко опустил голову и едва слышно, сквозь зубы,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 мне...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удивленно моргнул. Он видел, что напарник на пределе. Такие слова из уст этого человека не были простой уловкой или попыткой задобрить. Он действительно страдал, разрываясь между профессиональным долгом и 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не сразу нашел ответ. Он перехватил цепь наручников и что было силы рванул на себя. Офицер, не ожидавший такого напора, подался вперед. Юноша придвинулся к самому его уху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Гуань, если ты такой смелый — тащи меня в допросную. Придумай статью... наркоторговец под прикрытием? Или иностранный шпион? Я готов к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Инцзюнь застыл, словно превратился в камень. Глаза его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Жочэнь!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срывающийся на истерику крик, вырвавшийся из самой глубины души, оборвал фразу юноши. Жочэнь увидел, как на шее мужчины бешено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Инспектору казалось, что остатки его рассудка уносятся прочь вместе с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тебя допрашивать, я бы не привез тебя сюда! Я бы не ждал столько времени и уж точно не сидел бы сейчас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расстегнул наручники и отстранился, пытаясь удержать ускользающее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к Ли Чанъюю.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ведет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его действий совершенно не укладывалась в попытку доказать его вину. Напротив. Казалось, офицер всеми силами пытается найти подтверждение его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отчаянную попытку... самовнушения.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http://bllate.org/book/15833/1439595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