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открывал, то закрывал рот, совершенно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 покое инопланетное происхождение Ши Цина и его неопределённую половую принадлежность, одного лишь юношеского облика было достаточно, чтобы Инь Минчжэн почувствовал себя последним грешником.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распластанный на полу и придавленный чужим весом, он задал вопрос, терзавший его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вообще...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Совершеннолетний? Что это значит? — искренне удивился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— сколько тебе лет? — мужчина, преодолевая сопротивление, сумел немного приподняться и опереться на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нескольких сеансов «силовой тренировки» под тяжестью этого живого пресса его тело стало чуть выносливее. И хотя скинуть Ши Цина по-прежнему не получалось, он хотя бы мог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пару движений, как он почувствовал, что юноша сверху снова «прибавил в весе».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звонкий, горделивый голос Ши Цина, словно он ждал похвалы за своё достижение: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моего рождения прошло примерно пятьдесят с лишним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едва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Ши Цин сидел на мужчине с самым невозмутимым видом, продолжая вдохновенно сочинять на ходу. — Время для Механической расы не имеет значения. После рождения я бороздил просторы вселенной вместе со своей свитой из механизмов в поисках новой планеты. И пока не нашёл Голубую звезду, я не проявлял никакой активности. Так что можно сказать, что я едва родился — и в этом не будет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человечества, привыкший во всём искать логику, тут же зацепился за слабое место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лет ты уже находишься на нашей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по вашему времени, то примерно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Инь Минчжэна бессильно подогнулись, и его затылок с глухим стуком приземлился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строгим, почти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Голубой звезде возраст отсчитывается с первого дня пребывания в этом мире. Раз ты здесь всего неделю, значит, по нашим меркам ты ещё сущий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как и ожидалось, впал в полное замешательство. Он слегка склонил голову набок, хлопая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вашей планете я — младенец?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чистые, невинные глаза, Инь Минчжэн испытывал крайне противоречивые чувства. Он и сам не понимал, чего в его душе сейчас больше: неловкого раскаяния за обман «ребёнка» или ликования от того, что он наконец нашёл способ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он даже не солгал. Дети на Голубой звезде действительно считали свои годы с момента появления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на лице выражение предельной серьёзности, Инь Минчжэн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 по нашим законам заниматься любовью можно только с восемнадцати лет. Детям это категорически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задумался, а затем покладисто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ты мой суженый, я тебя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Инь Минчжэн перевести дух, как ладонь Ши Цина легла ему на грудь, поверх кителя. Лицо юноши вновь приняло упрямое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нам нельзя заниматься любовью, давай хотя бы выполним вашу процедуру притирки деталей. Это ведь не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брезгую твоими деталями, так что и ты не смей брезговать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безапелляционное заявление, Инь Минчжэн потрясённо распахнул глаза. Он рванулся в сторону, пытаясь оттолкнуть пришельца: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изо всех сил, на его руках вздулись вены, а мышцы, скрытые под одеждой, напряглись, наливаясь мощью. Однако тонкие и изящные пальцы Ши Цина с непостижимой силой прижали его запястья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Ши Цин выпрямился и с абсолютно довольным видом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герой человечества так и остался лежать в оцепенении, не в силах осознать произошедшее. Он безучастно смотрел в потолок, пока Ши Цин, стоя над ним, не слизнул влагу с губ с видом истинного гурмана.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на вашей планете существует такая процедура, — пробормотал многотысячелетний «младенец», — это и впрямь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свою дегустацию, Ши Цин присел на корточки перед всё ещё пребывающим в прострации Инь Минчжэном и деловито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 этого дня будем проводить такую процедуру ежедневно. Пока мне не исполнится восемнадцать по меркам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лидер, за всю свою долгую и праведную жизнь ни разу не позволявший себе подобных вольностей, только что лишился своего первого поцелуя. Он тупо смотрел на юношу, в чьём облике торжествующее удовлетворение странным образом сочеталось с кристальной чистотой и безграничным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всегда по-особенному смотрят на тех, с кем разделили подобный интимный момент. После этой внезапной «притирки деталей» Инь Минчжэн впервые по-настоящему осознал, насколько необычайно красив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видеть в лагерях выживших хрупких и миловидных юношей. И пусть они не могли сравниться с ослепительным сиянием Ши Цина, до вторжения инсектоидов такая внешность обеспечила бы им толпы фанатов и блестящую карьеру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нынешнем мире, где ценилась лишь грубая сила, подобные создания — неспособные ни сражаться с Жуками, ни выполнять тяжёлую работу — были обречены. Они становились лишь дорогими игрушками, запертыми в золотых клетках на потеху своим покровителям.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Инь Минчжэну предлагали такую «певчую птицу», но он наотрез отказался, заявив, что подобные пустяки его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сам оказался прижат к полу этим тонким и с виду беззащитным юношей, вынужденный терпеть его настойчивые попытки познать чужую физиологию.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мужественном лице, наконец-то осознавшем всю неловкость ситуации, проступил густой, жаркий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Уровень отторжения Инь Минчжэна: 97/100]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этой сценой Система, видевшая, как Инь Минчжэн пытался перехитрить Носителя, а в итоге сам угодил в ловушку, стоически активировала полнофункциональный фильтр «Цензура». Теперь её восприятие автоматически блокировало любые сцены, не предназначенные для детей младше трёх лет, заменяя их густой мозаикой.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в магазине Главного управления она скачала пособие: «Как наладить доверительные отношения со своим Носителем».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душевным трепетом она открыла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как раз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ты это купила?»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строго следуя рекомендациям пособия, торжественно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скорбный час одна невинная Система безвозвратно почила. Её уход был мучителен. Я купила это, дабы спасти то, что осталось от её цифровой души»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Носитель соизволит меня утешить, я по-прежнему останусь вашей любящей и преданной Системой...»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Цину всё чаще казалось, что интеллект его помощницы стремительно деградирует.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всё же решил проявить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соболезнования. Мне заказать венок к твоей базе данных?»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ожидавшая, согласно пункту «Носитель в тревоге и смятении начнёт справляться о вашем самочувствии», замерла. Она молча удалила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обращать внимания на такие мелочи»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Носитель безупречно выполнял задания... (плачущий_смайлик.jpg)»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вскоре осознал, что с того памятного дня Ши Цин превратился в маленького хищника, который не спускал с него голодных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проголодался? Сначала притирка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спать и не желает развлекать гостя? Сначала притирка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просит убрать из комнаты навязчивых андроидов? Сначала притирка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было бесполезным. Этот пятидесятитысячелетний «младенец» запросто прижимал его к полу, к стене, к кровати или даже к панорамному окну, устраивая «стенной напор» во всех возможных вариациях. И только когда взрослый мужчина, густо краснея от стыда, наконец уступал, Ши Цин с довольным урчанием отпускал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не раз пытался воззвать к его чувствам, надеясь, что Ши Цин поможет Голубой звезде в качестве его суженого, но неизменно получал решительный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Механическая раса никогда не помогает другим видам, — отрезал инопланетный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сколько бы Инь Минчжэн ни убеждал его, Ши Цин только демонстративно затыкал уши. Более того, подобные предложения заставили его насторожиться: он принялся ревностно оберегать своего пленника, обеспечивая его всем необходимым в пределах комнаты, но категорически запрещая её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Ши Цин «закончил просмотр» сериалов, он появился в комнате ранним утром, когда небо за бортом едва начало светлеть. Юноша привычным жестом юркнул под одеяло к Инь Минчжэну.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внутри, как он тут же понял: мужчина лишь притворяется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войн с инсектоидами тот привык просыпаться от малейшего шороха. Его инстинкты были отточены до предела, так что он никак не мог проигнорировать появление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Цину было всё равно. Он поудобнее устроился в объятиях Инь Минчжэна и поднял голову, изучая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«Кожа — отличная, — Ши Цин принялся анализировать ситуацию вместе с Системой, глядя на мужчину сквозь полуприкрытые веки. — Эмоциональная отдача — на высоте, упругость — выше всяких похвал. А ресницы-то какие длинные... Настоящий красавец»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он опять краснеет. Как же мне нравится его вечное смущение и неспособность дать отпор»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Ши Цин с тихим смешком придвинулся к лицу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чьё восприятие было скрыто за плотной мозаикой, с невозмутимостью буддийского монаха принялась скачивать сборник «Триста детских песенок».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Цин тем временем, точно ласковый, но властный котенок, продолжал свою экспансию. Даже когда его механизмы получили желаемую порцию внимания, он не спешил отстраняться, настойчиво прижимаясь всем телом к Инь Минчжэну. Он не успокоился до тех пор, пока мужчина, не выдержав такого напора, наконец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частоту подобных встреч, Инь Минчжэн так и не научился воспринимать их спокойно. Каждый раз он чувствовал себя нелепо и скованно, теряясь под натиском этого странного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вполне доволен своей ведущей ролью, но, учитывая, что за три дня уровень отторжения снизился всего на пять пунктов, решил немного поддаться.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мужчина, окончательно смутившись, замер подобно каменному изваянию, позволяя Ши Цину делать что угодно, юноша внезапно остановился. На его лице проступило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участвуешь в процессе? — капризно спросил он. — Я один выполняю всю программу. Ты что, решил свалить на меня всю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мог без тени страха смотреть в глаза колоссальным маткам инсектоидов размером с небоскрёб.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без колебаний бросаться в бой против многоглавых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в одиночку сдерживать легионы низших Жуков, которым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под пристальным и обиженным взглядом подростка, его решимость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Ши Цин впервые за свои пятьдесят тысяч лет открыл для себя этот аспект бытия. Каждый раз он бросался в атаку с пугающим рвением, точно молодой леопард, который сначала загоняет добычу, а затем начинает её нежно, по-детски покусывать.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«добычи» эти укусы не были болезненными — скорее они напоминали ласку. И теперь этот маленький хищник требовал, чтобы добыча начала кусаться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чувствовал, что не может этого сделать. Сама мысль о том, что он получает от этого удовольствие, казалась ему преступной. Как он может проявить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тогда станет в собственных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мгновенно распознал его внутреннее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вкрадчиво взял Инь Минчжэна за руку, выдвигая козырь, перед которым этот человек с его гипертрофированным чувством долга не смог бы устоять: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очень хочешь выйти из этой комнаты и осмотреть корабль? Если ты примешь активное участие в нашей процедуре, я позволю тебе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раз. Только один, — юноша принялся легонько раскачивать его руку, мастерски пуская в ход всё своё обаяние. — Ну пожалуйста. Всего один разочек,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посмотрел на него. В сияющих глазах Ши Цина он словно увидел того самого леопарда, который, предвкушая успех, весело помахивает хвостом и ждёт, когда жертва сама прыгнет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он, хоть и был несколько увлечён... кхм... процессом, всё же сумел кое-что разузнать. По крайней мере, он составил примерный портрет хозяина этого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наивен, но далеко не глуп. При всей своей чистоте он обладал поразительной способностью к обучению. Он легко поддавался на уговоры, но при этом виртуозно использовал капризы и лесть для достижения своих целей. И чем дольше они общались, тем яснее Инь Минчжэн понимал: если бы не пропасть между их мирами, он мог бы по-настоящему привязаться к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оставался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добр и мил ни был Ши Цин, он всё равно намеревался вечно держать его здесь, в этой стальной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заставил себя подавить голос совести и чувство вины. Он осторожно привлёк подростка к себе, ощущая его прохладную, мягкую кожу. Прикрыв глаза, он позволил слабой улыбке коснуться губ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Ши Цина жгла его сердце калёным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сознаю, что поступаю подло, — Инь Минчжэн притянул юношу ближе. — Я лжец. Наступит день, когда я брошу его и покину этот корабль»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ли Ши Цин горевать тогда? Прольются ли слёзы из этих прекрасных, чистых серебристо-белых глаз?»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Инь Минчжэн отстранился. Глядя на Ши Цина, который, разомлев, прильнул к нему, он почувствовал, как тяжесть на душе становится почти невыносимой. Его взгляд встретился с сияющими глазами юноши, полными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обманул его. Этого искреннего, доверчивого инопланетного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 Пойдём осматривать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выпустить меня, если я проявлю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Инопланетный подросток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десять раз! Десять!!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смышлёно выставил вперёд ладони, загнул один палец и просиял от самодовольства, точно охотник, чья ловушка наконец захлопнулась: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выполнили программу только один раз. Осталось ещё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приступай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это с нескрываемым торжеством, Ши Цин выпятил губы, всем своим видом показывая, что ждёт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несколько секунд молча смотрел на него. Затем его губы невольно дрогнули в улыбке. Он крепче обхватил юношу, притянул его к себе и, наклонившись к самому уху, прошептал низким, бархатистым голосом, в котором слышался сдержанный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Уровень отторжения Инь Минчжэна: 90/100]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http://bllate.org/book/15834/1428017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