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этим скандалом пользователи сети наконец-то поняли истинную суть происходящего. Это была настоящая грызня пауков в банке — омерзительная, грязная и до крайности захватывающая драма, затмившая собой все главные события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люди искренне сочувствовали подростку, из которого едва не вырезали сердце, но когда вскрылись все хитросплетения их родственных связей, жалость поутихла. Впрочем, жизнь есть жизнь: все радовались, что полиция успела вовремя и ребенка не затащили на операционный стол ради чужого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угроза миновала, Вэй Сянжун наконец смог перевести дух. Он навестил Цзян Бо в камере, и, увидев его лицо — лицо человека, который так и не признал своей вины, — едва сдержался, чтобы не ударить его. Этот сноб всегда смотрел на Сянжуна свысока, хотя они оба кормились из рук семьи Цзян. Один стоил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мужчина помчался в больницу. Гнев кипел в нём, рука сама собой сжималась в кулак, но, увидев смертельную бледность Вэй Цзябая и его посиневшие губы, отец опустил руку. Один удар — и из этого тщедушного тела просто вылетит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Сянжун молчал, а Цзябай и не думал униматься. Он требовал вернуть дядю, кричал, что это отец во всём виноват. Ему донесли, что именно родитель сдал всех полиции, разрушив последний шанс на спасение. Еще немного — и у подростка было бы здоровое сердце, он мог бы жить долго и счастливо рядом с любимым дядей... И всё это пошло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близнецы — просто бастарды! — визжал Цзябай, заходясь в кашле. — Они ничтожества! Отдать мне свои сердца — это их долг, их единственная ценность! Ты предал маму, завел этих выродков на стороне... Будь ты проклят!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бросился на отца, пытаясь вцепиться ему в лицо, но его изношенное сердце не выдержало вспышки ярости. Юноша схватился за грудь и рухнул на пол. Сянжун, не в силах просто смотреть на его смерть, бросился звать врачей, и мальчика немедленно увезли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самого Вэй Сянжуна превратилась в ад. И в больнице, и дома на него косились с нескрываемым презрением. Цзян Юйцзинь была чудовищем, но и её муж, типичный «феникс», оказался не лучше. Поднялся за счёт жены, а сам годами спал с собственной сестрой. Пусть они и не были кровными родственниками, но выросли в одном доме и значились в одной домовой книге. Для общества это было за гранью.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стариков Вэй тоже была растоптана в пыль. Муж Вэй Юнь немедленно подал на развод. Семья Вэй, еще вчера купавшаяся в лучах славы и достатка, сегодня стала объектом всеобщего омерзения.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Бо оставался под стражей. Хоть преступление и не было доведено до конца, на свободу он выйдет нескоро — его ждала та же участь, что и сестру. Как только об аресте стало известно, акции компании «Цзинсюнь» рухнули. Семья Цзян, как ни старалась, не смогла замять этот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Хуну доложили о случившемся немедленно. Он и представить не мог, что Бо зайдет так далеко. Несмотря на то, что старик официально отрекся от приемного сына, по репутации рода был нанесен сокрушительный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не стал скрывать правду от родителей. Выждав момент, он осторожно рассказал обо всем. Отец задрожал от ярости, а старуха-мать просто лишилась чувств. Придя в себя, она долго голосила, пока не вспомнила: Бо в тюрьме, а Вэй Цзябай остался совсем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жена всё еще печется о внуке, старик Цзян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есть отец! Если родному отцу на него плевать, почему мы должны совать нос в это дерьмо?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зашлась в плаче по внуку, которого сама вынянчила: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Сянжун — бесстыжая тварь! Предал нашу Юйцзинь, заделал близнецов на стороне... Третий чуть не вырезал этим близнецам сердца, неужели ты думаешь, что Сянжун теперь будет заботиться о моем Сяо Бае? Да он только и ждет, когда тот подохнет! Нет, Хун, поезжай и забери его. Если не ты, то я сама за ним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Поезжай, — отрезал старик, — забирай его и живи с ним где хочешь. Но в этот дом ты больше не вернешься. Вспомни, что я говорил Юйцзинь в самом начале? Я предупреждал, что этот парень — дрянь. И что ответили вы с дочерью? Она возненавидела невестку только за то, что та открыла ей глаза, и вышвырнула Чэньчэня! И ради чего? Посмотри на её «великую любовь»! Посмотри, во что превратился мужчина, ради которого она пошла против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Старика снова госпитализировали. После его угроз старуха не посмела забрать Цзябая, но, дежуря у постели мужа, она то и дело пыталась подговорить старшего сына привезти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Цзян Хун получил папку от Ся Минфэн. Там было всё: как Цзян Бо и Юйцзинь изначально планировали вырезать сердце у Цяо Юаньцзина, как именно Минфэн подбросила Бо информацию о близнецах и как она же предупредила Сянжуна. У Хуна потемнело в глазах. Если бы перед ним не сидела его собственная мать, он бы не ручался за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 просто швырнул документы старухе и ушел, решив больше не вмешиваться. Отец был прав: у Вэй Цзябая есть отец, пусть он и разбирается. Хун не верил, что мальчик был в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«Кровь у него такая же холодная, как у его матери»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Просмотрев бумаги, старуха едва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нам это наказание?! — только и смогла прохрипеть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Минфэн отправила копии документов и в полицию. Прошлые «случайные» аварии были отправлены на пересмотр, и список обвинений против Цзян Бо пополнился новыми статьями.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Цзян Хун отправился к Ся Минфэн. Теперь найти её было легко — в компании ему не препятствовали, и он вошел в её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Юаньцзином всё в порядке? — с тревогой спросил он. — Ты и чета Цяо... вы не пострадали?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 Я знала, что ты придешь.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Минфэн была спокойна, но прощать мужа не собиралась. Она пересказала ему сон, о котором поведал ей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виноват перед ним» — Хун закрыл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бдительность Минфэн, кошмар из сна стал бы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Минфэн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была слепа, когда выбрала тебя. А Юаньцзину просто катастрофически не повезло родиться в семье Цзян. Знаешь, когда я только нашла его, я мечтала вернуть его в твою семью, чтобы все ресурсы Цзян работали на его будущее. Но всё, что произошло, заставило меня содрогнуться от этой мысли. Даже когда Юйцзинь и Бо окажутся за решеткой, я не смогу спать спокойно, пока мы связаны с вашим родом. Для моего сына семья Цзян — это волчье логово. Он не получил от вас ничего, кроме боли и бесконечных бед. Поэтому, Хун... давай закончим это. Давай подпишем бумаги о разводе. Больше нечего тянуть.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его, иначе не откладывала бы развод столько лет. Хун был хорошим человеком, но его семья была непосильной ношей. Женщина просто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 открыл было рот, чтобы возразить, но бессильно смолк. Он понимал: в этот раз он её не удержит. Он сам был в отчаянии от своих родственников, что уж говорить о Минфэн. Возможно, свобода — это лучшее, что он может ей 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сын?..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ним всё хорошо. Он сейчас с головой ушел в науку. Думаю, он даже не в курсе, что происходит во внешнем мире. Наши с тобой дела его не заденут.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Минфэн давно поняла позицию сына: ему не было дела до семьи Цзян. А значит, ей больше не нужно было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закончилась история одной некогда любящей пары. Их пути разошлись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рассказал о разводе отцу. Старик специально остался в больнице, чтобы жена не смела вмешиваться и злить старшего сына своими капризами. Узнав, что Бо изначально метил в сердце его родного внука и что Юйцзинь была в доле, старик окончательно осознал: Юаньцзин никогда не признает их своей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невестку слишком властной и жесткой. Но теперь понимал: не будь у Минфэн такого характера, внука бы уже не было в живых. Только такая стальная женщина могла защитить ребенка от его собственных родственников.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Цзян казался совсем дряхлым. Весь его боевой дух испарился, осталась лишь горькая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шептал он. — Вторая такая, третий такой... Неужели я так плохо их воспитал? Но ты ведь совсем другой,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воспитании дочери они совершили ошибку, слишком балуя её и позволяя верить в свою безнаказанность. Если бы они не пошли у неё на поводу и не позволили выйти за Сянжуна, всё могло быть иначе. Но тогда они уступили её слезам.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Бо? Старик всегда относился к нему как к родному. Отец того был его личным охранником, погибшим в результате несчастного случая. Мать тогда бросила ребенка, забрав все деньги и сбежав, и старик, пожалев сироту, обсудил всё с женой и взял его на воспитание. И вот, вырастил на свою голову врага? Этот паршивец оказался точной копией своей эгоистичной матери, не унаследовав от отца ни капли благородства. Покушение на законного наследника семьи было верхом черной неблагодарности.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мальчик сейчас? С ним точно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Хун подробно рассказал об успехах сына. Старик слушал, и на его глаза наворачивались слезы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он окажется таким талантливым. Та чета Цяо — достойные люди, раз вырастили такого сына. Ему и правда не нужна семья Цзян. Когда я уйду, всё мое личное состояние перейдет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не возражал. В будущем всё его собственное имущество тоже достанется Юаньцзину. Пусть они развелись с Минфэн, он продолжал любить её одну и не собирался заводить другую семью или других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Вэй Цзябаем?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окаменело. Он был разочарован в дочери и внуке сверх всякой меры. Тот факт, что мальчик был в сговоре с Бо, вызывал у него отвращение. Пусть даже Цзябай был при смерти, старик не хотел видеть эту «палку-мешалку» в своем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Сянжун разбирается сам. Юйцзинь, конечно, та еще дрянь, но и муж её — подонок. Всего, что он имеет, он добился благодаря нам. Пусть теперь сам обеспечивает своего сына, лишь бы я больше никогда не видел 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внуку у него осталась лишь капля жалости из-за его болезни, в остальном же он хотел, чтобы тот исчез из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это ударило по твоей карьере, Хун. — Старик вздохнул. Его старший сын мог бы подняться еще выше, но теперь его путь в высшие эшелоны власти был закрыт.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значения. Моего нынешнего положения достаточно, чтобы защитить тех, кто мне дорог. — Хун знал: пока он на посту, никто не посмеет тронуть Минфэн или Юаньцзина. А безумцы вроде Юйцзинь и Бо теперь обезврежены.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лишь вздохнул. Хорошо, что сын относится к этому философски.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Цзян Бо, то о нём в семье больше не вспоминали. Хун не говорил об этом отцу, но пока Бо сидел в СИЗО, Ся Минфэн в союзе с несколькими корпорациями стремительно развалила и поглотила его компанию «Цзинсюнь». Это было актом возмездия за попытку причинить вред её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еще до вынесения приговора компания Бо стала историей. А имя Ся Минфэн прогремело в деловых кругах столицы, сделав её символом несгибаемой деловой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Поглотив львиную долю активов «Цзинсюнь», Минфэн провела реструктуризацию своих предприятий и официально объявила о создании «Корпорации Цзинчэнь».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Посторонние не понимали смысла названия, но Цзян Хун и сам Юаньцзин сразу всё считали. Слог «Цзин» был взят из имени Юаньцзина, а «Чэнь» — из его детского имени Цзян Цичэнь.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Юаньцзин в это время действительно был далек от мирской суеты. Вместе с профессором Ляном он буквально заперся в лаборатории, не ведая, что творится за её стенами.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 местом в этой лаборатории он был обязан рекомендации того самого руководителя, у которого работал в старшей школе. Хоть изначально Минфэн и «купила» ему это место, к концу стажировки ученый искренне полюбил талантливого юношу, особенно после его публикации в «Nature».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как только юноша поступил в университет Цинхуа, профессор Лян лично потребовал его в свою группу. Другие коллеги поначалу недоумевали, но когда Лян показал им ту самую статью, вопросы отпали. Юаньцзин вел себя слишком скромно и не афишировал достижения в личном деле, так что многие преподаватели просто не знали, какой бриллиант к ним попал.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Статья в «Nature» была полна свежих идей и глубокого понимания предмета. Стало ясно, что перед ними будущий великий ученый, и коллеги профессора Ляна могли только кусать локти от зависти, что тот перехватил парня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Текущий проект официально возглавлял Лян, но фактически он строился на теоретических выкладках Юаньцзина. Просто у первокурсника не было ни репутации, ни статуса, чтобы получить финансирование под собственное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Учёные, затаив дыхание, смотрели на крохотное сердце, бьющееся в питательном растворе. Им хотелось кричать от восторга. У них получилось! Они успешно клонировали сердце белой мыши. Трудно было даже представить, какой фурор вызовет это открытие в научном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Клонирование мышиного сердца было лишь первым шагом. Если после трансплантации не последует отторжения, следующей целью станет человеческое сердце. Успех на этом поприще гарантировал место в истории науки. От предвкушения такого будущего у всех присутствующих горели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Лян, едва сдерживая эмоции,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Коллеги, первый этап завершен успехом. После публикации статьи все участники получат премии. Спасибо за ваш самоотверженный труд!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профессор! Участие в таком проекте важнее любых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рассмеялся и хлопнул Юаньцзина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Сяо Цяо, беги сдавать экзамены! Как только закончишь, немедленно возвращайся. Без тебя мы тут как без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рассмеялись. Поначалу, когда Лян привел первокурсника в группу, многие были недовольны. Профессор Лян был академиком, попасть к нему в аспирантуру мечтали лучшие умы, и его внезапное появление в серьезном проекте казалось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Юаньцзину вступить в дискуссию с профессором, как скептики умолкли. Они слушали их споры, раскрыв рты: неужели это говорит девятнадцатилетний парень? Такие знания и интуиция были за гранью возможного для обычного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узнали, что ту самую статью, которую Лян ставил им в пример, Юаньцзин написал еще в школе. Это окончательно добило «золотую молодежь» науки. Рядом с ним они почувствовали себя гораздо скромнее.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Юаньцзин скорчил страдальческую мину при упоминании зимней сессии, коллеги почувствовали странное удовлетворение. Оказывается, даже гению Юаньцзину приходится сдавать зачеты наравне с простыми смертными. Впрочем, никто не сомневался, что он сдаст их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белый халат, юноша отправился в общежитие. В последнее время он почти не выходил из лаборатории и даже Чжоу Хэнцзюня видел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Хэнцзюнь, конечно, ворчал про себя, но поделать ничего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«Лисичка просто не может без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прилежно собирал конспекты у однокурсников Юаньцзина. Он знал: если его гений завалит экзамен из-за пропусков, то наверняка расстроится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Чжоу Хэнцзюнь в это время увлекся кружком робототехники. Он нашел направление, которое его по-настоящему зацепило — разработка интеллектуальных роботов. Он помнил, как Юаньцзин вскользь упоминал, что за этим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скоро он сможет основать собственную компанию. Но пока он держал это в секрете, желая сделать сюрприз. Чем успешнее он будет, тем крепче Юаньцзин будет за него держаться и тем сильнее будет его 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собственных фантазий Хэнцзюнь пребывал в превосходном расположении духа. Когда Юаньцзин вернулся в комнату и увидел аккуратные стопки конспектов, он был искренне тронут. За этой маской заносчивого гордеца скрывалось самое нежное и заботливое сердце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в комнате никого не было, Юаньцзин одним рывком повалил Чжоу Хэнцзюня на кровать. Пока он был занят работой, он не осознавал, как сильно скучал, но теперь, в этой тишине, желание близости нахлынуло на него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Хэнцзюнь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конечно, он без ума от меня! Что ж, придется уступить его напору»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http://bllate.org/book/15835/1500305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