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 присмотром троих старших Юаньцзин был вынужден томиться в постели целых пять дней. Только когда лекарь Яо пришел снова и подтвердил, что рана затянулась, мальчику разрешили подняться. Всё это время ему приходилось читать тайком, пряча книги под одеялом: госпожа Сун была твердо убеждена, что раз внук повредил голову, то и «утруждать мозги» ему сейчас строго противопоказано.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пять дней затворничества пошли ему на пользу. Юаньцзин потратил их на то, чтобы окончательно усвоить знания прежнего владельца тела и сделать их своими. Несмотря на возросшую силу души, он не был до конца уверен, что превзойдет оригинал в карьере. Одно дело — проводить исследования в лаборатории, и совсем другое — зубрить каноны, сдавать многоступенчатые экзамены и лавировать в хитросплетениях чиновничьего аппарата. В этом он не считал себя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точно не могу прожить эту жизнь хуже, чем он в первый раз. Иначе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ногах, Юаньцзин подхватил ранец и поспешил в школу. Тао Даюн вызвался проводить его лично. Опасаясь, что сын еще слаб, он всю дорогу до самого порога школы нес мальчика на спине, а затем бережно передал в руки учителя. Ранее отец уже приходил просить об отпуске по болезни, и наставник Чэнь искренне переживал за своего лучшего ученика. Где он найдет еще одного такого смышленого мальчишку, если этот «испортит голову»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уходит, Цзин-бао. Прилежно слушай учителя, а вечером я приду за тобой, — напутствовал Даюн, никак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папа. Буду вести себя хорошо, — пообещал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ему пришлось силой заставить себя привыкнуть к восьмилетнему возрасту. Когда нужно было притвориться послушным ребенком, он делал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сын ласково машет ему рукой, Даюн почувствовал прилив сил. Развернувшись, он отправился в городок на поиски подработки. Ему нужно было заработать как можно больше: на бумагу, тушь и книги для ребенка, а также отложить серебро на будущие поездки на экзамены. Тао Эръя хотела погубить его сына? Что же, пусть теперь смотрит, как его сын купается в лучах славы, а ей не достанется и крохи. Пусть кусает локти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их мысли с Юаньцзином полностью совпадали — яблоко от яблони упало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старшего брата Дачжу, Даюн, будучи любимчиком матери, обладал куда более гибким умом. Мужчина всегда считал, что сын пошел в него. В свое время у семьи просто не хватило денег на его учебу, иначе он вряд ли остался бы простым землепашцем. Стоило работам в поле поутихнуть, как он тут же убегал в городок или уездный центр, всегда возвращаясь с лишней монетой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устроил Юаньцзину небольшую проверку и с удовлетворением обнаружил, что мальчик не только не забыл пройденное, но и заметно продвинулся в понимании текстов. Наставник вздохнул с облегчением: голова и впрямь не пострадала, и то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Юаньцзин вспомнил о женьшене. Удивительно, но за все эти дни никто так и не обнаружил находку. Опасаясь, что корень заметят при разделе имущества и он попадет в руки родни, мальчик припрятал его в сундуке под замком. Юноша не собирался отдавать Эръе ни единой медной монеты — в этом вопросе он был принципиально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Юаньцзин прокрался в свою комнату, достал перевязанный сверток и поспешил в главную палату. Выложив находку на стол,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папа, мама... На самом деле, тогда в горах я нашел еще кое-что ценное. Всё забывал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внук снова бодр и весел, госпожа Сун расплылась в улыбке. Обычно она была громогласна, но с любимым внуком старалась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ценность такая? Ох, неужели мой драгоценный внучек решил порадовать бабушку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невольно покраснел. При такой слепой любви со стороны старой госпожи оставалось только благодарить небеса, что оригинал не вырос избалованным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смотрите сами, — Юаньцзин не стал больше ничего объяснять и просто развернул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и не пробовал свинины, то уж как бегает свинья — видел всякий. Хотя члены семьи Тао никогда не держали в руках целый корень женьшеня, при виде этого сокровища у всех троих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Даюн, глаза меня не обманывают? Это ведь правда он? — прошептала госпожа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он самый! — отец не скрывал восторга. — Наш Цзин-бао и впрямь отмечен удачей. Не зря лекарь Яо говорил, что беды обойдут его стороной — это сама судьба улыбнулась нашему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дай бабушка тебя обнимет! Наше бесценное сокровище, свет моих очей! — старая госпожа снова прижала внука к себе, осыпая ласками. Юаньцзину оставалось только смиренно принимать эту бурную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наконец его отпустила, настала очередь матери. Младшая госпожа Сун обнимала сына с такой силой, что мальчик невольно покосился на её тяжелый живот. Вдруг он почувствовал легкий толчок — маленький человечек внутри пнул его через стенку живота. Юаньцзин замер от изумления. Это его брат. За три жизни он, пожалуй, впервые так осознанно ожидал прихода новой жизни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обратилась мать, — как нам поступить с этим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решает Цзин-бао, — твердо сказала старая госпожа. — Это он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глаз уставились на Юаньцзина, заставляя его почувствовать груз ответственности. Он набрался смелости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отцу стоит отвезти его в уездный город, в аптеку. Наверняка за него дадут немало серебра. Мне скоро понадобится больше книг, да и младшему брату, когда он родится, нужно будет крепко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Как Цзин-бао решит, так и сделаем. Какой же ты у нас рассудительный, — умилялась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Сун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Цзин-бао, ты уверен, что у меня там именно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только сейчас понял, что ляпнул лишнего — откуда ребенку знать такие вещи? Но он тут же вспомнил старое поверье: говорят, у детей «глаз острый», и они видят то, что скрыто в утробе матери. Хоть ему и было восемь, в глазах взрослых он всё еще попадал в эту категорию. Он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братик. Мама обязательно родит мне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просияли. Еще один сын в семье — это ли не благословение? В те времена считалось: чем больше сыновей, тем крепче стоит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тоже считал, что мальчик — это хорошо. И дело было не в предрассудках, а в суровых реалиях общества. К тому же он сам не планировал заводить семью и детей, а значит, на младшего брата ляжет важная миссия по продолжению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братишка, старший брат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проводив Юаньцзина до школы, Даюн немедля отправился в уездный город. Если идти быстрым шагом, можно было успеть вернуться как раз к окончанию занятий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вспоминал слова Юаньцзина: тот уверял, что корню никак не меньше пятидесяти-шестидесяти лет. С этим знанием Даюн чувствовал себя увереннее — теперь аптечные приказчики не смогут его обмануть. Его сын просто чудо: и в травах разбирается, и возраст корня на глаз определяет!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вторили сыновьим: как хорошо, что они не достали корень до раздела имущества. Пришлось бы делиться со старшим братом, и эти деньги пошли бы на Эръю. От одной мысли об этом Даюну становилось дурно. Хорошо, что сын оказался таким догадливым и придержал находку. Впрочем, он и не подозревал, что Юаньцзин про неё банально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обошел две аптеки и только в третьей решился достать заветный корень. Глаза старого лекаря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обрабатывал? Очень искусная работа, все корешки целы, ни один не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не преминул похвалиться: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постарался. Он у меня по книгам лечебное дело учит, сам себе раны врачевал.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только улыбнулся, не принимая бахвальство отца всерьез, но вид хорошего женьшеня привел его в благодушное настроение. Он показал жестом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как раз заказывали такой корень. Дам тебе вот столько.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лянов? — голос Тао Даюна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Найдутся еще такие сокровища — неси ко мне, в обиде не оставлю. Наша аптека в уезде старая, с именем, любой подтвердит — мы платим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убедительно, да и Даюн прежде сам поспрашивал людей, прежде чем войти именно сюда. С трудом сдерживая ликование, он поклонился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господин лекарь. Женьшень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аптеки с восемьюдесятью лянами за пазухой, Даюн на мгновение потерял связь с реальностью. Видел ли он когда-нибудь столько серебра разом? Даже вся их семья за долгие годы не скапливала такой суммы. Всё это принес его драгоценный сын — истинный талисман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воров, Даюн не стал задерживаться в городе и во весь дух пустился в обратный путь. Только когда он увидел сына, выходящего из ворот школы, его сердце наконец успокоилось. Он подхватил Юаньцзина на руки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восторженному взгляду отца мальчик сразу понял — сделка удалась. Юаньцзин тоже был рад: отец молодец, держит ухо востро. Богатство не любит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учителем, они двинулись домой. Только на пустой дороге, когда вокруг не было ни души, Даюн шепотом поведал сыну о сумме. Он показал пальцами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лянов! Представляешь, Цзин-бао? Теперь мы сможем достойно встретить твоего брата, да и тебе на любую учебу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был приятно удивлен. Он не знал точных цен на женьшень в этом мире, понимая, что в разные эпохи стоимость могла колебаться от нескольких монет до целых слитков золота. Видимо, сейчас спрос был велик, к тому же в столице такая редкость стоила бы в разы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теперь вам с мамой и бабушкой нужно питаться получше. Когда я выучусь и стану чиновником, вы будете жить в полном достатке. Верьте мне, эти восемьдесят лянов — только начало, — убеждал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понемногу подливал воду из духовного источника в домашнюю кадку, но понимал, что магия не заменит хорошей еды, если организм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 как скажешь, так и будет, — Даюн был на седьмом небе от счастья и готов был во всём слушаться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ждала новая волна радости. Серебро, конечно, отдали на хранение бабушке, но отец твердо передал наказ сына: с этого дня семья должна питаться сытно, чтобы у всех были силы. Старая госпожа Сун даже прослезилась от таких слов, причитая о том, какой у неё заботливый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болтать о деньгах на каждом углу, предпочитая богатеть в тишине. Однако с того дня не только Юаньцзин и его беременная мать, но и бабушка с отцом стали ежедневно съедать по яйцу, а в котелке всё чаще оказывалась белая крупа и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хорошему питанию и воде из источника лица домочадцев вскоре разгладились, с них сошла привычная крестьянская желтизна, а кожа приобрела здоровый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с деньгами был временно решен, Юаньцзин направил всю свою энергию на учебу. Его самодисциплина была куда выше, чем у прежнего владельца тела, и вскоре наставник Чэнь заметил разительные перемены. Учитель проникся к нему еще большей симпатией, втайне надеясь, что этот ученик сможет пойти гораздо дальше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Юаньцзин изучал традиционную медицину и перелопатил горы древних трактатов. Позже, занимаясь фармакологией, он искал знания в любых старинных источниках, так что сложные иероглифы не составляли для него труда. Навыки письма кистью тоже восстановились быстро, и вскоре мальчик полностью погрузился в мир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его главной чертой: чем бы он ни занимался, он делал это с полной самоотдачей. В этой жизни его путем стала государственная служба, и он был намерен пройти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учебой, Юаньцзин почти забыл о своей вражде с Тао Эръей. Но сама Эръя помнила о нём каждую секунду. Чем хуже становилась её жизнь, тем сильнее она ненавидела кузена, считая его корнем всех своих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пыталась оправдаться, твердя, что ни в чем не виновата, но деревенские кумушки из любопытства расспросили Фэн Гоуданя. Тот честно ответил, что видел, как в тот день Эръя вела Юаньцзина в лес. После этого сомнений ни у кого не осталось. Родители строго наказывали детям обходить девчонку стороной — кто знает, что еще взбредет в голову этой «черной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Эръя смогла выйти из дома только через месяц. До этого она лежала пластом, баюкая избитое тело и копя злобу на всех: на отца, на старшую сестру, на мать и даже на маленького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остановили отца? — думала она в ярости. — Разве Юаньцзин умер? Нет, вернулся живой и невредимый! Так за что меня так терзали?»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Дая и младшая Санья в день ссоры пытались защитить её, но в глубине души тоже затаили обиду. До рождения младшего брата они искренне любили и почитали Юаньцзина, да и после мало что изменилось. Дая переживала больше всех: ей исполнилось двенадцать, скоро время сватовства, а теперь она лишилась не только поддержки будущего ученого в семье, но и обрела дурную славу из-за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Дая и раньше была неразговорчивой, а теперь и вовсе замкнулась. Она понимала: после такого позора найти хорошую партию будет почти невозможно. Кто поверит, что у них с Эръей разный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Санья же, которая всегда хвостиком ходила за Юаньцзином, никак не могла взять в толк, как сестра могла так поступить. Родная сестра и любимый брат — как они могли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 чем думала Эръя? Зачем она это сделала? — шепотом спрашивала Санья, когда тяжелая атмосфера в доме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Дая ласково погладила младшую по голове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К тому же мне кажется... она совсем не раскаивается. Цзин-бао никогда не обижал нас, он относился к нам лучше, чем братья в других семьях. Санья, — Дая серьезно посмотрела на сестренку, — что бы она тебе ни говорила, не верь ей на слово. Если что-то случится — скажи мне или родителям. А если и они не помогут... иди к бабушке и Цзин-бао.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Санья не всё поняла из этих слов, но крепко их запомнила. Одно она знала точно: играть с Эръей она больше не хочет. Сестра её пугала — иногда Эръя смотрела на неё так, словно хотела живьем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Санья не знала, что в прошлой жизни она тоже стала знатной госпожой, в то время как Эръя прозябала в нищете. В сюжете, который знал Юаньцзин, Санья закончила плохо — её жизнь в доме мужа была полна лишений, а Эръя лишь пролила пару крокодиловых слез, сетуя на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Дрянные девчонки, куда вы запропастились? Не видите — ваш брат плачет! Живо идите и утешьте его! — кричала госпожа Ван, окончательно сменив маску покорности на вечное ворчание. — Когда выйдете замуж, брат будет вашей единственной опорой. Если сейчас не подружитесь с ним, кто за вас потом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Дая и Санья поспешили на зов. После раздела имущества их жизнь стала куда тяжелее, чем в родовом доме, а мать —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Эръя же чувствовала, что у неё голова сейчас взорвется от криков. Всё тело болело, а тут еще этот постоянный шум. Но ей приходилось терпеть, иначе мать найдет повод для новой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для Эръи был её муж из второй жизни — Янь Жусун. Переродившись, она не собиралась снова становиться наложницей или второй женой. Она хотела войти в его дом законной супругой, хозяйкой. Она мечтала отправить ту подлую женщину в ад, чтобы та вечно молила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злобная женщина, муж бы не боялся приходить в мою комнату! В конце концов, это она меня сгубила, и в этот раз я обязательно отомщу за свою прошлую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Жусун любит её — иначе зачем бы он позволял ей быть рядом? В этот раз она обязательно родит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Хуан Цунчуня и его вдовы-матери — в этой жизни она не даст им и шанса помыкать собой. Всё, что они сделали с ней прежде, она вернет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быть почтительной дочерью, но отец даже слушать её не стал, избив до полусмерти. Что же, теперь ни он, ни мать не дождутся от неё ни капли дочерней любви. Эръя кипела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смогла выйти во двор, на неё навалилась бесконечная работа. Госпожа Ван, чье сердце было полно злобы на дочь за позор перед деревней, помыкала ею как рабом. Эръя, привыкшая в прошлой жизни к услугам служанок, едва справлялась с непривычным трудом. Стоило ей заикнуться о протесте, как она тут же получала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Цзиньбао снова обмочился, и стирать пеленки, конечно, заставили Эръю. С брезгливым выражением лица она вышла к реке с тазом. Деревенские женщины тут же принялись шептаться и тыкать в неё пальцами, а дети издалека швыряли в неё грязью,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черная душа вышла! Змея подколодная!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Эръя едва не разрыдалась от ярости. Проклятый Юаньцзин! Она готова была разорвать его на куски. Почему он не сдох в том лесу? Если бы он погиб,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чувствовала: её жизнь должна быть совсем другой. Она не должна так страдать. Интуиция подсказывала ей, что во всех её несчастьях виноват только один человек —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возвращаясь из школы, Юаньцзин шел сам, отказавшись забираться отцу на спину. Он твердил, что ему нужно укреплять тело, хотя на самом деле мечтал о самостоятельных прогулках. Но семья была неумолима: бабушка и обе госпожи Сун настояли на том, чтобы его продолжали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отец? Тао Эръя сбежала? — Юаньцзин замер, пораженный новостью. Впрочем, стоило ему поразмыслить, как он понял: это вполне в её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осторожно погладил сына по голове, стараясь не задеть шрам под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Я работал в городке, когда меня позвали в деревню — помогать в поисках. Оказалось, кто-то видел, как девчонка одна уходила за околицу. Это было прошлой ночью, она прокралась в темноте. А потом твоя тетка обнаружила, что Эръя прихватила с собой все домашние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поспрашивал в городке, — продолжил отец, — и один человек признался, что видел девчонку. Она прибилась к проезжему обозу. Обоз тот шел издалека и держал путь куда-то дальше, никто толком не знает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мог не восхититься дерзостью Эръи. Десятилетняя девчонка решилась в одиночку броситься в неизвестность. Сам он, не будь прижат к стене обстоятельствами, вряд ли выбрал бы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