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Даюн искренне верил, что ему несказанно повезло. Посредник объяснил, что прежние хозяева спешно покидают столицу из-за каких-то неприятностей и готовы отдать дом за бесценок. Даже если у отца и возникли мимолетные сомнения, он тут же отбросил их, стоило сыну кивнуть. Юаньцзин одобрил покупку — значит, так тому и быть, а остальное — лишь редкая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оказалась в таком прекрасном состоянии, что даже ремонт не потребовался. Собрав нехитрые пожитки, отец, сын и юный слуга Тао Цзы покинули гостиницу и перебрались в новое жилье. Даюн тут же развил бурную деятельность: дом был велик, и без помощников поддерживать в нем порядок было невозможно, так что покупка слуг стала делом первостепенной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отправились выбирать людей. Приобрели в основном конюхов, крепких парней для охраны и опытных кухарок, но среди прислуги не было ни одной миловидной горничной. Юаньцзин сам в них не нуждался, да и не хотел давать матери повода для беспокойства. Дома та не раз упоминала, что отцу пытались навязать красивых наложниц, и лишь твердость духа Даюна спасла мир в семье. Юноша решил пресечь любые подобные соблазны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Юаньцзин отправил весточку старшему брату. Ди Жун, узнав о приобретении и расположении дома, не на шутку удивился: в таком престижном районе новичку, только прибывшему в столицу, жилье обычно не светило. Он заподозрил, что у младшего брата есть свои, тайные связи. Посмотрев на своего прямолинейного сына, Ди Жун в очередной раз сокрушенно вздохнул, мечтая поменяться отпрысками.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живо! — приказал он. — Отнеси младшему дяде подарок от моего имени и заодно узнай, где он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радостно воскликнул Ди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вылетел из дома, словно дикий конь, сорвавшийся с привязи — отец так строго следил за его учебой, что любая возможность сбежать от книг казалась величайшим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Жун лишь устало махнул рукой, провожая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новом месте, Юаньцзин стал часто навещать старшего брата, чтобы поупражняться в науках. Тао Даюн тем временем, прихватив двоих слуг, отправился обратно в деревню за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в огромном доме, Юаньцзин невольно затосковал по своему возлюбленному. Он гадал, как скоро они увидятся и как сделать так, чтобы чувства Му Чэнъаня вспыхнули с новой силой, хотя и не сомневался: тот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академии «Белая цапля» юноша несколько раз чувствовал на себе чей-то пристальный, но лишенный злобы взгляд. Это ощущение очень напоминало ту ночь, когда человек в черном принес ему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всё это время тайно присматривал за мной, — подумал Юаньцзин. — И этот дом тоже был его безмолвным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он вышел из кабинета и принялся бесцельно бродить по саду. Пальцы привычно поглаживали нефритовую подвеску. Юноша тихо вздохнул. Теперь их разделяла пропасть в общественном положении, и сблизиться, позволив чувствам течь своим чередом, будет непросто. Если бы не то спасение в прошлом, ему пришлось бы ждать назначения на службу, чтобы просто узнать, где находится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стороне послышался едва уловимый шорох. Юаньцзин мгновенно повернулся и сделал несколько шагов вперед. В тени деревьев стоял человек в черном — шум, скорее всего, был сделан намеренно, чтобы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обнаружили, незнакомец почтительно подошел и протянул письмо. Юаньцзин молча принял конверт. Посланник не проронил ни слова: лишь коротко поклонился и исчез, бесшумно, словно тень, скользящая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Догадки подтвердились — Му Чэнъань действительно стоял за покупкой дома. Сдерживая радость, юноша вернулся в кабинет и вскрыл письмо. Внутри был лишь лист бумаги, на котором размашистым, властным почерком были указаны место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Байма. Завтра, в час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довольно улыбнулся. Его возлюбленный был верен себе: не дожидаясь, пока тот начнет искать встречи, князь сам сделал первый шаг. Этой ночью юноша уснул со спокойным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утро началось с привычной тренировки. После завтрака юноша немного поработал над каллиграфией, но вскоре велел Тао Цзы готовить повозку. Узнав, что они едут в храм Байма, слуга заметно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утра они отправились в путь. Юаньцзин решил прибыть поранше, чтобы осмотреться, пообедать монастырской постной едой и в полном спокойствии встретить Му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подножию горы заняла около часа. Здешний храм был куда величественнее и многолюднее тех, что юноша видел в провинции. Большинство прихожан выглядели знатно и богато — в столице иерархия ощущалась особенно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Тринадцатилетний подросток в скромном платье не привлекал лишнего внимания. Юаньцзин не стремился выставлять себя напоказ: если бы враги князя Чжэньбэй узнали об их связи, его миссия могла закончиться в «маленькой темной комнате»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проиграть. Пусть в этой жизни не получится всегда быть рядом с ним, но духовная близость — это уже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наказав Тао Цзы вести себя осторожно и не задевать знатных особ, Юаньцзин отпустил его погулять, а сам направился к уединенным тропам за храмом. Му Чэнъань наверняка выбрал бы для встречи место подальше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часов определять время было неудобно, приходилось ориентироваться по солнцу. Юаньцзин неспешно дошел до бамбуковой рощи, где журчал чистый родник. Эта картина напомнила ему их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на себе чей-то взгляд. Подняв голову, Юаньцзин увидел Му Чэнъаня. Тот стоял перед ним в великолепном черном одеянии с золотым шитьем. В глазах юноши вспыхнула радость, но он вовремя сдержался. Сделав несколько шагов, он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приветствует князя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сообразителен, — негромко произнес князь. В его голосе не было угрозы, лишь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выпрямился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 не пытались скрыть свою личность. Стоило лишь немного прислушаться к столичным новостям, как всё стало ясно. Как ваше здоровье? Оно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твердили, что после покушения три года назад князь так и не оправился до конца, из-за чего остался в столице. Юаньцзин искренне беспокоился: была ли это лишь игра для врагов или рана действительно оставила тяжелый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сам не до конца понимал, зачем велел юноше прийти. Да, тот спас ему жизнь, но отплатить за это можно было сотней иных способов. Однако за три года этот мальчик прочно засел в его мыслях. И теперь, увидев его снова, князь отметил: тот стал еще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всё еще слишком мал. Порой Му Чэнъань задавался вопросом, не болен ли он сам, раз так часто вспоминает десятилетнего ребенка. Он даже пытался найти похожих красивых детей, но, взглянув на них лишь раз, велел слугам немедленно увести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серьезное лицо Юаньцзина, князь решил его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здоров? Проверь мой пульс, и узнаешь. Ты ведь неплохо разбираешься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улыбнулся — это было именно то, чего он хотел. Лишь коснувшись запястья, он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немного читал книги, — скромно ответил он,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послушно протянул руку. Юаньцзин прижал два тонких, словно выточенных из нефрита пальца к его коже. В этот момент он выглядел не менее уверенно, чем любой опытный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юноша облегченно вздохнул. Состояние князя было куда лучше, чем твердили злые языки — раны трехлетней давности затянулись.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целом в порядке, — произнес Юаньцзин, нахмурившись. — Однако старые раны, хоть и зажили, подточили ваши силы. Сейчас это незаметно, но однажды это может обернуться внезапным и тяжелым недугом.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сократит срок его жизни, — встревожился юноша. — Он и так старше меня на двадцать лет, сколько же времени нам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убедился: мальчик действительно понимает в медицине. Подобное ему говорили многие лекари, но прежде он, будучи одиноким воином, никогда не дорожил собой. Теперь же, видя беспокойство в глазах Юаньцзина, он вдруг почувствовал, что ему стоит поберечься.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плавно убрал руку и, словно само собой разумеющееся, взял Юаньцзина за ладонь, увлекая его вглубь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понимаешь в этом толк, может, займешься моим лечением? Сам знаешь, я не доверяю дворцовым лекарям. Старый император только и ждет, когда я освобожу место для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вел его за руку, и Юаньцзин не чувствовал в этом ничего странного. Он послушно шел рядом, время от времени поднимая голову, чтобы встретиться взглядом с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маленький князь и впрямь потерянный сын императора? — удивленно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слышал об этом. Похоже, в этой столице нет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 он-то знал это из «сюжета», а не из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между вами хоть какая-то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Пфе, какая привязанность? — в глазах князя промелькнул холод. — Почти всё время я был на границе, а он рос здесь, под присмотром людей императора. Мы чужие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пришлось нелегко, — тихо произнес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Му Чэнъаня рассмеяться. Если бы его подчиненные увидели это, они бы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это кто-то другой, и князь выставил бы наглеца за дверь — великий воин не нуждался в жалости. Но слова Юаньцзина согрели его душу. Лишь этот подросток мог так легко пробуждать в нем чувства. Му Чэнъань хотел убедиться в своих догадках. Юноша за эти три года не сближался ни с кем, кроме двоих друзей, и это подтверждало его особенное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 бамбуковой хижине. Внутри всё было сделано из бамбука, на столе уже ждал ароматный чай. Когда они сели, Му Чэнъань лично налил Юаньцзину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вдохнул аромат — чай был превосходным. Юноша подумал, что было бы неплохо вырастить такие кусты самому, используя воду из духовного источника. Теперь у него была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интерес гостя, Му Чэнъань решил отправить ему несколько коробок лучшего чая. Пока он не мог разобраться в своих чувствах, он решил просто «приручить» юношу, введя его в свой круг. Эта мысль подняла ему настроение, развеяв мрачные думы об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 и всё равно не боишься приходить? Не боишься, что я потяну тебя за собой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отставил чашку и посмотрел князю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судьба. Стоило мне увидеть Ваше Высочество, как я почувствовал нашу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Му Чэнъань рассмеялся так громко, что стража снаружи вздрогнула от неожиданности. Что же такого сказал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несмотря на всю свою опытность, слегка покраснел. Его бледная кожа стала нежно-розовой, и князь, не удержавшись, потянулся и слегка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Юаньцзин широко раскрыл глаза, безмолвно спрашивая, за что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быстро убрал руку и спрятал пальцы за спиной, ощущая тепло нежной кожи. Он чувствовал себя немного виноватым за такие порывы по отношению к ребенку, но за тридцать лет он впервые нашел кого-то, кто был ему дорог, и не хотел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щеке Юаньцзина остался розовый след. Му Чэнъань отвел взгляд, чувствуя неловкость от того, что ему так понравилось дразнить мальчика. Юноша лишь потер щеку. Что ж, он сам позволил себе вольность в словах, так что они квиты. Жаль только, что его тринадцатилетнее тело пока было слишком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вылечить вас, мне нужны травы, — серьезно произнес юноша. — Если достать хорошие ингредиенты и приготовить пилюли, ваше состояние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жили вместе, он мог бы просто использовать воду из источника, но сейчас это было невозможно. Лучше всего было вырастить травы на этой воде и на ней же приготовить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список, — кивнул князь. — Я всё достану и пришлю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мне нужны семена и, если возможно, свежие растения. Я хочу провести несколько опытов.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согласился без лишних вопросов, хотя просьба и показалась ему странной. Вспомнив успехи юноши в цветоводстве и выращивании трав в родной деревне, он решил, что тот обладает редким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мне жизнь. Чем я могу отблагодарить тебя? — серьезно спросил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мог сказать «женись на мне», ведь этот человек и так рано или поздно станет его. Нужно было просить что-то более существенное. Юноша на миг опустил глаза, а затем посмотрел на Му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 детства практикует внутренние техники, верно? Не могли бы вы дать мне руководство, по которому я тоже мог бы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три года назад он почувствовал в теле князя поток энергии и понял, что в этом мире существуют боевые искусства и внутренняя сила. Для него это было вполне естественно. Он хотел освоить эти техники, чтобы иметь защиту в будущих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никак не ожидал такой просьбы. Его интерес к юноше разгорелся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техники? Ты ведь будущий чиновник, зачем тебе путь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здоровья, — невозмутимо ответил Юаньцзин. — Мне всегда это было интересно. В академии я был лучшим в стрельбе и верховой езде, но хочу двигаться дальше. А остального я добьюсь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гордый вид, Му Чэнъань лишь улыбнулся. Те навыки, которым учили в академии, были для него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пришлю всё необходимое в твое поместье. Если что-то будет непонятно — приходи и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мне найти Ваше Высочество? — тут же спросил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князя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сюда, и ты меня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радостно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вниз с горы Юаньцзин был в прекрасном настроении. Он ждал этой встречи пять лет, и краткие мгновения рядом с Му Чэнъанем казались ему бесценными. Его радость была столь явной, что Тао Цзы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же случилось такого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полюбовался видами, — улыбнулся Юаньцзин. — На сердце стало легко,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я тоже рад! — весело отозвался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 улыбкой покачал головой и прибавил шагу, спускаясь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заперся в кабинете и принялся обдумывать рецепт для Му Чэнъаня. Юноша решил, что, если у него будет время, он обязательно изучит все секреты императорских лекарей — в книгах, доступных простым людям, было слишком мало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Юаньцзин снова дождался посланника в черном. Это был тот же человек, что и в прошлые разы. Передав ему конверт с рецептами, юноша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твое имя? Как мне к тебе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 глухо ответил незнакомец. Он передал Юаньцзину две тетради и бесшумно исчез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лампы Юаньцзин раскрыл свитки. В одном было описание внутренних техник, а во втором — подробные сведения об одном человеке и целом доме хоу. Он внимательно принялся за чтение. Юаньцзин и сам планировал, как только всё уляжется, начать поиски Тао Юйчжу, но Му Чэнъань подготовил всё заранее: он не только присматривал за юношей, но и разузнал всё о его семье. Юаньцзин не счел это вмешательством — напротив, это сэкономило ему массу времени. Особенно его поразило то, до чего сумела докатиться Тао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http://bllate.org/book/15835/1502818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