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Благодетель… — женщина подобострастно закивала, окликая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Следишь за нами? — в голосе Сяо Фэня послышалось ленивое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Гостиница, которую они выбрали, находилась совсем недалеко от казино. Если кто-то и решил бы увязаться за ним, пока он тащил на себе пребывающего в прострации Оу Ю, юноша вряд ли бы это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вернуть денежки? — он похлопал по лямке своего рюкзака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мне, женщине, тягаться с двумя крепкими парнями? — Старшая сестра Ли всплеснула руками. — К тому же, проигрыш — это лишь знак того, что я играть не умею. Я ведь прекрасно знаю, что за место это казино. Если бы не долги, в которые влезла от безысходности, разве я бы туда сунулась?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её глазах вновь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 деревни, где мне в городе найти способ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от нас нужно? — Сяо Фэнь настороженно прижал рюкзак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полчаса назад ко мне приходили люди. Сказали, что они следователи, — женщина подошла ближе и зашептала: — А только что мой брат видел у входа в гостиницу целую группу розыска. Влетели туда с воинственным видом, а через некоторое время вышли, сели по машинам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им наплела?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ничего! Спросили только, видела ли я тебя сегодня, а я ответила, что нет. Больше вопросов не задавали.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Сяо Фэня заиграла лукавая, почти зловещая искорка. Он медленно двинулся на неё, сокращая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ведь, что мы в розыске, и всё равно лезешь?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холодный блеск в его глазах, Старшая сестра Ли попятилась и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послушай меня. Вас сейчас все ищут, вам точно негде приткнуться. Может… пересидите пару дней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обменялись быстрыми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ведь всё равно собирался помочь нашей семье, — продолжала она. — Считайте, что я решила отплатить за добро заранее. Иначе на душе будет неспокойно — такую милость принять и ничем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извини за беспокойство, — подал голос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меньшее, что я могу сделать для наших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Старшей сестры Ли находился в одном из «городских посёлков» недалеко от центра. Она жила в довольно приличном жилом комплексе, но стоило переступить порог её квартиры, как в нос ударил резкий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гостей внутрь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Сяоцзюнь, у нас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мальчик лет пятнадцати-шестнадцати. Изможденный, с землистым цветом лица — было видно, что он болеет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сын в больнице? — удивился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нынче — дело дорогое, не по карману нам. Только сегодня домой забрала, — вздохнула хозяйка. — Сяоцзюнь, а отец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сегодня пару тысяч, пришел пьяный и завалился спать, — голос Ван Сяоцзюня звучал холодно и раздраженно. — Мам, в школе сказали сдать…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скажешь потом сколько, завтра же отдам, — улыбнулась мать. — Только за уроками долго не сиди. Ты ведь не ужинал еще? Я принесла тебе кое-что перекусить. И поздоровайся, это друзья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заметно оживился, на его послушном лице промелькнула робкая улыбка. Приняв еду, он вежливо назвал Сяо Фэня и Оу Ю «дядями», а мужчину, пришедшего с женщиной, — «дядей по матери». Разлив всем чай, подросток снова скрылся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он у меня, правда? С самого детства хлопот не доставлял. Уже в одиннадцатом классе, всё обещал, что как поступит в университет, будет нам стипендию отдавать… В больнице и почка уже наготове, только денег не хватает. Если бы не это, разве мой мужик пошел бы на такой риск и стал играть? — Женщина снова разрыдалась. — Кто ж знал, что он не только все семейные сбережения спустит, но еще и чужую зарплату прикарманит. Совсем жизни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говорила, что твой муж уже сидит? — Актер едва сдерживался,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вот… если не вернет всё, то со дня на день точно посадят, — она протяжно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с понимающим видом кивнул, его взгляд наполнился сочувствием и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нелегко тебе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стриму поднялась волна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что, выкусили те, кто верил Сяо Фэню и не верил Старшей сестре Ли? Женщина реально в беде, а вы жалеете зажравшуюся звезду.]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Фэнь обчистил её до нитки, а она, добрая душа, еще и У Хао спасла. А её грязью обливают, мол, она с ним заодно. Трудно быть хорошим человеком в наше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[Звезды гребут деньги лопатой. Для этого восемнадцатиразрядного актеришки миллион — это гонорар за один сериал. Жалеть их? Лучше пожалейте простых людей, которые на дне живут.]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смотрят на Сяо Фэня как на беднягу и, забыв обиды, дают ему кров, иначе бы он на улице ночевал. Вот она — истинная простота и доброта.]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чат окончательно отупел. Ухожу на соседний канал.]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изучили медицинские документы мальчика и в ходе неспешной беседы восстановили общую картину. Поскольку время было уже позднее, они устроились в гостевой комнате, решив хотя 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Фэнь забыл закрыть дверь, Оу Ю уже направился к ней, но тут подошла Старшая сестра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уже и осень, но дома здесь стоят вплотную, духота страшная. Кондиционер и вентилятор нам пришлось продать, так что спите с открытой дверью — так хоть какой-то ветерок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рюкзак на кровать, расстегнул молнию так, чтобы был виден край пачек, и небрежно вытащил несколько купюр, протягивая их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спим крепко. Извини, что стеснили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немного поотнекивалась для приличия, но деньги взяла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лишь сделал вид, что согласен с ней. Стоило хозяйке скрыться, он плотно запер и дверь, и окно, подперев вход стулом, и только после этого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беспокойной. Он ворочался, то проваливаясь в сон, то внезапно просыпаясь. Ему всё казалось, что за дверью скребется огромная крыса — каждые пару часов слышался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десять утра. Спутник взглянул на Сяо Фэня — тот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хмыкнув, актер поправил юноше одеяло, умылся и, дождавшись, когда сонный парень с вороньим гнездом на голове выйдет из ванной, предложил спуститься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— пробормотал Сяо Фэнь и скрылся в санузле.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вместе вышли на улицу. Оу Ю уже разузнал у Старшей сестры Ли, где поблизости готовят самые вкусные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густонаселенным: первые этажи зданий занимали лавки и магазинчики, по улицам сновали толпы людей — кто за продуктами, кто просто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спуститься, как они заметили, что некоторые прохожие то и дело бросают на них внимательные взгляды, следя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их инспектор Фан стал куда осторожнее, — усмехнулся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столько раз ускользал у него из-под носа, грех не проявить бдительность, — отозвался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тридцать они наконец отыскали нужную лавку. Не успели они доесть и половины заказа, как перед ними выросла Старшая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появилось много незнакомых лиц, — зашептала она. — Быстрее, идемте со мной, я выведу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переглянулись, наспех доели и последовали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этом районе больше десяти лет, знаю тут каждую щель.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мы и впрямь опасные преступники? — спросил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Преступники вы или нет — я не знаю, — спокойно ответила Ли. — Но я знаю одно: вы — единственная надежда спасти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выглядела как мать, готовая на всё, лишь бы вырвать своего ребенка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с интересом наблюдал за ней. Внезапно он заметил, что Сяо Фэнь, молча идущий чуть позади него, едва заметно разминает пальцы, словно затаившийся хищник, собирающий силы перед решительным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