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прежде я действительно не был столь безупречен. И то, что ты не любил прежнего меня, но воспылал страстью к нынешнему — вполне закономерно, такова человеческая природа. Но ответь мне, Сун Юй, ты и впрямь считаешь, что достоин ответного чувства? Или ты полагаешь, что любая твоя прихоть должна быть исполнена, и именно поэтому стал таким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достал телефон, коснулся экрана несколько раз и небрежно положил устройство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Сун Юй испугался проигрыша. Его люди вышли на меня и дали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голос Сяо Вана. Сун Юй мгновенно задеревенел, словно его поразил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поднялся. Спрятав руки в карманы брюк, он посмотрел на собеседника сверху вниз — холодный, отстраненный и бесконечно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клевета! Я его даже не знаю! Фэнсин, ты должен мне верить,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это не прямое доказательство и под суд тебя не отдадут. Но что, если эта запись станет достоянием общественности? Как она повлияет на твою и без того подмоченную репутацию? Выдержишь ли ты такой удар сейчас, когда твоё имя и так на слуху не в самом лучшем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Фэнсина оставался спокойным. Он говорил негромко и размеренно, словно зачитывал скучный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мелко задрожал. Буквально минуту назад ему казалось, что юноша почти тронут его признанием. Но сейчас взгляд Се Фэнсина был ледяным — в этой стуже сквозила почти осязаемая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как раз собирался рассказать тебе об этом! Этот человек связывался со мной раньше, пытался шантажировать! Но я правда ничего не знал о его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нанес удар так внезапно, что мужчина окончательно растерялся 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 этом узнал! Если бы я хоть на миг заподозрил, что они посмеют тронуть машину во время гонки, я бы никогда не позволил! Я ведь гонщик, я... Это всё Сюэ Чэн, ты же знаешь, какой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 Се Фэнсин оборвал его бессвязное бормотание. Облик юноши стал еще суровее. — Ты так рьяно топишь Сюэ Чэна... Не боишься, что я записываю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 Его лицо в один миг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зверь может решиться на отчаянный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намеренно выдержал паузу. Он наблюдал, как краска то приливает к лицу Сун Юя, то сменяется серостью. Перед ним стоял красивый мужчина, но сейчас он казался Фэнсину уродливым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будь паинькой и делай то, что я скажу. Считай это своим шансом доказать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присел на край стола. Брюки чуть задрались, открывая щиколотки, а лакированные туфли тускло заблестели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клялся в любви,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Юя на этот раз блеснули настоящие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лгал бесчисленное количество раз, и Се Фэнсин верил каждому слову. Теперь же, когда он впервые был искренен, юноша не верил ни единому звуку. Мужчина поднял голову, глядя на Фэнсина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расскажи мне всё о твоих отношениях с Се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брата Сун Юй на мгновение замер, но тут же оживился. Казалось, он готов был принести в жертву что угодно и кого угодно, лишь бы это не вредило ему самому и помогло выслужиться перед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крепости его духа дать трещину, как плотину прорвало. Сун Юй впал в какое-то исступление, граничащее с фанатизмом. Если поначалу он еще осторожничал, то вскоре начал вдохновенно расписывать, насколько подл Сюэ Чэн и как лицемерен Се Вэй. В его рассказе только он один оставался носителем истинной любви, ради которой готов был отречься от всех прежних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сохранились переписки, есть доказательства! Всё, что я говорю — чистая правда, я ни в чем тебе не солгал! Смотри,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телефон и начал лихорадочно листать чаты, подсовывая их Се Фэнсину. Тот лишь слегка опустил веки; по его лицу нельзя было понять, заинтересован он или нет. Он хранил мрачное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Сяо Фэн, ты мне веришь? Посмотри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поднялся. Он был так прекрасен, что его безупречный облик заставлял невольно склонить голову. Сун Юй осознал, что действительно влюблен. В это мгновение он отбросил остатки гордости, мечтая лишь о том, чтобы юноша удостоил его хотя бы взгляда и дал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последнюю вещь, — произнес Се Фэнсин, — а потом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стоял в главном холле первого этажа. Заметив Матушку Чжан, хлопотавшую на кухне,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поднялся наверх вместе с каким-то гостем,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вглядываясь в лестничный пролет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о нем печешься,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Перед ним стоял Го Сяочуань со своей неизменной копной ярко-рыжих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весь вечер не спускал глаз с друга. Сегодня он был счастлив больше всех, но когда увидел, как Фэнсин и Сун Юй уходят вдвоем, не на шутку встревожился. Он испугался, что старый приятель снова попадется на удочку сладких речей этого подлеца, и поспешил следом. Но вместо Сун Юя он наткнулся на Се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всегда недолюбливал старшего брата Фэнсина. Тот был мастером притворства: как бы Го его ни задирал, тот всегда сохранял невозмутимый вид и маску великодушия. Прямодушный Сяочуань умел давать отпор явным врагам, но против таких «святош», как Се Вэй,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даже не пытался играть роль. Он не улыбнулся и просто проигнорировал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золотые деньки сочтены, — бросил Го Сяочуань. — Нынешний Се Фэнсин уже не тот бесхребетный мальчишка, которым был раньше. Я с удовольствием посмотрю, как тебе придется по крупицам возвращать всё, что ты у него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ударили Се Вэя в самое больное место. Он резко обернулся, и его взгляд стал пугающе мрачным, почти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лишь раззадорился. Он даже глянул наверх, надеясь, что его друг увидит истинную личину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наконец-то сбросила шкуру, обнажив своё уродливое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ждал этого дня! Его неприязнь к Се Вэю была куда глубже, чем ненависть к Сун Юю. Последний был просто подонком, тогда как приемный сын — кукушонком, занявшим чужое гнездо. Сяочуань даже в документальных фильмах не мог спокойно смотреть, как птенцы кукушки выталкивают родные яйца из гнезда, а тут такое творилось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продолжал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Попал в точку? Совесть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не удостоил его ответом и молча начал подниматься по лестнице. Однако, дойдя до верхней площадки,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не стал преследовать его. Он достал телефон и быстро набрал сообщение для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не попадись опять на удочку Сун Юя, а то я с тобой здороваться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 Фэнсин ограничился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 и твердо. Сяочуаню очень нравилась эта новая решительность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особняка, Го не стал уходить далеко и присел на скамью в тихом уголке сада. Двор был заставлен любимыми тюльпанами Дедушки Се: золотисто-алыми, белыми, нежно-розовыми. На столах тоже стояли букеты розовых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нежный окрас и изящная форма напомнили ему нынешнего Се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изменился его друг... Может, в него и впрямь кто-то вселился? Если бы Го не был убежденным материалистом и сторонником науки, он бы точно поверил в переселение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Сяочуань вскочил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Лу Чи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Фэнсина?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зашел внутрь? — спросил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беседует с Сун Юем, — отозвался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редко видел двоюродного брата в костюме. После армии Лу Чи обычно предпочитал штормовки или куртки в милитари-стиле — в его облике всегда сохранялась выправка военного. Но сегодня на нем была строгая черная классика. Верхние пуговицы рубашки были расстегнуты, что придавало ему вид одновременно аристократичный и небрежный. Высокий, длинноногий, он вальяжно вытянул ноги, открывая взгляду полоску черных носков над туфлями.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Сяочуаню было особо не о чем говорить с Лу Чи, поэтому над ними повисла неловкая тишина. Однако Лу неожиданно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 Сун Юем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 лет как кончено! Он же записал его в контактах как «Придурок номер один»,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лишь слегка улыбнулся и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тени сада, смешок мужчины прозвучал очень тихо. В свете фонарей блеснули его ровные белые зубы. На фоне ночного неба его лицо казалось поразительно молодым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Сяочуаню вдруг подумалось: если бы Лу Чи тоже интересовался мужчинами, они с нынешним Се Фэнсином составили бы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 того как увлечься Сун Юем, Фэнсин ведь был влюблен в Лу Чи. В те времена он не был таким блистательным, уверенным и холодным. Хоть он и был симпатичным, но вел себя крайне робко и замкнуто. Когда Го собирался на встречи со старшим братом, Фэнсин всегда умолял взять его с собой. Но стоило им оказаться рядом с Лу, как тот не смел и слова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можно было понять. Лу Чи был на несколько лет старше, не по годам серьезен, со своим неповторимым стилем «плохого парня». Он смотрел на них как на детей, и они действительно его побаивались.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Боялись — и в то же время преклонялись.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Юность Лу Чи была настоящим триумфом. С самой средней школы он был легендой кампуса, любимцем фортуны и центром всеобщего внимания. Красивый, богатый, да еще и занимался таким крутым спортом, как гонки. Вокруг него вечно ошивалась толпа парней, мечтавших стать его свитой, и стайка первых красавиц, не сводивших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как солнце. В таких парней влюбляются просто потому, что в них невозможно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повзрослели, они тоже начали баловаться гонками — скорее за компанию. В их кругу золотой молодежи все так или иначе пробовали себя на треке. Но Го и представить не мог, что Се Фэнсин, казавшийся самым пугливым и тихим, отнесется к этому серьезнее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у Фэнсина не было ничего, кроме гонок. Позже он даже нашел себе парня-пилота. Теперь, оглядываясь назад, Го понимал: во всём этом наверняка чувствовалось влияние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старший брат давно завязал с гонками. После службы в армии он стал солидным и зрелым. А Фэнсин, который когда-то никак не мог добиться успеха, внезапно превратился в выдающегося пилота и даже подписал контракт с командой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обедал дома, и мама просила кое-что уточнить, — Сяочуань повернулся к брату с лукавой улыбкой. — У её подруги есть дочь, выпускница Кертисовского института, виолончелистка. Она хотела спросить, не желаешь ли ты познакомиться. Мама спит и видит, как бы тебя женить. Ты ведь до сих пор один... Или у тебя есть тайная пассия?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 успел ответить: они увидели Сун Юя, выходящего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довольно жалкий. Лицо пылало, он нервно поправил очки и пригладил растрепавшиеся волосы. Простояв под навесом террасы несколько мгновений, он быстрым шагом направился к гостям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не хватило всего двух баллов!] — сокрушалась Сяо Ай. — [Нужно было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отозвался Се Фэнсин. — В нем осталась последняя капля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 нас нет прямых улик ни против Сун Юя, ни против Се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Фэнсин. — Но в некоторых делах доказательства не нужны. Все присутствующие здесь — люди неглупые, и каждый сделает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в уборную и тщательно вымыл руки с мылом, словно пытался избавиться от ощущения прикосновения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увидел Се Вэя, застывшего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Юй выходил, он выглядел странно. Они обменялись взглядами, но тот не проронил ни слова и просто спустился вниз. Интуиция подсказывала Се Вэю, что Сун Юй потерпел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чего в его душе больше — тревоги или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ответил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 полном. А вот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 собирался продолжать разговор и направился к лестнице, но Се Вэй перехватил его за руку. Юноша обернулся. Мужчине было не по себе под взглядом этого ослепительного, почти незнакомого лица; он разжал пальцы и убрал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наплел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до сих пор не понял, что за человек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винишь меня в этом? — в его голосе послышались нотки праведного возмущения. — Сейчас он в отчаянии и готов наговорить что угодно, лишь бы вернуть тебя. Ты ведь сам знаешь, как я к тебе относился все эти годы. Не стоит верить чужим наветам.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наследства? Ради кресла в компании? Или всему виной твои комплексы приемного сына? — Се Фэнсин говорил спокойно. — Твои аппетиты оказались непомерно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Вэя исказилось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гнев Се Фэнсин ответил абсолютным спокойствием. Он стоял перед ним, лишенный эмоций, словно совершенный механизм. Сердце мужчины сжал холодный,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Сун Юй тебе напел? И ты веришь словам такого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прекрасно знаешь, кто он такой, — произнес юноша. — И тебе стоило бы запомнить одну простую истину: не стоит изливать душу подобным людям, даже будучи навеселе. Рано или поздно он тебя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побледнел, между его бровей пролегла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тот вечер: он, слегка захмелевший, сидел в баре и жаловался на хрупкость своего положения как приемного сына, рассказывал, скольких трудов ему стоило выстроить идиллию с любящим отцом и послушным младшим братом. Тогда он, подперев голову руками, косо взглянул на Сун Юя и сказал: «Моему брату наверняка понравится кто-то вроде тебя. Он любит мужчин и обожает гонки. Может, мне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начал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нему. Может быть, тебе еще удастся устроить ему очную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Юбилейный банкет продолжался, гости веселились. Се Вэй вышел в сад и начал искать глазами Сун Юя, но того нигде не было. Не было видно и Дедушки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отца? — спросил он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заметил его растерянный вид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вопрос и скрылся в толпе. Расспросив нескольких гостей, он быстрым шагом направился к беседке и вскоре увидел вдали Сун Юя и отца, стоявших в тени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Вэя пропустило удар. Дурное предчувствие охватило его с такой силой, что он едва не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Рояль перекатили в угол крытой террасы. Се Фэнсин подошел к нему и сел на банкетку. Его тонкие, длинные пальцы пробежали по клавишам. До, ре, ми, фа, соль, ля, си — он проверил строй инструмента, а затем выпрямился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поплыли в ночном воздухе, подобно журчащему ручью. В переплетении огней и теней мелодия манила к себе, заставляя гостей обертываться.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обернулся на звук. С такого расстояния Фэнсин в лучах софитов казался прекрасным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добрался до беседки, Сун Юй уже ушел. Остался только Дедушка Се: он стоял, подбоченясь, с зажатой в углу рта сигаретой. 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обернулся,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 вами говорил Сун Юй?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 глубоко затянулся, по-прежнему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дурной человек, — заговорил собеседник, стараясь скрыть дрожь в голосе. — Только что он пытался рассорить нас с Фэнсином. Прошу, не верьте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коротко бросил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плотно сжал губы. Его тело едва заметно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ему не верю, — произнес глава семейства. — Тебе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похлопал Се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 нас еще полно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выдавил из себя бледное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Дедушку Се лучше него. Этот старик за маской добродушия скрывал жесткую, почти беспощадную натуру. Делая вид, что отошел от дел, он по-прежнему крепко держал в руках все рычаги управления. За столько лет работы в компании приемный сын так и не смог переиграть доверенных лиц отца и оставался лишь послушной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часто хвалил его, сетуя на никчемность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любил ли он его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эта любовь стоила и половины той привязанности, что он питал к Се Фэнсину. Если нынешний Фэнсин твердо решил бороться за своё место, то самый страшный кошмар Се Вэя, мучивший его долгие годы, мог стать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Се уже не слушал. Он направился к гостям, с улыбкой принимая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остался стоять в тени один. Весь этот блеск, звон бокалов и радостный смех вокруг казались ему предвестниками конца. Музыка становилась всё стремительнее, она била по нервам. Измученный бессонницей последних дней, он почувствовал, как мир вокруг него начинает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собиралось у террасы, привлеченные игрой Се Фэнсина. Он исполнял незнакомую им вещь — величественную и полную неистовой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продолжая играть, обернулся на голос. Позади стоял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ему рассказал. Я рассказал старику правду. Но не знаю, поверит ли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горячо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проваливай, — бросил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поверишь ли ты мне, но я правда тебя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густо покраснев, развернулся и быстро зашагал прочь. Отойдя на приличное расстояние, он оглянулся. Се Фэнсин сидел за роялем, залитый светом потолочных ламп. Он выглядел безмятежно — прекрасный, как изваяние из нефрита. Под его белыми пальцами темп музыки всё ускорялся. Казалось, пилот намеренно щеголял своим мастерством, но при этом лицо его оставалось холодным. Он бесстрастно демонстрировал своё сокрушительное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стал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Сун Юя вспыхнул пожар из любви и ненависти, который он был не в силах вынести. Шансов больше не было. Се Фэнсин не питал к нему ни капли прежних чувств. Осознание этой безвозвратной утраты, горечь сожаления и жгучее унижение захлестнули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услышал в сознании короткий сигнал «динь-дон». Тут же раздался восторженный, почти оглушительный крик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Ровно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ничего не ответил, лишь мелодия под его пальцами стала еще более звучной. К роялю, прихватив бутылку вина, подскочил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послушать? — спросил его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захлебываясь от восторга,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умеешь? Се Фэнсин, сколько еще талантов ты от меня скрывал?! Ну и друг, даже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промолчал и просто заиграл новую мелодию. Глаза Сяочуаня мгновенно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мелодия, которую он установил в качестве рингтона на звонок от своего парня. Джо Хисаиши — тема «Summer» из фильма «Лето Кикуджиро».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изменился до неузнаваемости. Го был искренне рад этим переменам, но в глубине души иногда ощущал пустоту: нынешний Се Фэнсин казался ему чужим, почти знакомым в своей холодности. Пилот стал отстраненным, он почти не улыбался. Сяочуань порой тосковал по прежнему другу, который так сильно от него зависел, но тут же одергивал себя — нельзя быть таким эгоистом. Сейчас Фэнсин был сильным, самостоятельным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эту мелодию, Го понял: что-то в его друге осталось неизменным. Он всё еще был его лучшим другом, всё таким же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захмелевший, Го Сяочуань оперся на рояль, слушая музыку. Вторая половина «Summer» — быстрая и невероятно радостная. Наблюдая за тем, как белые пальцы Фэнсина порхают по клавишам, Го почувствовал, как его собственное сердце готово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Лу Чи, стоявшего неподалеку. Тот молча и с нескрываемым жаром смотрел на играющего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Се Фэнсин, казалось, покорил немало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поздравляю, Хозяин, задание в мире «На борт»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сенсорного восприятия: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замерли на клавишах — пьеса закончилась. Се Фэнсин выпрямился и чуть вскинул голову. В этот миг он был прекраснее и холоднее, чем тюльпаны, стоявшие на крышке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http://bllate.org/book/15841/1436251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