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Громкий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двадцать минут Шэнь Лянь ел, не поднимая головы. Огромная порция рыбы с квашеной капустой исчезла в мгновение ока, а следом за ней — и все закуски, приготовленные тётушкой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тот проглотит последний кусок, Чу Илань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тебя, можно подумать, что в стране начался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проголодался, — Шэнь Ляню стало немного неловко. — Весь день маковой росинки во рту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взрослого мужчины пара глотков воды и половинка рыбы — всё равно что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делось твоё благородство? — мужчина откинулся на спинку стула. Яркий свет ламп падал прямо на его лицо, отчетливо выделяя шрам и делая резкие черты ещё более суровыми, почти угрожающими. — В лесу ты только и делал, что уступал кукурузу дамам.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Лянь нисколько не испугался. Напротив, он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неужели вы смотрели мою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Гэ так расшибся, когда ловил рыбу... — Шэнь Лянь понизил голос до вкрадчивого шепота. — Ваше сердце не дрогнуло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мгновенно почуял неладное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лгал — он действительно не видел этого момента. Шэнь Лянь знал, что этот человек не опускается до вранья, и на душе у него сразу стало легко. Боевой задор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В конце концов, Чжэн Гэ и в подмётки мне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лишь тяжело вздохнул. Он хотел было возразить, но против правды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социальных сетях обсуждения Шэнь Ляня прочно удерживали первое место. Антифанаты пытались отыскать хоть один неудачный кадр, но обнаружили, что любой скриншот из шоу работает только на популярность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шутка. Разве он в своей прошлой жизни добился титула лучшего актера и статуса мировой звезды лишь благодаря удаче? Юноша до костей знал все закулисные тонкости. Пока камера была включена, он просто не позволял себе выглядеть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«Синту Энтертейнмент» наконец разглядели новую ценность Шэнь Ляня и предложили продлить контракт, но тот наотрез отказался. Где они были раньше? Когда бывшего владельца этого тела травили все кому не походя, компания официально заявила, что «личное поведение артиста не имеет отношения к фирме», и помогала Чжоу Тансы втаптывать парня в грязь. И зачем ему оставаться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Гао, очевидно по указке руководства, прислал в WeChat несколько угроз. Смысл сводился к тому, что актер сейчас никто, и если он уйдет из «Синту», то больше никогда не поднимется. Ему советовали не кусать руку дающую.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раз обожаю кусать такие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Гао, еще не отошедший от взбучки Фэн Юэшаня, не посмел давить дальше и, получив окончательный отказ,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агентстве планировали выжать из Шэнь Ляня всё до капли, но теперь, когда его репутация начала восстанавливаться, а контракт подходил к концу, они решили лишить его любого медийного продвижения. Руководство явно ждало, когда шумиха утихнет, чтобы он приполз к ним с раскаянием.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раскаиваться Шэнь Лянь не собирался. Под крылом тётушки Фэнь он жил припеваючи, каждый день видел Чу Иланя, понемногу налаживая с ним отношения, — жизнь была слаще некуда. Даже в прошлой жизни, достигнув вершины, подобное спокойствие и умиротворение оставались для него непозволительной роскошью. На пике славы под ногами всегда бушует океан страстей, и некогда даже взглянуть на падающие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 услышав звук открываемой двери, юноша высунул голову из кухни. — Вы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сухо отозвался Чу Илань. Заметив на щеке парня пятно муки, он спросил: —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Учусь у тётушки Фэнь готовить десерты, — улыбнулся Шэнь Лянь. — Скоро дам вам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за колючими словами скрывается совсем иное, юноша не обиделся и аккуратно поставил формы в духовку.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я сама доделаю, — с улыбкой сказала Ван Сюфэнь. —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гостиную. Чу Илань сидел на диване, прикрыв глаза. Его лицо казалось холодным и застывшим, но в уголках глаз читалась глубокая усталость. Когда теплые ладони мягко коснулись его висков, мужчина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тихо сказал Шэнь Лянь. —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Чу Илань, но отстраняться не стал. — Твой контракт с «Синту» скоро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Поживем — увидим, — легко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едва слышно хмыкнул. На вид этот парень был сама нежность и послушание, но на деле, если дело не касалось любовных признаний, он не собирался уступать ни в чем. А ведь Шэнь Ляню стоило лишь попросить, и с его нынешними успехами попасть в «Синкай Медиа» не составило бы труда. Но раз хочет биться сам — пусть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Розы завяли? — внезапно спросил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слишком близко, и его дыхание коснулось мочки уха Чу Иланя, вызывая по телу волну колкой дрожи. Мужчина инстинктивно хотел отпрянуть, но в следующее мгновение его кулаки на коленях сжались. Он сдержался. Люди всегда избегали его, но он сам никогда ни перед кем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Завяли.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подарю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отказал — значит,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научился за короткими паузами собеседника распознавать скрытые черты его непростого характера. Окружающие боялись этой холодности, но Шэнь Ляню она казалась почти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Пирожные получились на славу. После десятиминутного массажа Чу Илань заметно приободрился и даже соизволил отведать одно. Тётушка Фэнь была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вечером, лежа в постели, Шэнь Лянь увидел сообщение от Чжу Инъюй. Они обменялись контактами после первой записи шоу. Девушка прислала целую серию вздыхающих смайликов, на что он ответил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появилась надпись: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Сусу пригласила меня на косплей-фестиваль. Говорит, что поможет мне с образом. Как думаешь, стоит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вспомнил, что во время съемок между ними были небольшие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всё будет в порядке. А что говорит твой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настаивает. Говорит, нужно ловить последнюю волну популярности. К тому же у меня никогда не было подобных фотосессий, можно будет потом сделать короткое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Инъюй: [Тогда пойдем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приподнял бровь и согласился. Хотя агентство Чжу Инъюй было небольшим, они по-настоящему заботились о своих артистах. У него был свой интерес: он хотел попробовать выйти на нужных людей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Лянь встал спозаранку, но Чу Иланя уже и след простыл — тот уехал на полчаса раньше. Не желая беспокоить Цзян Ю, актер вызвал такси и отправился к Чжу 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уже сидела в гримерке, а рядом с ней находилась Фэн Сусу. Когда Шэнь Лянь вошел, обе женщины весело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 радостно воскликнула Чжу 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Сусу поздоровалась чуть смущенно — она не раз ставила коллегу в неловкое положение, но отчасти такова была воля продюсеров. При всей своей внешней успешности, у неё зачастую просто не было выбора. Шэнь Ляню не нужны были объяснения. Он кивнул, давая понять, что всё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стул, он принялся разглядывать разложенные на полу эксцентричные костюмы. Где бы ни появлялся Шэнь Лянь, он всегда сохранял ауру ленивого достоинства. Фэн Сусу то и дело бросала на него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 — поднял голову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ты сам похож на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Фэн Сусу отвечала за косплей персонажей из одной популярной вселенной. Был там один невероятно востребованный герой по имени Змеиный Цветок — неописуемо прекрасный, вечно искушающий, с глазами, полными неги. К внешности и росту претендентов на эту роль всегда предъявляли заоблачные требования, и каждого, кто решался на этот образ, обычно нещадно критиковали. Со временем желающих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Шэнь Ляня, Фэн Сусу вдруг загорелась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принесет тебе колоссальный охват! — Фэн Сусу проявила недюжинную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его уже усадили перед зеркалом. Трое гримеров окружили его, и при виде такого лица у каждого в глазах зажегся профессиональный азарт. Юноша лишь вздохнул. И как его угораздило?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взялся за дело, профессионализм взял верх. Он попросил у Фэн Сусу планшет и внимательно изучил все материалы по Змеиному Цветку. Как и при подготовке к роли в кино, этот этап был обязателен.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Цветок: пурпурные одежды, белые волосы, по бокам головы — изящные серебряные змейки. Поскольку он был королем змей, венец был сложным и изысканным. Главное — одеяние: слишком плотная фигура разрушит образ летящей грации, а слишком худощавая просто не удержит вес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пояс был затянут, Шэнь Лянь обернулся и слегка развел руки. В его глазах, полных затаенной нежности, заиграла мягкая, обволакивающая улыбка. Всего мгновение — и Змеиный Цветок словно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Сусу подозрительно защипало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вы все меня в отцы-то прочите... — поморщился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все тематические форумы, сообщества и социальные сети буквально содрогнулись. Змеиный Цветок был культовым персонажем, и его фанаты обычно яростно выступали против любого косплея, считая, что живой человек не способен передать этот идеал, а любая попытка лишь осквернит их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спокойно стоял под прицелом сотен объективов. Он давно не снимался и, поймав кураж, вложил всю душу в мимику и пластику своего героя. Это было идеальное, стопроцентное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 розовом костюме подбежала к нему, заикаясь от волнения. Она была начинающим репортером и хотела задать вопрос, но от избытка чувств просто протянула ему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змеиный яд может сравниться с человеческим сердцем? — Шэнь Лянь слегка разомкнул губы, произнося каноничную фразу своего персонажа. Глядя прямо в камеру, он добавил: — Если продолжишь так на меня смотреть, боюсь, очень скоро влюбишься.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окрестности взорвались истошными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Змеиный Цветок! Мой Змеиный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Бинь, возвращавшийся с Чу Иланем после совещания, увидел у входа в кабинет помощницу, которая, уткнувшись в телефон, издавала дикие вопли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http://bllate.org/book/15842/1433648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