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29. Я выдержу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«Майбах», плавно заложив вираж, разминулся с минивэном Чжэн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Чжэн Гэ в этот момент откровенно скучал, глядя в окно. Знакомый номерной знак заставил его сердце учащённо забиться; он мгновенно выпрямился в кресле, но встречная машина, даже не притормозив, пронеслась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Гэ недоумённо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«Показалось? Откуда здесь взяться Чу Иланю?»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минивэн остановился на месте, Чжэн Гэ вышел и первым делом увидел удаляющиеся спины Шэнь Ляня и его ассистентки. Сердце вновь предательски ёкнуло. В голове стоял густой туман, мешающий связать разрозненные нити в единую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казалось слишком неправдоподобным. А возможно, молодой человек просто подсознательно бежал от самой пугающей вероятности, не желая верить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ему уже сообщили, что Шэнь Лянь прошёл прослушивание. Но юношу это не слишком волновало. На его взгляд, слова ассистента звучали куда логичнее: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Лянь просто тебе завидует, он во всём хочет с тобой тягаться. Едва попал в «Синкай», как тут же всеми правдами и неправдами пролез в сериал «Безмолвие». И это с его-то бездарной игрой? Наверняка хочет погреться в лучах твоей славы и снова встретиться с Президентом Чжоу. Как ни посмотри — мерзкий тип, будто своей жизни у него нет. Фанаты правы: он так и застрял в твоей тени. Чжэн Гэ, ты не должен проявлять к нему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того, почему Шэнь Ляня приняли в «Синкай», объяснение нашлось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руководство глаза прикрыло. Президент Чу об этом может и не знать — у него дел невпроворот, а «Синкай» для него лишь заурядная контора, которой некогда уделять внимание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тот факт, что Чу Илань удалил его контакт...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Гэ быстро нашёл этому оправдание: увидев, что он и Чжоу Тансы официально вместе, Илань, конечно же, расстроился. Но Чжэн Гэ действительно не мог ответить на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Шэнь Лянь, какие воздушные замки строит этот парень, он бы не пожалел десяти увесистых пощёчин, чтобы привести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«Безмолвия» проходили в закрытом режиме. Режиссёр Дай Тун установил строгое правило: пока идёт работа, никаких лишних передвижений и никаких сливов со съёмочной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поприветствовал Дай Туна и продюсеров, после чего в сопровождении сотрудника отправился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Жилых помещений было немного, и каждому артисту разрешалось оставить при себе только одного помощника. Молодой человек специально решил осмотреть условия: комнаты для ассистентов представляли собой тесные бытовки из профнастила, выстроенные в ряд на пустом участке. Там не было даже элементарных удобств. Неудивительно, что почти все помощники были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в город, — распорядился Шэнь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всполошилась: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я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ты, как же! — Лянь был непривычно строг. — Ты только посмотри, сколько здесь полуголых мужиков ошивается. Послушай меня: возвращайся и передай брату Ху, пусть пришлёт кого-нибудь из парней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была тронута до глубины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уже, — с улыбкой прервал её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распределение жилья между исполнителями главных ролей тоже было не самым справедливым. Шэнь Ляню досталась комната в самом конце коридора — маленькая и тёмная. В то время как Чжэн Гэ поселили в центре, в более просторном номере с отдельным санузлом.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это заметил, но жаловаться не стал. В этом кругу такие порядки — норма. Когда в прошлой жизни он стоял на вершине Олимпа, съёмочные группы лезли из кожи вон, чтобы предоставить ему лучшее, какими бы суровыми ни были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 уехала, Шэнь Лянь остался один. Обстановка была спартанской: кровать, шкаф да стол. Шкаф неприятно пах пылью, поэтому он решил оставить вещи прямо в чемодане. Он протёр стол, проверил постель и, наконец, устроился на кровати, погрузившись в изучение сценария. До самого прихода сотрудника он не сделал ни шагу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все актёры в сборе. Режиссёр Дай приглашает вас выйти, посидеть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Шэнь Лянь. — Сейчас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переобулся в мягкие тапочки, заботливо подготовленные тётушкой Фэнь, взял свою кружку и вышел. По пути он наполнил её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Ляня издалека, Дай Тун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 на него, вылитый старый тёртый калач.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Гэ и Вэй Фаньчэнь сидели друг против друга; услышав слова режиссёра, они оба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шёл неспешно, сдувая пар с чая и делая маленькие глотки.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режиссёр Дай. Всем доброго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подтянул свободный пластиковый табурет и бесцеремонно уселся.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закинул ногу на ногу, обхватив кружку ладонями. Его поза была расслабленной и уверенной; он больше походил на инвестора, чем на рядового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Исполнительница главной женской роли, Хуан Цзяцань, была красавицей классического типа. Первые годы её карьера шла ни шатко ни валко, но в последнее время она будто обрела второе дыхание — её актёрский диапазон заметно расширился. Большинство её фанатов были людьми спокойными, но в случае сетевых баталий их боевой мощи можно было только позавидовать. Выбор Дай Туна был более чем оправдан.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Цзяцань с любопытством разглядывала Шэнь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впечатление: «Интересный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прихода Ляня они сидели здесь уже минут пятнадцать. Режиссёр Дай ронял пару фраз, Чжэн Гэ тут же подхватывал, а остальные по большей части просто льстили, стараясь выглядеть максимально серьёзными, лишь бы не вызвать недовольства. И только Шэнь Лянь явился последним, совершенно не заботясь о формальностях.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было привычным делом: ещё в прошлой жизни он предпочитал держаться подальше от толпы, если не было реального дела, ценя покой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Лянь, а ты, я погляжу, стал больно характерным, — с напускной весёлостью бросил Вэй Фаньчэнь.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отпил чая и холодно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Вэй Фаньчэня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есть такое правило: когда группа заезжает, актёры должны встретиться и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пришёл? — парировал Шэнь Лянь. — Или я веду себя как капризная звезда?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Фаньчэнь поперхнулся, а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сначала этой звездой стать, прежде чем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оборвал их Дай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режиссёр был на стороне Шэнь Ляня. Всё просто: он ценил тех, кто умел играть. Изначально Дай Тун полагал, что Ляня впихнули по блату, но на деле оказалось, что «блатным» был именно Вэй Фаньчэнь — на прослушивании разница в их мастерстве была просто колоссальной.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Тун вкратце обсудил с актёрами общие рабочие моменты, и вскоре подошло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съёмочной группы особой изысканностью не отличалась: стандартный набор из двух мясных и двух овощных блюд. Мясо было приготовлено заранее и, судя по всему, стояло слишком долго — от коробок шёл не самый приятный душок.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воскликнул кто-то, когда к воротам площадки подкатила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Багажник открыли, и взорам предстали контейнеры с «серьёзными» блюдами: тушёная свинина, куриные ножки и прочие деликатесы.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Президент Чжоу прислал для Чжэн Гэ, — раздался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Гэ слегка покраснел, а сотрудники принялись выражать зависть и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Угощайтесь все, не стесняйтесь, — с улыбкой произнёс Чжэн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Чжэн!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Чжэн, вы сама щедрость!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даже не взглянул в ту сторону. Пока остальные толпились в очереди за куриными ножками, он подхватил свой скромный ланч-бокс и направился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хочешь? — Вэй Фаньчэнь преградил ему путь, так и светясь от самодовольства. — Завидуешь?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Завидую? — Шэнь Лянь ловко, одной рукой, вскрыл упаковку палочек и криво усмехнулся. — Со стороны можно подумать, что это тебе Чжоу Тансы обед прислал. Так кто из нас тут завидует?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корчить из себя святошу! — прошипел Вэй Фаньчэнь, убедившись, что рядом никого нет. — Чжоу Тансы сейчас носит Чжэн Гэ на руках. Надеюсь, ты это выдержишь!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выдержу, — кивнул Шэнь Лянь. — Даже если они притащат сюда кровать и устроят порнографическое представление у меня на глазах, мне будет плевать. Единственное условие — пусть лица прикроют, а то у меня на них обоих аллергия. А вот ты смотри не задохнись от собственной желчи. И даже не надейся, что я стану твоим орудием против Чжэн Гэ. Грызитесь между собой сколько влезет, а меня оставь в покое. Бывай.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Фаньчэнь в ужасе вытаращил глаза, не веря, что эти слова произнёс Шэнь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http://bllate.org/book/15842/1436499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