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кота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предрассветный час, когда ночные тени сгустились до предела, дыхание Ло Хуая стало прерывистым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огромной кровати в номере люкс, ощущая сквозь дрему, как тело наливается свинцовой слабостью. Одурманенный разум подал запоздалый сигнал об опасности — инстинктивно Ло Хуай сжался в комок, закрывая жизненно важные органы, и потянулся к потайному карману, где всегда прятал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шевельнуться, как тыльную сторону его ладони обожгло мимолетным, легким шлепком. В этом жесте не было боли — лишь немой, почти ласковый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нет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слышный смешок коснулся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прежде чем провалиться в забытье, Ло Хуай лично удостоверялся, что рядом нет ни единого живого существа. Этот звук мгновенно вырвал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глаза. Взгляд правителя, поначалу ледяной и пронзительный, встретился с глазами сидящего на краю постели Чу Сюня — и зрачки Ло Хуая судорожно сузились. В его черных глазах, еще затуманенных остатками дурмана, проступило нечто... по-детски растерянное и неуклюжее.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медленно опустил голову. Смахнув влажные от пота волосы за спину, юноша поспешно отвел взгляд, не в силах больше смотреть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курил. Сквозь полупрозрачную сизую дымку Ло Хуай видел лишь его глаза — яркие, пугающе живые; всё остальное казалось расплывчатым наваждением. Мягкий свет ламп обрисовывал безупречные линии лица гостя — от крутых надбровных дуг до четкого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«хозяин» проснулся, Чу Сюнь лениво затушил сигарету. Он собирался обсудить условия своего найма и круг обязанностей, но слова почему-то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не стал его слушать. Он протянул руку, выудил из пепельницы недокуренную сигарету и прижал её к губам, словно отчаянно нуждаясь в горьком послевкусии табака, чтобы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правитель заговорил. Его голос звучал странно — надтреснуто и глухо, в нем сквозила едва уловимая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уйдешь,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серый пепел осыпался ему прямо на ладонь. Кожу обожгло, и Ло Хуай инстинктивно сжал кулак, будто пытаясь через эту вспышку боли убедиться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бросил на него короткий взгляд и легонько щелкнул Ло Хуая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«атаки» тот опешил. Пальцы невольно разжались, и хлопья пепла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медленно провел ладонью по его щеке и с мягкой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работа не закончена,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любопытно узнать, кто был моим прошлым нанимателем? Он-то не дышал галлюциногеном SPII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намеренно сменил тему, и Ло Хуай, вскинув голову, посмотрел на него долгим,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знаю, — бросил он. — Ты ведь обещал предать его? Что ж, 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сидел в своем номере, осушая бокал за бокалом в тщетной попытке унять дрожь. Стены клуба «Святая Мария» славились безупречной звукоизоляцией, но окно, которое Чу Сюнь оставил открытым перед уходом, так и не заперли. Снаружи до мужчины доносились отголоски редких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Сдохнет ли этот дьявол Ло Хуай сегодня в 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не смел на это надеяться, но знал одно: в Одиннадцатом округе для него места больше нет. Он сделал неверную ставку. Никто не мог предвидеть, что жалкий самозванец, который должен был сгнить в могиле, вернется и превратит этот город в кровавый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мучительных раздумий в дверь вежливо постучали. Три долгих удара, два коротких. Похоже, нанятый им чистильщик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мгновение, а затем распахнул дверь, словно открывая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 статный юноша в форменной рубашке официанта. Его лицо показалось Говарду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нанимателя, Чу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тем, что оставил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 тот самый киллер. Его маскировка была поистине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Говард не спешил впускать его. Вцепившись взглядом в глаза юноши,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миссия... она увенчалась успехом?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взглянул на него и ответил с дежурной, безупречной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любой момент можете проверить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облегчения захлестнула Говарда. Почти обезумев от радости, он схватил наемника за руку и нетерпеливо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труп?!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тон, ворвавшийся в тишину комнаты, заставил Говарда застыть соляным столпом. В этот миг он рухнул из рая прямиком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наблюдал за тем, как человек, вышедший из-за спины Чу Сюня, медленно переводит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вежливо, но пугающе улыбнулся. Его слова прозвучали как смертный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убрать руки, господин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совершенно бесцеремонно сам положил ладонь на руку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привык закатывать рукава рубашки, чтобы ничто не стесняло его движений, и теперь холодные пальцы правителя коснулись его предплечья. От ночного холода на бледной коже Ло Хуая проступили тонкие красные нити сосудов, резко контрастируя с едва заметными голубоватыми венами на руке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ситуация быть более абсурдной? Жертва, которая должна быть мертва, нежно прижимается к своему несостоявшемуся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всегда жил словно в вакууме, не подпуская к себе никого. За последние пять лет Говард впервые видел его в такой почти интимной позе. От этого зрелища у заговорщика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гадать — правитель снова всех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 самого начала был человеком Ло Хуая, — пробормотал Говард, не сводя глаз с Чу Сюня. — Еще одна дымовая завеса, чтобы выманить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негромко рассмеялся, явно забавляясь. Медленно кивнув, он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всегда был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почувствовал, как пальцы Ло Хуая на его руке едва заметно дрогнули. Мгновение спустя, подобно задетой мимоходом стыдливой мимозе, правитель украдкой сжал ткань чужого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выше — перед Говардом стоял всё тот же грозный правитель, чей голос заставлял трепетать каждого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таких, как вы, нужны дымовые завесы? — бесстрастно произнес Ло Хуай. — Мне просто не нравится, когда насекомые прыгают слишком высоко. А вырезать вас поодиночке — слишком утомительное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свои пустые иллюзии. Что толку, если я умру? В тот миг, когда солнце взойдет, а я не буду занимать пост правителя, все акции ваших семей, хранящиеся в банке Хуасуй, превратятся в обычную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смотрел на Говарда сверху вниз. Тот едва держался на ногах, опираясь на трость, а в глазах правителя разгоралась холодная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усмехнулся, неожиданно даруя врагу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служить мне до самой смерти, снедаемый своей яростью, Говард. Я дарую тебе жизнь лишь потому, что твои последние слова мне...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Ло Хуай окончательно потерял интерес к этой жалкой псине.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немедленно уйти, но в итоге прислонился к стене и покорно дождался, пока Чу Сюнь заберет свой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мчащегося автомобиля проносились огни ночного города. Вся суета и блеск мегаполиса остались снаружи; в тесном салоне царила тишина, нарушаемая лишь негромкими аккордами блюза.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только что получил личное приглашение от Ло Хуая — правитель решил забрать его в свое поместье. Такого прецедента в истории Одиннадцатого округа еще не было. Когда Ло Хуай озвучил свое решение, Айдела, едва придя в себя, одарила Чу Сюня таким ошеломленным взглядом, будто видела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время она, кажется, не могла осознать масштаб случившегося,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какая-то... он же совсем на него не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отвечал, лишь подбадривающе похлопал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издали он увидел главное поместье семьи Грифон. Роскошный особняк был построен с использованием огромного количества черного стекла. В ночной тьме эти зеркальные грани казались стенами баснословно дорогой и неприступной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молча затянул ручной тормоз и припарковался у обочины. До цели оставался порядочный путь, но он молча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слова, но Чу Сюнь и без объяснений понял его настрой. Спутник неспешно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сухим и колючим. Чу Сюнь потянулся к Ло Хуаю и плотнее застегнул на нем пуговицы пальто. В этот миг подошел дежурный патрульный, чтобы напомнить: парковка здесь запрещена. «Если хотите свиданий — выберите другое место»,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полицейскому разглядеть лицо правителя, как слова застряли у него в горле. Он мгновенно вытянулся в струнку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лишь едва заметно кивнул и бросил ключи на лобовое стекло, чтобы подчиненные позже отогнали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вперед, но вдруг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разумеется, и не думал за ним бежать. Он остался на месте и, лукаво щурясь, о чем-то перешучивался с оторопевшим патрульным.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Ло Хуая вспыхнуло глухое раздражение. Он вернулся и властно обхватил ладонь Чу Сюня, будто собирался немедленно арестовать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так, босс. Я еще не успел объяснить офицеру, что я вовсе не твой маленький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ты завтра станешь героем всех сплетен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замедлил шаг и отвернулся. Лицо его оставалось непроницаемым, а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видел его насквозь: Ло Хуай не применял силу. Он лишь прижал свою ладонь к запястью юноши, изображая подобие рукопожатия, но не решаясь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Сюнь перехватил его руку, переплетая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безымянном пальце Ло Хуая тускло поблескивало серебряное кольцо с Уроборосом — тот самый подарок. Теперь холод ночного инея, осевший на металле, смешался с теплом ладони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ответил на рукопожатие, Ло Хуай мертвой хваткой вцепился в его руку. В этом жесте было столько отчаянной решимости, будто он больше никогда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он всё же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мимо сияющих рекламных щитов, на которых красовались лимитированные украшения «Чёрный лебедь» к празднику влюбленных. Продавцы заманивали пары рассказами об уникальном дизайне, вдохновленном редкой породой лебедей с границы, обещая вечную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Одиннадцатом округе почему-то вошло в моду игнорировать холеных домашних птиц и охотиться за дикими особями с самой границы, доставляя их в город за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Сюнь знал истинную причину: всё это делалось лишь для того, чтобы угодить вкусам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рекламу, он не смог сдержать легкой усмешки в своих серебристо-голубых глазах. Обернувшись к Ло Хуаю, Чу Сюнь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лебеди в Ного были куда скромнее здешних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брови Ло Хуая дрогнули. Эти слова сорвали с него маску покорности, обнажив глубоко запрятанную обиду и холодную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прежде чем он заговорил. Голос его был сухим и безэмоциональным: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учил меня, как важна власть? Если я скажу, что они лучшие — значит, так и есть. И никто здесь не посмеет мне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Чу Сюнь внушал ему законы джунглей, твердил, что нельзя проявлять милосердие к предателям. Он говорил так, будто Ло Хуай был рожден для вершины власти... а в конце преподал ему последний урок, расплатившись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запомнил каждое слово. Он пытался подавить эту выжигающую сердце ненависть, позволяя боли пропитать каждую клетку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привык жить без наставника. Всё выглядело почти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человек снова стоял перед ним — в той же позе, готовый в любую секунду раствориться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больше не мог притворяться. Да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был его лучшим учеником», — бесстрастно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достаточно сил. Чтобы убить его, чтобы запереть в золотой клетке... чтобы этот лебедь больше никогда не смог упорхнуть.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поместье, и тут произошло нечто неожиданное. Принцесса, которая обычно пряталась в глубине дома и почти не показывалась людям, внезапно выскочила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запрыгнула на ограду и коротко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сомнением разглядывала Чу Сюня, застыв в напряженном ожидании. Но, видимо, она всё же узнала его — того самого хозяина, к которому когда-то так стремилась.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улыбнулся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опустил глаза и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умная. Ты всегда её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хозяин поместья сделал шаг вперед и буквально уткнулся лицом в грудь Чу Сюня. Он поднял голову; его лицо было бледным и хрупким, словно драгоценный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хрупкости таилась угроза. Стоило Чу Сюню дать неверный ответ, и Ло Хуай был готов разбиться вдребезги, изранив осколками и себя, и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нравится, я могу отдать её тебе, — непринужденно предложил правитель. — Но ты должен будешь хорошо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её бросишь... я буду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обхватил Чу Сюня за талию. Холодное острие ножа в его руке едва ощутимо уперлось в живот юноши — безмолвная, но красноречивая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мне, — прошептал Ло Хуай. — Обещай, что будешь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 эти опасные игры, но разве это имело значение? С невозмутимым видом юноша поднял руку и обхватил лицо Ло Хуая, небрежно коснувшись его исхудавшего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ведь не любишь кошек, — с улыбкой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продолжаешь её держать. Потому что чувствуешь, что тебя бросили точно так же, как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печально, дорогой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клинок медленно протыкает ткань рубашки, отзываясь тупой болью. Глаза Ло Хуая покраснели, он молча сверлил собеседника взглядом, и в этом взоре блестели непрошеные слезы — будто это ему, а не Чу Сюню, сейчас угрожали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вздохнул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возиться с кошками. Но я не говорил, что не стану выхаживать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истощен, Ло Хуай. С завтрашнего дня начни уже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http://bllate.org/book/15843/1435313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