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Разбиться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разливалась по миру прозрачным, прохладным светом. В этот день ветер неистовствовал, разгоняя по бледному небу редкие клочья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окно в доме жалобно стонало под порывами утреннего сквозняка, пока наконец резкий стук не разбудил Гу Цяня. Он открыл глаза, поморщился и бросил недовольный взгляд на дребезжащие рамы. Краем глаза юноша заметил Глупого пса: тот сидел на низенькой табуретке у самой кровати, положив голову на скрещенные руки-подушки, и безмятежно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Гу Цяня привлек багровый кровоподтек на лбу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раньше любые царапины на теле Лююня затягивались почти мгновенно. Но в последнее время тот не только стал быстрее уставать, но и восстанавливался гораздо медленнее. Юноша протянул руку и осторожно коснулся шишки, невольно задаваясь вопросом: не слишком ли сильно он приложил этого бесстыдного хулигана, обожающего бегать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на прикроватной тумбочке то и дело вспыхивал, вторя беспокойному ритму ветра за окном. В приложении «Цзе Жун» мертвецы сегодня были необычайно возбуждены.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строчки форума пестрели сообщениями о Комитете по балансу Инь и Ян. У этой организации было и другое название — «Линцзянь».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Гу Цянь просматривал только местные новости Цзянчэна, но сегодня само появление «Линцзянь» заставило всё сообщество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организация существовала в разломах между мирами, следя за соблюдением законов в «серых зонах». Каждый их выход в свет означал начало серьезного расследования. Структура комитета была строго законспирированной и независимой; они обладали исключительным правом вершить правосудие, не считаясь ни с чьим влиянием, занимая заоблачное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«Линцзянь» не были ни людьми, ни призраками. Они — живое воплощение правил. Их название «Чжэжэнь» восходило к древнему слову, означавшему след от колеса. Стать Чжэжэнем — значит принести себя в жертву и принять проклятие: ты обречен вечно следовать по начертанному следу. Никто не знал, когда зародился этот порядок, но живые добровольно отрекались от свойств «жизни» и «смерти», отдавая свою плоть, чтобы она стала белым халатом, а душу — чтобы та застыла в форме вечно улыбающейся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Чжэжэней нет чувств и желаний. Они подчиняются только правилам. С ними невозможно договориться, им нельзя ничего доказать. Обычно они действуют тройками, и если в дело вступают Люди колеи, это всегда пахнет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внезапно объявились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углубился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халаты Линцзянь#]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люди в белом.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дрейфую: Мамочки! Кто в Цзянчэне так накосячил, что выманил Линцзянь?!]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[Работяга из преисподней: Я до смерти боюсь этих улыбающихся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[Застрявший на мосту Найхэ: Не знаю, кому на этот раз не повезло, но раз они вышли на след — не отпустят. Помню, только одной лисице-демону удалось от них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[Бездомный дух: Да ладно! Недавно в Цзянчэне какой-то древесный демон вообще в клочья разорвал шестерых Чжэжэней!]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прах — дерево: Ого, в Цзянчэне водятся такие крутые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[Бездомный дух: Еще бы! Бойня была знатная. Мой приятель-покойник ошивался неподалеку, говорит, демон эти белые халаты в труху превратил. Правда, вокруг всё туманом заволокло, так что того монстра никто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[800 лет до реинкарнации: Я, я слышал об этом! Говорят, они там друг друга знатно отделали. Когда туман рассеялся, демон исчез, и никто не знает,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дрейфую: Жуть какая. Что это за чудище, которое решилось в открытую переть против Линцзянь? Откуда он такой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без благовоний — после смерти не волнуюсь: Эй, кто-нибудь разглядел, как выглядел тот древесный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 в очереди на перерождение: Тот демон специально выпустил эссенцию, чтобы создать туман! Была видна только тень, я попытался подобраться поближе и чуть сам там не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звук бьющегося в окно ветра стал почти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приковало всё внимание Гу Цяня. Но в следующую секунду тишину разорвал грохот аплодисментов и восторженные крики, от которых юноша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имел странную страсть к торжественным моментам. Он специально где-то раздобыл запись оваций после какого-то выступления. Крики «Браво!» заполнили спальню, словно в неё набилась толпа из театрального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Лююнь открыл глаза. Он потер веки и расплылся в глуповатой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добрым не бывает, — юноша прижал ладонь к бешено колотящемуся сердцу и приказал сменить этот абстрактный рингтон.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наскоро позавтракав, вышли к переулку ждать машину, Лююнь с видом фокусника вытащил из своей маленькой белой сумки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Гу Цянь, смотри скорее! — Он с величайшей осторожностью приставил игрушку к глазам собеседника. — Здесь узоры внутри постоянно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был искренне восхищен этим открытием. Он взахлеб комментировал каждую смену стеклышек, стремясь разделить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лишь криво усмехнулся. Видя, что его радость не находит отклика, Лююнь сразу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опять хвастаюсь вещами, которые ты и так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Ты молодец. Когда-нибудь я попрошу Нобеля воскреснуть, чтобы он вручил тебе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Лююня мгновенно посветлело. И хотя он понятия не имел, кто такой Нобель, жажда знаний заставила его немедленно полезть в поиск, как только они сели в такси. Спустя пару минут он снова придвинулся к Гу Цяню, показывая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 имени Моцарт совсем не отвечает на мои личные сообщения. Какой он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открылся чат. Глупый пес проявил завидное упорство, уже неделю спрашивая Моцарта, когда тот выпустит новую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неделя, а сообщение даже не прочитано...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по-настоящему расстроенным из-за отсутствия ответа. Юноша не удержался и легонько дернул его за золотистую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умер. Как он тебе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возмутился призрак четырехсотлетней выдержки. — Смерть — не повод прогуливать работу! Я вот тоже умер, а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так занят? — усмехнулся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тем, что люблю тебя, — Лююнь довольно привалился к его плечу, изображая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разных часовых поясах. Если когда-нибудь поедем за границу, я попробую его для тебя разыскать, идет? — Гу Цяню эта задача не показалась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призрак просиял и принялся нашептывать, как сильно он его любит. Он делал это с таким серьезным видом, что даже водитель такси не выдержал и рассмеялся. Шофер принял парня за шутника, и завязался непринужденный разговор. Пока они ехали до места, Лююнь успел расспросить его о детях и всерьез посоветовал отдавать их только на естественные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уже, — Гу Цянь потянул призрака за сумку, поблагодарил водителя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«Сань Юэ» жизнь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и Ань Цзянь с самого утра собрали людей. Сотрудники выстроились в два ряда вдоль коридора, ожидая прибытия лидеров. Проходя между этими шеренгами, Гу Цянь снова ощутил странное дежавю, вспомнив утренний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души был уже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сосредоточил духовную силу в пальцах. Вторыми фалангами указательного и среднего пальцев правой руки он четко постучал по красному лаковому коробу — этот ритуал назывался «Пробуждение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постепенно соткался силуэт мужчины средних лет. Его взгляд был затуманен, а мысли спутаны — Заклятие запрета души еще не отпустило его окончательно. Гу Цянь протянул ему заранее заготовленного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что случилось перед смертью? Откуда вы? Где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отрешенно принял фигурку. Его пальцы были почти прозрачными, сквозь них просвечивала бумага. Гу Цянь заметил, что на руках духа видны следы застарелых мозолей — типичный рабочий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нанесло тяжелый урон его сущности. То, что он вообще не развеялся, говорило об огромной одержимости. Юноша спрашивал скорее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мастера «Сань Юэ» наложили заклятие. Цю Юэбай, будучи ответственным за проступок, выступил вперед. Пусть призрак его не понимал, он счел должным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Мы были ослеплены жадностью. Если у вас будут требования, мы сделаем всё возможное, чтобы их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не торопитесь, вспоминайте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торопиться, — отрезал Гу Цянь. — Лю Шэн вчера наверняка не сидел сложа руки. Нам нужно как можно скорее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глядя прямо на призрака, и быстро поправил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вопросительно взглянул на лидера. Тот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так, как скажет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компас Исы и начертал в воздухе светящийся символ. Браслеты Янчунь Байюэ мелодично зазвенели. Гу Цянь активировал «Искусство возвращения к костям». Для случая, когда плоть еще не истлела, а душа рядом, это было идеальное решение. Между телом и духом всегда сохраняется невидимая нить. Пока плоть окончательно не сгнила, заклинание позволяет отыскать её по уникальному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Компас Исы мгновенно выдал результат. Вверх поднялось облако светящегося тумана. В глазах юноши вспыхнул алый свет; он накрыл туман ладонью и замер, прислушиваясь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обожал смотреть, как Гу Цянь творит магию, и гордо стоял рядом. Остальные мастера «Сань Юэ», будучи традиционными практиками Инь, никогда не видели такого смешения демонической и духовной сил. Этот таинственный процесс заставил всех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Гу Цянь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эта старая собака Лю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«Сань Юэ» переглянулись — очередной образ «загадочного мастера» в их головах только что с треском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прибыл на место раньше всех. Когда машины «Сань Юэ» припарковались, друзья издалека увидели группу людей в черном и старинных 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инновационный парк «Кэсин» в Цзянчэне, третий складской сектор. Стены здесь были заклеены объявлениями о сносе. Над входом в здание едва держались буквы: Склад-холодильник логистической компании «Сяньма».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был практически пуст. Тусклый свет пробивался сквозь дыры в крыше, высвечивая кружащиеся в воздухе пылинки. В этой тишине застыли три фигуры в ослепительно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Чжэжэни стояли треугольником. На их лицах застыли вечные маски-улыбки. Тот, что стоял впереди, едва заметно кивнул Гу Цяню. Трое в белом одновременно развели полы своих одеяний, и свет исказился, отбрасывая уродливые, ломаные тени. Рядом с ними стоял бледный Лю Шэн и Чунь Сяосюэ, прижимающая к себе обрубок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тесен, а мусор всегда всплывает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увидев Чжэжэней, тоже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после этого дня придется прыгать через костер, чтобы очиститься от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взорвался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 Сяосюэ! Ты хоть понимаешь, что творишь?! Ты привела людей из Линцзянь против своих же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Опомнись! Старший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предательницы ярость мешалась с отчаянием. При виде лидера она на миг дрогнула, но обида оказалась сильнее. Сейчас она выглядела как человек, которому больше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покосился на Лююня — тот выглядел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Шэн, — юноша перешел в режим раздражения. — Ты хоть осознаешь, во что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ненависть Лю Шэна раздулась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это осознаю.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холодно отрезал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прозрачной. Сяосюэ обладала талантами, но хитрость в сочетании с завистью вела её к гибели. Она заслужила лишение руки по законам их круга. Она не могла пойти в Линцзянь сама. Значит, за этим стоял Лю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был так напуган, что потерял рассудок. Он не знал тонкостей мира Инь и не боялся кармы. Сяосюэ достаточно было шепнуть, что есть сила, способная раздавить Гу Цяня, — и Лю Шэн, не раздумывая, согласился. В мире живых вторжение в чужой дом — преступление. По правилам мира Инь, использование магии против обычных людей карается еще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и остальные уже вошли на склад. Доказательств, что тело именно здесь, пока не было, но Сяосюэ мастерски перевернула факты, убедив Чжэжэней, что мастера уже совершают преступление. Вот почему явились Чжэжэни.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 по себе был аномалией: в нем уживались силы демона и Практика Инь. Комитет по надзору за духовной силой и так присматривал за ним, но Линцзянь приходит только по доносу. Чжэжэни не знают милосердия. Лю Шэн не понимал, что у всех смертных свидетелей они забирают часть души. Человек остается жив, но превращается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боялся Линцзянь. Тот, кто выбрал путь Практика Инь, оставляет страх у порога. Раз Люди колеи здесь — слов больше не будет. Юноша молча высвободил духовную силу. В этот момент тишину разорвал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оглянулись. У дверей склада стоял Лю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просто позволь им найти его! — закричал он, вбегая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ехал за тобой на велосипеде... — Лю Цай обхватил себя руками. — Пожалуйста, пусть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 сумке Гу Цяня, услышав голос мальчика, вырвался наружу. Поскольку у духа теперь была оболочка, отец и сын Лю ясно увидели его облик. Призрак, не раздумывая, бросился к Лю Цай. Мальчик застыл. Но для Чжэжэней это выглядело иначе: злой дух атакует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совершает нападение! — заорала Чунь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Чжэжэнь, что стоял впереди, мгновенно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моего сына! — взревел Лю Шэн и вцепился в полы белого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яростный крик мгновенно перешел в вопль боли. Стоило Лю Шэну коснуться одеяния, как его рука мгновенно покрылась льдом и с треском рассыпалась на куски. Он рухнул, глядя на груду замороженной плоти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Гу Цянь и Чэнь Сы начали действовать. Чэнь Сы взлетел в воздух и ударил ногой Чжэжэня. Тот замер, вычисляя, нарушает ли это правила. Юноша же в мгновение ока оказался перед Лю Цаем и прижал пальцы ко лбу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Лю Шэн, обезумев, вырвался из рук телохранителей. — Чжао Мин! Если хочешь мстить — бей меня! Не трогай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«Сань Юэ» перегородили ему путь. Лю Шэн пытался оттолкнуть их, но не мог справиться с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 Посмотри на меня! Это я убил тебя! — неистово 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Лю Шэн знал этого призрака. Но дух по имени Чжао Мин не реагировал, он видел только мальчика. В этот момент ведущий Чжэжэнь начал действовать. Воздух вокруг стал тяжелым, как сталь. Это была сила Линцзянь — манипуляция материей через правила. Они проанализировали ситуацию и вынесли вердикт: все присутствующие должны быть раздавлены. Мастера еще могли удерживать форму, но Лю Шэна буквально прижало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 не трогай...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Цай не выказал страха. Увидев, как его отец пытается прорваться к ним, мальчик схватил лежащую на полу палку и направил её на Лю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закричал он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закручивались в узел, вызывая у всех недоумение. Гу Цянь тоже не до конца понимал суть происходящего, но действовать нужно было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Чжэжэнь — воплощенное правило. А Гу Цянь — вне рамок.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лисьи хвосты раскрылись за его спиной. Лепестки фосана хлынули из пустоты. Браслеты Янчунь Байюэ под напором демонической силы издали чистый свист, прошивая тела Чжэжэней насквозь. Когда правило сталкивается с аномалией, алгоритм дает сбой. Только демоны способны противостоять Чжэжэням. Ударная волна прокатилась по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Чэнь Сы азартно свистнул. — Эй, парни! Кто из вас когда-нибудь валил Человека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восторженно отозвалась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сотен голосов и вспышки энергии заполнили склад. К тому же этих «белых халатов» привел Сяосюэ, а значит, у «Сань Юэ» не было причин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в формацию! — выкрикнул Цю Юэбай. — Не посрамим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 белом действовала как механизм. Склад превратился в кипящий котел из света и теней. В этом хаосе Чунь Сяосюэ решила нанести удар, метнув в спину Ань Цзяня скрытое оружие. Лепесток фосана Гу Цяня сбил снаряд. Юэбай в ярости бросился к предателю, но Ань Цзянь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Чжэжэни. С предательницей разберется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Чжэжэни теснили их, искажая пространство. Ведущий Чжэжэнь, вырвавшись, метнулся к Цю Юэбаю, пытаясь раздавить его голову давлением пространства. Юноша хлестнул хвостом, выхватывая товарища. Второй Чжэжэнь уже тянулся к горлу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в два прыжка оказался рядом, вгоняя кинжал в руку противника. Тот наотмашь ударил юношу в грудь, откинув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Разозленный Чэнь Сы снова бросился в атаку, целясь в маску. Гу Цянь вовремя подоспел, накрыв руку друга ладонью. Их общая мощь вспорола край маски, обнажая бездонную тьму. Это заставило существо отпрянуть. Гу Цянь утянул за собой Чэнь Сы, избегая очередной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уже ничего не замечал, в оцепенении глядя на обрубок руки. Он не понимал, как оказался в этом кровавом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этого хаоса Цзи Лююнь начал излучать золотое сияние. Знакомая ярость вновь захлестнула его. Когда напряжение достигло пика, золотая вспышка сотрясла здание. На миг всё замерло. Но Лююнь снова наткнулся на невидимую преграду внутри себя, и сила отразилась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погасло. Гу Цянь в секундной паузе бросил на Глупого пса пронзительный взгляд. Их глаза встретились, и Лююнь виновато отвел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Гу Цянь снова увернулся от выпада и отпрыгнул назад. Вскинув голову, он наткнулся взглядом на пару ног — Цзи Лююнь свесился с ржавой балки под потолком, болтая конечностями. Это придавало схватке оттенок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Я тут впереди прыгаю, а ты там сзади вешаешься?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Глупый пес сплюнул пыль. — Гу Цянь,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потолком на старом крюке висел груз, обмотанный черной пленкой. Пленка порвалась, обнажая жуткие контуры. Это было идеальное укрытие. Если бы Лююня не подбросило вверх волной энергии, никто бы и не догадался там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мощным ударом отбросил Чжэжэней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Доказательство найдено! Лю Шэн — убийца. Вы всё еще намерены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Чжэжэней замедлились. Программа начала анализировать новые вводные.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Лююнь вместе с ребятами снимали пакеты, внизу воцарилась тишина. На черном пластике еще не растаял иней. Призрак Чжао Мина перевел взгляд на свертки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беспомощным, что Лююнь, не зная, как утешить бедолагу,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Разбиться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http://bllate.org/book/15848/1439993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