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Снова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разумеется, не верил своим глазам. Он перепроверял записи снова и снова, вчитываясь в каждую цифру, но так и не смог найти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Чжун Мин, который не собирался задерживаться в архивной комнате ни секундой дольше положенного, уже покинул душные стены и неспешно прогуливался по саду. После обеда он взял с собой маленького Альберта — работать сверхурочно юноша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лесу прошел мелкий дождь, и теперь почва под ногами была мягкой и влажной. Чжун Мин шел по тропинке, рассеянно глядя на кончики собственных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в тот момент, когда он впервые увидел этот ворох перепутанных счетов, его охватила легкая паника. Но он удивительно быстро взял себя в руки: мысли прояснились, а руки начали действовать почти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работа с отчетностью была для него делом привычным. Более того, он ловил себя на мысли, что эти записи — сущая мелочь по сравнению с теми объемами данных, с которыми ему приходилось иметь дело когда-то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прошлой жизни я был бухгалтером?»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нахмурился. Если это так, то, скорее всего, он и умер прямо на рабочем месте от невыносимого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свои думы, он и не заметил, как забрел в самую глубь сада. Резкий порыв прохладного ветра заставил его вздрогнуть и окончательно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там, где ухоженные аллеи заканчивались, переходя в дикую лощину. С обеих сторон их обступал густой черный лес, кроны которого почти не пропускали и без того скудный солнечный свет. Внизу царил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замер, внезапно осознав, что завел ребенка слишком далеко. Самое удивительное было в том, что Альберт за всё это время не проронил ни звука, послушно следуя за ним, словно тихая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мальчик поднял голову. На его бледном лице не отразилось ни единой эмоции; он лишь не мигая смотрел на сопровождающего своими изумрудными глазами. Чжун Мин невольно смягчился и спросил тихим, ласковым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Альберт, вы не устали? Вам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помедлил мгновение, после чего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обеспокоенно нахмурился — после утренних занятий ребенок выглядел совсем вялым. Юноша мягко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повернем назад,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путь лежал в сырую и мрачную глубину долины, которая не внушала доверия. Альберт промолчал, лишь послушно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обратно. Чтобы вернуться к особняку, им нужно было пересечь Розовый сад. Вдоль тропинки пышно цвели розы самых разных сортов; перед каждым кустом стояла маленькая деревянная табличка с изящной надписью.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одной из клумб, Альберт вдруг остановился. Он крепче сжал руку Чжун Мина и указал на один из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поднял глаза. На ветке покачивались алые розы, лепестки которых отливали едва уловимым золотом. На табличке перед ними каллиграфическим почерком было выведено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«Daydream»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роза называлась «Дневная Грёза».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замялся, опасаясь, что Альберт по привычке решит сорвать цветок и поранится. Он быстро присел и подхватил мальчика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них можно только смотреть. Ни в коем случае не срывайте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оказался очень легким. Чжун Мин устроил его на сгибе локтя, чтобы мальчик мог рассмотреть лепестки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широко распахнул глаза. Его ладони непроизвольно уперлись в теплую грудь парня. Он завороженно смотрел, как прядь черных волос выскользнула из-за уха Чжун Мина и покачивалась прямо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находился так близко к другому человеку. Мальчик почувствовал едва уловимый, чистый аромат свежевыстиранного белья, исходивший от одежды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приподнялся на цыпочки, чтобы быть еще ближе к кусту: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вам лучше видно, молодой господин Альберт?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медленно повернул голову к розе. В полумраке лощины лепестки «Дневной Грёзы» казались мерцающими, но Альберт почти сразу отвел взгляд. Тепло, исходившее от юноши, занимало его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хотите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решил, что каприз ребенка быстро прошел. Он отступил на пару шагов, намереваясь опустить Альберта на землю, но в этот момент мальчик внезапно обхватил его руками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покачнулся от неожиданности и с удивлением посмотрел на ребенка. Глаза Альберта, ярко-зеленые в сумерках, смотрели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меня так, — ровным голосом произнес мальчик. — Я не хочу пачкать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опустил взгляд на изящные кожаные туфельки Альберта. На них действительно налипло немного грязи. Ему стало даже немного жаль обувь — было очевидно, что эти туфли из нежнейшей лайковой кожи стоят целое состояние, и портить их было бы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поудобнее перехватил ребенка и зашагал прочь из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вел себя на удивление тихо. Несмотря на то, что он сидел на руках, его спина оставалась идеально прямой. Мальчик пристально изучал профиль Чжун Мина, следя взглядом за тем, как черные пряди волос колышутся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Чжун Мин почувствовал легкое прикосновение чего-то теплого к своей шее. Он с изумлением заметил, что Альберт доверчиво прижался головой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ребенка была прохладной и нежной. В объятиях слуги он стал похож на маленького ласкового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невольно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по сравнению с гигантскими осьминогами и пауками этот маленький господин — само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холодное лицо юноши смягчилось. Он крепче обнял Альберта и вышел на открытую равнину перед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 края цветочного поля, он сразу заметил высокую,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 стояла, изящно скрестив руки перед собой. Её подбородок был высоко поднят. Увидев Чжун Мина с Альбертом на руках, она слегка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их долгим, многозначительным взглядом, после чего мягко улыбнулась и протянула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устал. Передай молодого господина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кивнул, собираясь передать мальчика учительнице. В это мгновение Альберт резко вцепился в его шею, но уже через секунду медленно разжал руки. Он сам соскользнул на землю, полностью проигнорировав протянутую ладонь Джоан.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беспокойством наблюдал, как Альберт с ледяным видом встал рядом с женщиной. Похоже, их отношения окончательно испортились. Впрочем, оно и понятно — редко какой ребенок искренне любит своих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мальчик, ему снова придется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развернулся, чтобы продолжить работу. Но не успел он сделать и шага, как за спиной раздался холодный голос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ко мне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звучала абсолютная уверенность. Чжун Мин замер и оглянулся, но прежде чем он успел что-то ответить, Джоан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она положила руку на плечо Альберта и бросила короткий взгляд на слугу. — Не будьте столь капризны. У Сяо Чжуна есть и другие обязанности,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Альберта мгновенно потемнело. Глядя на него, Чжун Мин внезапно осознал, почему характер ребенка был таким непредсказуемым. Все, кто его окружал — от чопорной госпожи Мэри до обманчиво мягкой Джоан и его собственного отца — были людьми властными, не терпящими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удивительно, что он еще окончательно не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негромко произнес Чжун Мин. — У меня найдется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 на мгновение замерла. Она медленно подняла голову и посмотрела на него, едва заметно сощурив глаза. Чжун Мин опустил взгляд, делая вид, что не заметил её явного недовольства, вежливо поклонился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прошла в архивной комнате. Тао, казалось, был вне себя от ярости. Он с грохотом швырнул перед юношей толстую бухгалтерскую книгу и велел свести отчет за целый квартал. Однако, когда Чжун Мин вернул ему идеально выверенные бумаги, где всё сошлось до последнего пенса, лицо мужчины стало еще мрачнее. Он провожал уходящего слугу тяжелым, недобрым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Мину было не до переживаний своего начальника. Покончив с делами в архиве, он без промедления отправился к Альберту, чтобы покормить того ужином. Мальчик почему-то капризничал больше обычного, и парню пришлось долго и терпеливо уговаривать его съесть хотя бы ложечку.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ужином было покончено, на поместье окончательно опустилась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Чжун Мин с подносом в руках снова стоял перед дверью кабинета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руки были в порядке, и он уверенно держал поднос с чаем. К нему подали другое печенье — с темным шоколадом. Он видел, как госпожа Мэри сама выносила его из кухни; от тарелки еще исходил манящий жар свежей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трудился весь день, не пригубив и глотка воды с самого завтрака. И хотя он умел терпеть голод, этот божественный аромат заставил его невольно сглотнуть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угнетатели. Ненавистные эксплуататоры»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Сделав глубокий вдох, он заставил себя отвести взгляд от печенья и осторожно постучал в массивную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кабинета донесся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невольную дрожь, Чжун Мин толкнул дверь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оставалось по-прежнему. В окне напротив двери сияла полная луна. Массивное кресло с алой бархатной обивкой было развернуто к нему спинкой; на бледных пальцах, лежавших на подлокотниках, тускло поблескивал изумруд.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прошлый урок, Чжун Мин ступал предельно осторожно, стараясь дышать через раз и внимательно следя за тем, чтобы не споткнуться о складку ковра или какой-нибудь выступ.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обошлось без происшествий. Он благополучно добрался до стола и бесшумно поставил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 одна капля чая не пролилась, юноша низко склонил голову и почтительно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уставился в пол. Он не знал, стоит ли ему, подобно госпоже Мэри, заводить светскую беседу. Но они не были близки... Вспомнив, с какой почти материнской нежностью смотрела на Герцога экономка, он содрогнулся. Он на такое был решительно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 увидел, как бледная рука подняла чашку с чаем и скрылась за высокой спинкой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Мэри больше не наказывала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совершенно внезапно. Чжун Мин вздрогнул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снова появилась из-за спинки и поставила пустую чашку на стол с едва слышным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что чая в ней стало чуть меньше. Его взгляд непроизвольно переместился влево и замер на тарелке с шоколадным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осень. И хотя в камине весело потрескивали дрова, в кабинете было довольно прохладно. Чжун Мин видел, как глазурь на печенье начинает затвердевать под воздействием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же остынет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расточительность» — подумал он. Его кадык дернулся. Чжун Мин внезапно осознал, что готов отдать что угодно за этот кусочек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снова. Казалось, этот человек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замер. Его дыхание на миг прервалось, а глаза удивленно расширились. У этого господина что, глаза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увидел, как длинный бледный палец коснулся края тарелки и слегка подтолкнул печенье к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более чем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помедлил, закусив губу и снова сглотнув слюну. В конечном итоге голод одержал верх над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взял одну печеньку и осторожно откусил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шелковистый вкус шоколада в сочетании с нежным сливочным маслом мгновенно разошелся по языку. Его глаза восхищенно округлились. В его памяти шоколадное печенье всегда было дешевым, приторно-сладким и жестким. Это же было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взял вторую штуку. Затем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пальцы схватили пустоту, Чжун Мин внезапно пришел в себя. Он изумленно посмотрел на тарелку, где остались лишь жалкие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тарелкой бледные пальцы Герцога небрежно постукивали по деревянному подлокотнику. Ритмично, едва уловимо.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жесте Чжун Мин впервые увидел столь явную, почти осязаемую насмешку. Кровь мгновенно прилила к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спинкой кресла звучал вкрадчиво. Юноша на автомате кивнул, тут же вспомнив, что Герцог его не видит. Но в ту же секунду последовал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Герцога указал вниз. Чжун Мин проследил за направлением и похолодел: на роскошном алом ковре отчетливо виднелись две темные крошки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испачкал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на мгновение оцепенел, после чего инстинктивно опустился на колени прямо на мягкий ворс. Он потянулся рукой, чтобы подобрать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мусор лежал под самым столом, почти у самой ножки, Чжун Мину пришлось сильно согнуться, прогибаясь в пояснице. Он не осознавал, что из-за этого оказался в опасной близости к человеку, сидящему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взирая на него свысока, видел лишь юного слугу, который стоял перед ним на коленях, низко склонившись. Ткань форменной одежды плотно обтянула его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отличался статью и мощью других лакеев, но его тело было на редкость пропорциональным. Сам же он был полностью поглощен своей задачей. Столешница закрывала ему обзор, и он не замечал пристального взгляда, направленного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подхватил крошки и уставился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меньше пяти секунд. Если подуть — вполне можно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его голове сама собой. Повинуясь инстинкту, Чжун Мин уже потянулся, чтобы отправить крошки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приподнять ладонь, как нечто ледяное внезапно обвило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рокочущий голос раздался прямо над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http://bllate.org/book/15849/1435319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