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красного и белого 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Уюань предавался раздумьям, время незаметно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Запертые в своих гробах, игроки погрузились в абсолютную тишину и мрак; казалось, во всём мире не осталось никого, кроме них самих. В такие мгновения души людей неизбежно заполняет грызущее сомнение и острое, почти физическое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почувствовав неладное, насильно переключил внимание и принялся анализировать странности этого подземелья. В перерывах между мыслями он невольно задавался вопросом: справятся ли Чжао Цзиньмин и Ван Сюэ с таким чудовищным психологическим давлением?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выживет хотя бы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скоротать время, мужчина сбился со счёта минутам, а может, и часам, пока эта кошмарная тишина наконец не прервалась. Поначалу, услышав едва различимый звук, он решил, что это галлюцинация. Но когда рокот текущей воды в ушах стал нарастать, к нему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то запредельно жуткое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захлестнула его сердце. Прислушавшись к своим ощущениям, он понял, что незримое, давящее на макушку присутствие бесследно исчезло. Ли Цюань почувствовал, что вновь обрел силы — теперь он был готов выстоять даже против толпы тёмных призраков. Он рванулся, желая откинуть крышку гроба, но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лежал в гробу, свернувшись калачиком на боку, пока его сознание медленно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запас иньской энергии исчерпался, состояние юноши резко ухудшилось: выносливость стремительно падала, возвращая тело к прежней немощи. Вывод о том, что время в этом мире искажено, принес с собой свинцовую усталость. Голову пекло от жара, но само тело при этом сотрясал леденящий озноб; даже боль в ране на спине окончательно притупилась, онемев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власти этой лихорадочной смены температур, Ци Уюань терял способность к ясному мышлению. Реакции замедлялись, и он постепенно погрузился в состояние полузабытья.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ещё один умер от голода...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донесся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гроба, прежде плотно закрытая, задрожала. Тряска становилась всё сильнее, пока с резким скрежетом дерево не сдвинулось, открывая узкую щель. Почуяв лазейку, вязкая тьма жадно хлынула внутрь. Голоса в голове юноши множились,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уже три года не было дождя, точно кто-то прогневил Горного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 неси. Жители у нас все как один люди почтенные, дела делают по совести, с чего бы им Горного бога гневить?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сами скажите: жертвы приносим каждый год, ничего не утаиваем, а дождя нет три года. Разве это не гнев его? С чего бы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сын ли старосты три года назад вернулся с ученья? Говорят, натворил чего-то на чужбине, вот и приехал беду переждать...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ты у нас мудрая,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шумите. Сначала я погадаю, правду ли Горный бог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зажмурился и нахмурился — этот сон не приносил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голоса? Меня аж передернуло, это же чистой воды ментальное заражение!]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не могу больше, я на время выйду из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крышка гроба у стримера едва не слетела! Просыпайся скорее, это 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придет в себя сейчас, то, скорее всего, погибнет.]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он уже не сможет очнуться. Даже зрителям тяжело это слушать... настоящий яд для разума.]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ненависти, горя и ярости обрушились на Ци Уюаня. Желудок скрутило от невыносимых спазмов голода, а невидимый пресс сдавил грудную клетку так, что стало нечем дышать. Несметное множество голосов продолжало взрываться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ну что, погадали?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погадали... Не в гневе дело. Горный бог говорит, силы его на исходе, не может он больше нас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делать, что делать,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голод был настолько сильным, что лишал остатков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силы иссякли, неужели мы не можем сами создать их для Горного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Создать? И как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шаци 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Умер! Ха-ха, жертвоприношение удалось, Чэнь Е действительно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дрожащих от страха голосах пробивалось нескрываемое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состоялась... постойте, что-то не так! Шаци не выходит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 стал новым Горным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«Бегите, бегите, бегите...»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сливались в безумный, стремительный поток, и юноша уже не успевал осознавать их смысл. Остался лишь невнятный, давящий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почувствовал острую боль в висках, но не мог даже поднять руку, чтобы коснуться лба. Тело наливалось тяжестью, становясь неподъемным.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«Остановитесь...»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Вязкое ментальное давление наконец достигло самого дна духовного мира Ци Уюаня. Там, в сокровенных глубинах его сущности, всё наносное было сметено без следа. Черная скверна попыталась полностью захватить его разум, пока не сорвала покров с того, что скрывалось в самой сердцевине — с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Окутанные плотной призрачной аурой, сотни лютых призраков одновременно вперили взгляды в эту ничтожную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Неописуемый, ужасающий голос, лишенный малейших эмоций, обратился к жалкому насекомому, посмевшему вторгнуться в запретные владения. Сотни духов, заточенных в Бездне, в ужасе замерли, услышав этот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подсознания на миг приоткрылась завеса над неведомым. То пугающее давление, что еще недавно хозяйничало в храме Горного бога, в одно мгновение превратилось в жалкую шутку; ощутив смертельную угрозу, оно в панике покинуло Бездну, унося прочь всё ментальное воздействие, что терзало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на секунду замер, но зрители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Уюань ни о чем не догадывался. Он лишь почувствовал, как утихает боль в висках, как замедляется безумный гомон в голове, а число говорящих стремительно редеет. Последнее, что он услышал, были две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А Юань, видела, как ты маешься в одиночестве, вот и решила сосватать тебе хорошую партию. Ты же знаешь Сяо Е? Единственный сын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Невеста... Невеста...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 трудом разомкнул тяжелые веки. Ощущение было такое, будто он проспал вечность и только что выбрался из изматывающего кошмара. Извне доносилось отчетливое журчание воды — он явно находился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понимал: произошедшее не было обычным сном. Голоса жителей деревни, ворвавшиеся в его разум, запечатлелись в памяти до последнего слова. Он коснулся спины и с удивлением обнаружил, что рана полностью затянулась. Кожа была абсолютно гладкой — он не нащупал даже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исцелился чудесным образом. Хотя нет, не чудесным.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договорились, что я справлюсь сам»,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какой-то ответ, Ци Уюань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странном состоянии, упрямо споря с кем-то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не я, так что не вздумай подменять моё желание выжить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пусть в этот раз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жив!! Он всё-таки выжил!]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 чём он там бормочет сам с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выглядит как сумасшедший? Неужели он и впрямь лишился рассудка?]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Опасения, высказанные в комментариях, не подтвердились. Разговор с самим собой быстро прекратился. Теперь, когда боль в спине исчезла, а лихорадка отступила, Ци Уюань окончательно пришел в себя. Лежа в гробу, он не спешил выбираться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реки становился всё громче. Внезапно прямо на крышке гроба проступило человеческое лицо. Оно смотрело сверху вниз на Ци Уюаня; следом начали медленно выпирать туловище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мертвеца едва держался в глазнице, а от полуразложившегося тела исходил густой трупный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Ты занял его без спроса, разве не должен ты заплатить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движении губ с щек призрака осыпались ошметки гнилой плоти. Ци Уюань с брезгливостью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Договорил? — превозмогая тошнотворный запах,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Гниющий мертвец замер. Он явно не ожидал, что этот человек не проявит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 получше,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сжал кулаки, и в его теле вновь забурлила иньская энергия, скопившаяся неведомо когда. Мертвец, еще не до конца отделившийся от дерева, с трудом сфокусировал единственный глаз на том, кто лежал в его гробу. Узнав его,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полубессознательном состоянии были свои плюсы, хоть он и едва не пал под чужим ментальным гнетом.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осклабился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меньше всего жители были виноваты перед женихом. Но на втором месте по тяжести вины стояла Невеста, которую заманили в этот брак обманом. Любой гниющий мертвец, пытаясь заявить права на свой гроб, мгновенно стихал, стоило ему понять,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дух мгновенно втянулся обратно в крышку и исчез. Если бы не тяжелый запах тлена, можно было бы подумать, что всё это лишь видение. Согласно сценарию, Невеста давно была мертва. Мертвец принял юношу за призрака — куда более злобного и могущественного,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почувствовал, как внутри него поднимается странное веселье, и его плечи затряслись от беззвучного смеха. Впервые он осознал: быть не совсем человеком — это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обычно лишенное эмоций, преобразилось. Улыбка на нем была подобна кристально чистому горному потоку — редкая, живая и настолько притягательная, что от нее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[О-о-о... как он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жаль, что нельзя отмотать трансляцию и сделать скриншот прямо сейчас!!]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[Пф-ф, очередные уловки смазливого мальчишки.]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с таким лицом он точно не пропадет.]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лишь слегка улыбнулся, а сумма пожертвований уже сравнялась с той, что он получил за открытое противостояние БОССУ. На его счету накопилось 2315 очков, причём две тысячи из них прислала Жуань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присылала уведомлений, поэтому юноша не знал о ситуации в чате. Отсмеявшись, он стер невольную слезу, выступившую в уголке глаза, и с нескрываемым отвращением пинком вышиб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несла свои воды река. Они находились у выхода подземного потока на поверхность. Это была та самая река, которую они пересекали в первый день по пути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видел, как один за другим открываются плывущие по воде гробы, и как обитавшие в них мертвецы, подчиняясь неведомому зову, один за другим сходят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