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Кайган опубликовал пост, в котором прежде всего выразил признательность агентству «Гигант Энтертейнмент», после чего поделился искренними чувствами по случаю завершения съёмок, прикрепив несколько совместных фотографий с исполнителями главных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публикация подобно мощному заряду разорвала предпремьерное затишье, заставив вздрогнуть каждого, кто хоть краем глаза следил за новостями о короткометражных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того скандального видео у всех сложилось предубеждение, будто «Гигант» нанял какого-то безвестного однофамильца. Даже преданные фанаты ГЭ не смели надеяться, что в режиссёрском кресле действительно сидел тот самый Чжан Кайган.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 себе решение именитого режиссёра первой величины «снизойти» до веб-проекта уже казалось шокирующим, не говоря уже о том, что сериал снимался для совершенно новой, никому не известной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известие в прах разнесло все доводы о «нищенских съёмках». Раз проектом руководит не лысый самозванец, а мэтр киноиндустрии, значит, и нелепые картонные украшения, и дешёвый LED-экран, и пластиковые мечи — всё это было наглым враньём.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Я сейчас с ума сойду! Мастер Чжан, если вас взломали — просто моргните!]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хейтеры, примолкли? Столько блогеров доказывали, что реквизит настоящий, а теперь и сам режиссёр подтвердил своё участие. Где извинения от тех, кто поливал сериал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те умники, что вчера советовали Чжан Кайгану подать в суд за клевету? Где те, кто собирался впаривать фанатам БАДы? Что, внезапно интернет отключили?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но Брат Фан просто слишком крут. Он пригласил подлинного мастера Чжана, и как бы завистники ни кусали локти, этого факта уже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получается, то слитое видео с площадки вообще не имело отношения к «Прапрабабушке»?! Вот это шпионские игры... Вокруг ГЭ вечно какой-то эпический замес.]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представить, какой гонорар пришлось вывалить, чтобы заполучить фигуру такого масштаба... Я работал с командой Чжан Кайгана четыре года назад, тогда их коммерческий пакет стоил больше двадцати миллионов. Чтобы заманить его в короткометражку, пришлось предложить в разы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посчитать, инвестиции там явно перевалили за триста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Фан, умоляю, прекрати так сорить деньгами в шоу-бизнесе! Если они тебе так жмут — я готов помочь с утилизацией совершенно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а никто не хочет выяснить, откуда взялась та фальшивая площадка? Неужели у Брат Фан было столько свободного времени, чтобы специально выстроить декорации для дезинформации? Это звучит даже смешнее, чем весь остальной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вы тут устроили массовое обеление репутации? Никакого «поворота сюжета» нет... В Старлайте Энтертейнмент часто бывает, когда за небольшие деньги покупают имя известного режиссёра для титров, а снимает кто-то другой. То видео из павильона лишь доказывает, что у проекта было две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оставьте вы их. У фанатов «Гиганта» включился традиционный режим «слепой веры». Открывают шампанское ещё до премьеры... Вот выкатят им кучу мусора вместо кино — сразу притихнут.]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у меня уже стойкое ощущение, что вам платят за этот хейт. Хотели дождаться премьеры? Осталось полчаса. Ждём вместе, и посмотрим, кому потом будет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Чжоу Юй замерли над последним комментарием. Ей до боли хотелось ответить чем-то язвительным. Она не получила за свою позицию ни гроша — её просто тошнило от навязчивых маркетинговых уловок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изворотливый босс мастерски превращал чёрное в белое. Из-за него её любимый певец был вынужден убрать новую песню из чартов, а образ «миллиардера», скорее всего, был лишь результатом работы армии проплаченных 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и впрямь так богат, разве не набрал бы он лучших артистов и штат профи с самого начала? К чему тогда подписывать таких «сбитых лётчиков», как Цяо Анькуан и Тун Цинлу, за которыми тянется шлейф скандалов? Чистой воды скупость, прикрытая пафосом.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отметилась в супер-теме Чи Инъин и, поколебавшись, всё же скачала приложение «Короткометражные сериалы Гиганта». Она не верила, что эта контора способна создать нечто стоящее, но чтобы писать разгромные отзывы, нужно было опираться на факты — найти сюжетные дыры или огрехи монтажа.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лично увидеть этот «шедевр». В любом случае, зрительница планировала посмотреть только первые бесплатные серии и не отдавать этому бесчестному агентству ни единого 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полдень Чжоу Юй открыла приложение. Весь экран занимал величественный постер «Прапрабабушки».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композиции, в роскошном жемчужно-белом платье, восседала Тун Цинлу. Пышный подол сложным каскадом ниспадал к самому краю изображения. Полотно обладало невероятной глубиной: за спиной героини стояли трое мужчин разных возрастов, за ними виднелись искусные резные перегородки, а ещё дальше распахнутые двери открывали вид на подёрнутую рябью гладь термального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внезапно ожила: Чжоу Юй увидела, как на заднем плане заструились горные водопады, а в небе закружили лазурные птицы. Пока она пребывала в изумлении, Тун Цинлу на постере вскинула правую руку, и длинный меч, прочертив в воздухе сверкающую дугу, плавно вернулся в её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ширмы и свитки вокруг задрожали, а из-под пола выросли светящиеся иероглифы: «Пятнадцатилетняя прапрабабушка прибыла, потомки бессмертной школы, все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замерла, не в силах отвести взгляд. Она видела сотни сериалов, но ни один не встречал зрителя столь грандиозным вступлением. Потрясающие декорации, спецэффекты уровня голливудских блокбастеров... Разве такое место в короткометражке? Смени жанр — и это полноценный кинохит.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заставки не оставляло зацепок для критики, и девушка невольно засомневалась: а может, у босса «Гиганта» и впрямь водятся деньги? Впрочем, один лишь постер ничего не доказывал — вполне вероятно, что весь бюджет ушёл на красивую обёртку, призванную пустить пыль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перешла к просмотру первой серии. Чжан Кайган остался верен себе: его фирменные длинные планы и многослойное повествование мгновенно захватили внимание. Чжоу Юй и не заметила, как предвзятость сменилась искренним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где антагонистка ложно обвиняет Лин Чэ в краже духовных камней, заставила её сердце кипеть от негодования. Она даже не удержалась и оставила гневный комментарий в бегущей строке.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злодейка склонилась к самому уху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кто моя матушка? Она — владычица пика Нефритовой Девы, Фея Ми Юй. Совсем скоро она сочетается браком с самим управляющим секты Меча. Советую тебе быть покорнее, иначе в следующий раз за твоё воспитание возьмётся управляющий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 капли холодного пота катились по лбу Лин Чэ от боли, но взгляд её оставался непокорным. — Ты о Си Лилине?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Звонкая пощёчина оборвала её слова. На бледной щеке мгновенно проступил багровый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называть Меч-достопочтенного Си по имени?! Нынешний управляющий секты — старший сын прежнего Меч-достопочтенного Си. Ты настолько дремучая, что даже этого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задумчивое лицо героини, Чжоу Юй готова была сама нырнуть в экран и отвесить этой наглой девице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идиотка-антагонистка и героиня разделены тремя поколениями, — негодовала она. — Вся её семейка — прихлебатели в секте Меча. Они ведут себя так вызывающе лишь благодаря помолвке с внуком главной героини. С чего бы им так задирать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героиня вернёт себе статус, эта мерзавка наверняка наложит в штаны от ужаса и будет валяться в ногах, умоляя о пощаде свою прапрабабушку.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буквально изнывала от жажды возмездия. Ей не терпелось увидеть, как Лин Чэ поставит врагов на место. Так, на одном дыхании, она досмотрела до платной отсечки.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[Разблокировать следующую серию за 10 алмазов]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[Специальное предложение для новичков: в первые семь дней после регистрации получите скидку 15% при пополнении счёта на 500 алмазов]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Кнопка оплаты манила, обещая развязку.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посмотрю ещё серий пятьдесят, наверняка дойду до момента триумфального возвращения», — 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тени сомнения Чжоу Юй купила пакет на 500 алмазов. Откинувшись на диване, она напрочь забыла о своём торжественном обещании не обогащать «Гигант». Сейчас её волновало только одно: когда же свершится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расплаты превзошла все её ожидания. Когда самодовольную злодейку уже собирались бросить в водную тюрьму, Фея Ми Юй, пожертвовав половиной своих сил, прорвала магический заслон стражи и ворвалась к самым вратам темницы.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тронуть мою плоть и кровь?! Мой сын — пасынок нынешнего управляющего секты Меча! Вы что, все с ума посходили?!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ущелья глубиной в тысячу чжанов лишь тонкий, призрачный луч света пробивался сверху сквозь вечный мрак. Лин Чэ сидела на каменном возвышении, холодным взором взирая на беснующуюся Фею Ми Юй. Окутанная небесным сиянием, она казалась божеством, не знающим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поражала своим масштабом. Девушка невольно выпрямилась на диване. Она посмотрела уже больше пятидесяти серий, и локации почти не повторялись. Каждая панорама была монументальна. Складывалось впечатление, что съёмки шли не на одной базе, а по всей кинопланете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ей стало не по себе. Даже высокобюджетные сериалы класса S+ обычно арендуют лишь один крупный павильон на 45-й звезде. Сколько же нужно было выложить за всю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лицо Лин Чэ оставалось пугающе бесстрастным. Она произносила слова медленно, чеканя каждый слог: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оклеветал соученика и умышленно причинил вред. По закону его ждёт водная тюрьма. Более того, ты лишена титула владычицы пика Нефритовой Девы. Отныне в секте Меча нет места ни тебе, ни твоему угасшему клану.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Ми Юй издала презрительный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основании? Неужели ты думаешь, что твоих пустых слов достаточно? Пока мой суженый остаётся управляющим этой великой секты, моё положение незыблемо!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основании? — Лин Чэ эхом повторила её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Зрительница затаила дыхание. Камера, до этого державшая низкий угол, внезапно взмыла в стратосферу. Вместе с рукой героини, вскинутой к небесам, взор зрителя был выброшен из бездны на высоту десяти тысяч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Горизонт распахнулся: под ногами расстилались зеркальные озёра, бескрайние леса и гряды великих гор, а величественные строения секты превратились в крошечную белую точку. Внезапно небеса пронзила ослепительная фиолетовая вспышка. Древний меч, оплетённый молниями, отозвался на зов и, пронзая облака, рухнул вниз, преодолевая пласты скал, чтобы замереть в руке Лин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сжимая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том основании, что ныне я — глава секты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Феи Ми Юй отразился первобытный ужас. Она едва слышно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Символ власти, который тысячу лет не давался никому в руки... Кто же ты такая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серия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 можно было закончить на самом интересном?!» — простонала Чжоу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потянулась к кнопке перехода, но снова всплыло окно оплаты. На этот раз цена за серию подскочила с десяти до пятнадцати алмазов. Проклиная коварство владельца «Гиганта», девушка всё же послушно перевела ещё немного денег, намереваясь досмотреть оставшиеся эпизоды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интерфейс оплаты на оптическом терминале подгружался, она встала, чтобы размяться. Кости хрустнули; Чжоу Юй и не заметила, как просидела в одной позе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винить себя было не в чем — сериал был запредельно качественным. По уровню вложений он на голову обходил все громкие фэнтези-проекты последних лет. Тот панорамный кадр охватывал едва ли не половину планеты... Теперь версия о том, что ГЭ арендовало все съёмочные базы 45-й звезды, не казалась такой уж безумной.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Досмотрев до шестидесятой серии, зрительница была вынуждена признать: босс Фан далеко не просто «немного богат». Денежный поток «Гиганта» явно превосходил возможности большинства крупных издательств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вообще такой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совершенно забыла о том, как Фан Чжо обидел её любимую певицу. Перейдя на главную страницу Старнета, Чжоу Юй решила поискать информацию о его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её ждал настоящий шок. Пока она увлечённо следила за судьбой Лин Чэ, «Прапрабабушка» буквально захватила все топы новостей. На главной странице красовалось более двадцати хэштегов, связанных с сериалом.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просто успех. Это был феномен, равного которому индустрия не видела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пролистывала ленту, пока её взгляд не зацепился за тему: #Короткометражный_сериал_Прапрабабушка_настоящая_и_фальшивая_площадка#. Она глубоко вздохнула. Если декорации и реквизит в сериале были бесспорно подлинными, значит, тот папарацци снял какую-то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её создал? Не сам же журналист строил павильон. Снедаемая любопытством, она перешла по ссылке и обнаружила, что тот самый папарацци полчаса назад опубликовал новый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http://bllate.org/book/15855/1435679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