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обычный уж! И стоило из-за него такой шум поднимать? — вполголоса проворчал кто-то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в доме змей не бывает? Я только вчера у себя старую змеиную шкурку вымел.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стояла у самого подножия гор, дома сплошь крыты соломой — тут и в каменную усадьбу змея нет-нет да заползёт,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Ступайте, оденьтесь сначала, — прикрикнул староста Цинь, выпроваживая любопытных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мужик, что опознал ужа, уже ловко сцапал его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пробасил он, — как раз хотел настойку на змее сделать, да всё недосуг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на дворе, люди только-только согрелись в постелях, а пришлось вскакивать, хватать мотыги да топоры и бежать бог весть куда из-за одной чешуйчатой твари. Те, кто и раньше недолюбливал семейство Ю, теперь и вовсе не скрывали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Ю Даланом вечно одни неприятности, — сплюнул один из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Всего месяц как вернулись, а деревню уже в который раз из-за них лихорадит.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им, что они на пруд семьи Тао позарились, — вставил другой. — Юй-гээр парень крепкий, со стержнем. Будь на его месте другой гээр, после таких напраслин впору было бы в реку бросаться, чтобы честный облик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Селяне, у которых в домах подрастали свои гээры, слушали эти разговоры уже без тени любопытства — в их душах крепла глухая неприязнь к старшему сыну семьи Ю и его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совести нет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небо их и предупредило, раз змея в постель полезла.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ворча и переругиваясь, быстро разошлась. Тао Цинъюй в своей комнате прислушивался к затихающим голосам, и на губах его играла торжествующая улыбка. Всё вышло как по писаному: теперь соседи будут обходить дом Ю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поудобнее устроился под одеялом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подкинуть им ещё одну змею? — юноша задумался, посильнее натягивая одеяло. — Если повторить это несколько раз, Ю Далану с женой в деревне и шагу ступить не дадут»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пожалуй, хватит, — решил он, утыкаясь лицом в подушку. — Если зачастим, люди заподозрят неладное. А этого раза им на всю жизнь хватит — теперь от любой тени в страхе прыгать будут»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приятной мыслью он сложил руки на животе и вскоре погрузился в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деревенские разошлись, в доме Тао тоже погасили огни. Ян Цюэ прижался лбом к плечу мужа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бы змее в постели взяться?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Синван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одеялом тепло, вот она и пригрелась.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Хуань же мельком глянула в сторону комнаты сына. Сердце подсказывало ей, что в этой истории не обошлось без проказ её старшего сорванца.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Едва пропели первые петухи, мужчины семьи Тао уже были на ногах. Пока небо ещё не начало светлеть, Тао Да взвалил на плечо тяжёлую сеть, а его братья покатили телегу к рыбному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Вылов рыбы требовал лезть в воду, а в зимнюю пору она обжигала холодом. Спасали только высокие непромокаемые штаны из плотной кожи — когда-то Цинъюй сам упросил домашних сшить их. Они хоть немного защищали от ледяной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Облачившись, Тао Да и Тао Синван спустились в пруд. Расправив сеть, они разошлись по разным сторонам. Медленно двигаясь вброд, мужчины тянули невод, ногами взбаламучивая воду и сгоняя рыбу к одному краю. Вскоре тишину утра нарушил дробный плеск — испуганная рыба забилась в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Тао Синлун уже приготовил кадки с водой. К этому времени проснулись Тао Циншу и Тао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поднял голову: луна всё ещё висела в вышине, окружённая россыпью ярких звёзд. Воздух полнился предрассветной свежестью. В прошлой жизни такую красоту можно было увидеть лишь где-нибудь в глуши, вдали от городов, а здесь это стало частью его повседневности.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много рыбы? — спросил юноша, присев на корточки у самой кромки воды и наблюдая, как отец с дядей стягивают края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Сотни полторы наберётся.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хватит, — кивнул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дело, ловим!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спорилась. Под мерцающим светом звёзд рыбаки трудились не покладая рук. Когда две большие кадки наполнились серебристым уловом, в сети почти ничего не осталось. Мелких мальков бережно выпустили обратно — пусть подрастают до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выбрались на берег; в их кожаные штаны всё же набралось немного ледяной воды. Небо уже начало алеть. Мешкать было нельзя — в тесноте рыба долго не проживёт. Отец бегом бросился в дом, переоделся и наспех проглотил две миски жидкой каши с лепешкой. Едва согревшись, он зашагал вслед за сыном к уезду.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Улова в этот раз было много, телега катилась тяжело, поэтому на подмогу пошёл крепкий третий дядя — по дороге они с Тао Да сменяли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 они прибыли, когда солнце уже высоко поднялось над горизонтом. Не успели они разгрузиться, как пошли первые покупатели. День был базарный, народу на площади прибывало, и торговля шла бойко. Цинъюй зазывал прохожих, взвешивал и выбирал товар, а отец с дядей только и успевали потрошить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базар начал пустеть, в кадке осталось не больше полутора десятков 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только обращению Цинъюй понял — пришёл учитель Фан. Прежде он бы и глазом не моргнул, но после тех утренних расспросов родни парень почувствовал странное замешательство. Он просто не знал, как теперь смотреть в глаза Фан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Да и Тао Синван, похожие и статью, и неразговорчивым нравом, замерли. Они переводили взгляды с сына на учителя и обратно, напрочь позабыв о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и впрямь хорош, — размышлял третий дядя. — У племянника глаз — алмаз»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Да же приглядывался придирчиво: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«Холоден больно. Да и лицом слишком пригож — не заглядывались бы на такого чужие гээры»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ждал, что кто-то из старших заговорит, но его отцы словно онемели. Пришлось ему самому натянуть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рыбу вам выбрать, учитель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Самую большую. И остались ли у вас ещё побеги бамбука? — Фан Вэньли легко разгадал мысли мужчин, но держался так безупречно, будто и впрямь пришёл только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Бамбук! — Цинъюй хлопнул себя по лбу. — Совсем из головы вылетело!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так неосторожно с собой обращаться?» — Фан Вэньли невольно дернул рукой, желая остановить юношу, но тут же заставил себя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Тао приметили эту мгновенную тревогу учителя за их сына, и всё им стало ясно. Действительно, он был неравнодушен к Юй-гээр. Словно подтверждая их догадки, учитель повернулся к ним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Тао. Дядя Тао Синван.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Тао опешил и лишь спустя мгновение медленно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обменялся взглядом с братом. Кажется, это было прямое признание. Третий дядя едва заметно кивнул: похоже на то. Всем всё было понятно, и только сам Цинъюй, казалось,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Вэньли, поймав недоуменный взгляд парня,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я не пробовал зимних побегов. Сколько их там у вас? Я заберу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сомнения мгновенно исчезла с лица юноши. Он с готовностью вытащил корзину, припрятанную за кадками.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на добрую половину корзины наберётся. По пять монет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Фан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Да почувствовал укол ревности и отвернулся, чтобы не смотреть на них. Он уже смирился с тем, что сын засидится в девках, и тут — на тебе! — появляется этот учитель Фан. Третий же дядя, напротив, присматривался очень внимательно. Первый гээр в семье выбирает себе пару — тут глаз да глаз нужен. Будет о чём рассказать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же, ни о чём таком не думая, быстро взвесил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двадцать один цзинь, посчитаю как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Фан Вэньли взглянул на выбившийся локон на лбу парня и добавил: — 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выудил самого крупного карпа и протянул отцу. Но Тао Да даже руки не поднял, так что рыбу пришлось перехватить третьему дяде. Парень, занятый подсчётом денег,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Побеги — сто монет, рыба — по десять за цзинь. Потянула на восемь цзиней. Итого — сто восемьдесят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этого весёлого «денежного мешка» невольно вызывал улыбку. Цинъюй так забавно радовался выручке, что на душе становилось светлее. Фан Вэньли достал деньги, и парень принял их обеими ладонями, после чего с довольным видом спрятал в кошель.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тем временем сосредоточенно чистил рыбу, а Тао Да буравил учителя взглядом. Улучив момент, когда Цинъюй отвернулся, Фан Вэньли ответил ему спокойным, исполненным достоинства взором и едва заметно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Синван, заметив это краем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Рыбий пузырь заберёшь?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Синван одобрительно хмыкнул. Значит, не только тратить горазд, но и хозяйство вести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двоих-то рыбины многовато будет,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живём вдвоём с верным слугой, а у него отменный аппетит, всё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слуга имеется, живёт в достатке. Семья маленькая — гээр мучиться не будет», — рассудил Тао Синван.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вы, господин, выглядите вполне солидно. Поди, и детками обзавелись?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два года. Сначала корпел над книгами, потом решил, что на ноги встать надо, прежде чем семью заводить. Так что пока не женат и детей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 изумлении уставился на третьего дядю. Тот всегда был молчаливее отца, а тут вдруг разговорился! Парень перевёл взгляд на Фан Вэньли. Неужели этот человек обладает каким-то особым даром развязывать людям языки?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корзины для бамбука. Позволите мне сходить домой за тарой?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отмахнулся от своих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я сам вам всё доставлю.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понимании, к доброму покупателю и отношение должно быть подобающее. Тао Да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Синван тем временем закончил с рыбой, завернул её в банановые листья и положил поверх побегов. Тао Да вскинул корзину на плечо и посмотрел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дядя Тао, — вежливо проговорил Фан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пошёл вперёд, указывая дорогу, а отец Цинъюя зашагал следом. Когда они скрылись из виду, Тао Синван заметил, что племянник и бровью не повёл. Напротив, парень уселся на освободившуюся скамеечку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зачем ты его так расспрашивал? Мы с ним почти не знакомы,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Синван лишь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Цзиньфу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Да сгрузил ношу у порога и уже собирался уходить, как Фан Вэньли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Тао, повремените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Тао замер и с суровым видом обернулся. Учитель отвесил ему глубокий, церемонный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мою давешнюю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Да лишь буркнул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не забываешь нашу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лишь ради того, чтобы видеть хозяина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так просто и честно, что притворное безразличие Тао Да мигом испарилось. Он не был силён в красивых речах, но своего ребёнка готов был защищать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так, как решит сам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Фан Вэньли то, что отец не стал противиться, уже было добрым знаком. Но раз уж всё тайное стало явным, он хотел добиться полного признания. Юноша опустил ресницы и заговорил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детства, когда я был заперт в стенах этого двора, больше всего на свете я ждал момента, когда услышу за воротами звонкий голос Юй-гээр. А когда подрос и впервые вышел за порог, то, увидев его, понял: это тот человек, которого я хочу назвать своим супругом. Мои чувства не случайны.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Цинъюя, хоть и не выказал радости, в душе признал его правоту. Этот человек покупал у них рыбу пять или шесть лет кряду. С ним он всегда был вежлив, но по-настоящему его лицо светлело только тогда, когда рядом был Цинъюй. Вспомнив недавние слова своего мужа, Тао Да наконец сложил все кусочки этой картины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обдумывал ответ, Фан Вэньли вдруг огорошил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выбрал подходящий день и хочу прислать сваху, чтобы просить руки вашего сына...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так? Сватовство! Неужели и впрямь — свадьба?!» — эта мысль громом поразила Тао Да. В голове зашумело, а слова учителя, звучавшие следом, пролетели мимо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вернулся к прилавку — Тао Да и сам не помнил. Сватовство! Неужели всё настолько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http://bllate.org/book/15858/1442347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