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доме Тао закончили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зале плыл густой запах благовоний. Тао Цинъюй присел на порог, обхватив колени руками и прислонившись плечом к дверному косяку. Младшие дети, недолго думая, пристроились рядом, подражая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Цинъя ласково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поблескивали, точно спелый виноград, а пухлые щечки выглядели очень мило. Цинъюй обнял малыша и шутливо уткнулся носом в его макушку, вдыхая родной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Цинъя, когда спать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хихикнул, прячась в объятиях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сказал, сегодня нужно бодрствовать всю ночь —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усадил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Выдержу! — гордо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просидеть и четверти часа, как зимний ветер заставил их зябко поежиться. Юноша уже собирался подняться, чтобы увести детей в тепло, как вдруг небо с грохотом озарилось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дети на пороге разом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Чернильная тьма ночи расцвела: огни с шипением устремлялись ввысь, рассыпаясь ослепительными искрами с длинными вьющимися хвостами. Цинъюй, глядя на отражение этих вспышек в сияющих глазах малышей, снова уселся поудобнее, прижимая их к себе. Он положил подбородок на пушистую голову Цинъя и тоже засмотрелся на небо, едва заметно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Малыш перед ним сложил ладошки лодочкой, ожидая подарка. Двое других тоже немедленно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 головы вылетело,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обиженно надул губы и начал было опускать руки. Цинъюй легонько встряхнул его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вас когда-нибудь обделял?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детей на пороге и зашёл в дом. Красные конверты были приготовлены заранее — по одному для каждого из младших. Стоило ему вручить подарки, как дети расплылись в счастливых улыбках, наперебой выкрикивая поздравления 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грохотали петарды, внутри дома звенел детский смех. Взрослые собрались в зале для праздничного бдения, а Фан У ушёл к Тао Далану, чтобы поговорить с ним в эту важную ночь. Свеча на кухне, оберегающая домашний уют, горела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праздничных хлопушек постепенно стих, уступая место предутренней тишине. Старый год ушёл, унося с собой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взрослых одолели заботы, и детей выпроваживали гулять. Дома остались только Фан У и Сун Хуань. Цинъюй зашёл за Цинь Чжу, и вместе они отправились в деревню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Сяомяо находилась по соседству с деревней Баопин. Своё название она получила в честь храма Бодхисаттвы, и каждый год в праздники сюда стекался народ со всей округи, чтобы возжечь благовония и попросить о милости небес. Чтобы попасть в Сяомяо, нужно было лишь перевалить через невысокий холм, за которым раскинулись жилые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паломников было особенно много. Вдоль дороги теснились лавки с восковыми свечами и бумажными деньгами, расхаживали разносчики со сладостями и горячим питьём.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 Цинь Чжу купили благовония и направились к храму, стоявшему на склоне холма. Тропа была узкой, и встречные то и дело задевали друг друга плечами. Не успели они пройти и половины пути, как шедший впереди плечистый детина с размаху налетел на старушку. Та охнула и начала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мгновенно среагировал: упёрся ногами в землю и подхватил женщину со спины, а Цинь Чжу придержал её за руку. К счастью, падения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глаз нет?! — возмутился Цинь Чжу, глядя вслед верзиле.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обернулся, продолжая свой путь. Старушка, придя в себя, повернулась к спасителям: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хотя в её взгляде ещё читался испуг. Лицо женщины дышало добротой, а новая синяя ватная куртка и аккуратно уложенные волосы выдавали в ней особу почтенную. В ушах её покачивались серьги из зелёного нефрита в форме водяных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проводить вас, — предложил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посмотрела на него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просить Бодхисаттву о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склонен к пустой болтовне, лишь осторожно поддерживал женщину под локоть, следя, чтобы она не оступилась на неровной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год здесь бываю, но что-то не припомню твоего лица,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промолчал, но Цинь Чжу, натура бесхитростная,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из соседней деревни, из Баопин.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бросил на друга выразительный взгляд, но тот, точно дырявое решето, уже успел выложить всё о себе и своём доме. К счастью, они быстро добрались до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много народу, будьте осторожнее, — произнёс Цинъюй, отпуская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ласково кивнула им и направилась к алтарю. Молодые люди, быстро исполнив обряд, поспешили спуститься вниз. На обратном пути Цинь Чжу, устав от ходьбы, повис на плече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старушка показалась мне знакомой. У неё такое доброе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высвободился из-под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кажутся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болтай лишнего первому встречному, — строго добавил Цинъюй. — В наше время мошенников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уже сотню раз это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Говорил-то говорил, да только ты ни разу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надулся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Сяо Юй! Ты на что это намекаешь?! — Чжу-гээр топнул ногой, точно рассерженный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пойдём купим чего-нибудь! — Цинь Чжу мгновенно сменил гнев на милость и потащил друга к уличным лоткам. Покладистее его не было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пора было возвращаться. Пока они бродили среди лавок, с холма в сопровождении статного мужчины спустилась та самая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спутника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Тот гээр был до чего хорош собой, а главное — сердце у него золотое. Если он ещё не обручён, я велю разузнать о нём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уже есть тот, кто мне дорог, — с тихим вздохом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сердито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говоришь! А где он? Я его в глаза не видела. Не думай, что я не чую твоих уловок!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Баопин.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было особенно шумно. Дети в новых одеждах стайками носились по улицам, и их весёлый смех был слышен ещё на подходе к деревне. Цинъюй сразу приметил своих младших в толпе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их пригожих лицах. Среди нарядно одетых сверстников трое малышей Тао в своих старых, застиранных куртках казались серыми запыленными комочками, точно вывалявшиеся в грязи шарики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Цинь Чжу, Цинъюй не стал звать детей домой — пусть поиграют. Но те, заметив его, сами бросились навстречу, вцепившись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наигрались? — юноша ласково коснулся пухлой щечки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хотим, — Цинъя прижался лицом к его ладони, ластясь. Из всех детей он был самым нежным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подхватил его на руки, и в сопровождении двух «хвостиков» вошёл в дом. Отправив мелюзгу мыть руки, он заглянул на кухню к Ян Цюэ. Пользуясь тем, что детей нет рядом,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почему они не в обновках?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сам в старом,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миг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этот алый цвет не по душе, непривычно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заметив замешательство Ян Цюэ, пришёл ему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твоим отцом беда случилась, в доме такая кутерьма поднялась, что второй тётушке и младшему дяде не до шитья было. Денег не хватало, они даже думали продать ту новую ткань, что 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можно... — Цинъюй укоризненно посмотрел на Ян Цюэ, и тот поспешил ретироваться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о доме пеклись, не серчай на них, — мягко добавил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разгорячённое у печи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серчаю. Просто боюсь, как бы дети не расстроились. Другие-то все в новом, станут их попрекать...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обновки они ещё наденут. Сейчас они просто боятся, что ты их журить станешь, вот и торопятся дошить всё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года пролетел незаметно. Время, точно быстроногий конь, устремилось вперёд, и вот уже близилось шестое число — день, когда Цинь Чжу должен был выйти замуж. Поскольку Чжу-гээр теперь был заперт дома, готовясь к свадьбе, Цинъюй стал заглядывать к нему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Цинь, Цинъюй увидел у въезда в деревню двоих путников. Учитель Фан был облачён в просторный тёмно-алый халат с расшитым поясом. Волосы его были собраны в высокий узел под нефритовым венцом, и при каждом шаге полы его одежд взлетали, придавая ему величественный вид. Со стороны могло показаться, что это знатный господин из столицы по ошибке забрел в их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рядом с ним Чжоу Линъи и слуг с поклажей, Цинъюй догадался, что они направляются к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Юй, — с улыбкой окликнул его Чжоу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дня. Не буду вам мешать,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Фан Вэньли, чуть склонил голову и отступил, давая дорогу. Услышав, как семейство Цинь с почестями встречает гостей, юноша помедлил, а потом решил обернуться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почувствовал глухой удар и уткнулся лбом во что-то твёрдое. Фан Вэньли стоял перед ним. Мужчина осторожно коснулся пальцами лба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отпрянул на добрый шаг, глядя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 цуйчжуаном, мне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Цуйчжуан — предсвадебный обряд, когда семья жениха посылает невесте украшения, шелка и притирания. Цинъюй слышал о таком обычае у городских богатеев, но в их деревне подобного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обычай, юноша успокоился. Но, заметив, что статный учитель продолжает стоять перед ним, он запоздало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опустил ресницы, и его взгляд окутал юношу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фарфоровый флакон и протянул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невольно потер пальцы о грубую ткань куртки. И правда, на холоде они начали зудеть. Он прикусил губу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почувствовал, как воздух вокруг застыл, точно в знойный летний полдень. Ноги словно прилипли к земле, и он не знал, куда деваться от этого странного чувства. К чему эти подарки? Почему этот человек ведёт себя так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 наставника, юноша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тратиться,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траты. Я купил это именно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Цинъюя точно ударили в гонг. Смущение мгновенно прихлынуло к лицу, и даже макушка, казалось, начала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корней волос, юноша выхватил флакон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дела,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места, не дав собеседнику вставить ни слова. Фан Вэньли остался стоять, глядя вслед поспешно уходящему гээру,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учителя внезапно появилась голова Чжоу Линъи. Фан Вэньли тут же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Тогда я никуда не пойду! — Чжоу Линъи сделал вид, что собирается уходить, но Фан Вэньли просто взял его за шиворот и потащил за собой. С виду наставник был человеком ученым и хрупким, но силы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только успел переступить порог и закрыть дверь, как раздался стук. Он нехотя вернулся и отпер калитку. Увидев двух знакомых,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кто там пришёл? — донеслось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я! — крикнул Чжоу Линъи, а затем обернулся к Цинъюю и весело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пришёл! — Фан У выбежал встречать гостей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меня совсем не замечаете! — Чжоу Линъи шутливо оттолкнул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замечаю? Проходите скорее, садитесь. Юй-гээр, принеси скамьи!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не стал задерживаться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лишь привёл лекаря Чжоу, чтобы он осмотрел дядю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 со скамьей в руках, не сводя глаз с наставника. Фан У тоже разволновался, едва не опрокинув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такая милость с вашей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суетитесь, пусть он сначала осмотрит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мужа, Фан У не медлил ни секунды. Дрожащими от волнения руками он поспешно повел Чжоу Линъи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Фан Вэньли и Цинъюй. Юноша поставил скамью перед гостем и налил ему чаю. Немного успокоившись, он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 из того, что я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бросил на него быстрый взгляд. «Должен? С чего бы это — и серебро отдать, и лекаря привести?» После этого короткого обмена фразами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смотрел на склонённую голову юноши и в душе горько усмехался. Такова была цена его поспешности. Если бы он только мог... Он расслабился, откинувшись на спинку скамьи, но взгляда от своего собеседника не отвёл. В этом мире нет лекарства от сожалений. Он был слишком жаден до этого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твоего младшего дяди и второй тётушки... — как бы невзначай спросил он. Его взгляд был глубоким и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поёжился, чувствуя, как по коже пробежали мурашки, точно на него нацелился матёрый волк. Он посмотрел на Фан Вэньли, но тот выглядел на удивление кротким и доброжелательным. Не понимая, откуда взялось это гнетущее чувство, Цинъюй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проведать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 доме нынче непривычно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выругался. С чего это он вдруг начал заикаться? Фан Вэньли, заметив его замешательство, лишь нашёл это забавным. Такой живой и смущённый, Цинъюй нравился ему куда больше, чем тот убитый горем человек, которого он видел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свадьба Чжоу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кивнул, ожидая продолжения. Учитель чуть подался вперёд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сопровождать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наставника вдруг оказалось совсем близко. Кожа его была чистой и гладкой, точно безупречный белоснежный нефрит. Глубокие глаза, прямой нос, тонкие губы, тронутые едва заметной улыбкой... От этого пристального взгляда у Цинъюя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лис-обольститель в человечьем обличье!»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смятении отвёл глаза, чувствуя, как пересохло в горле. Фан Вэньли, заметив его реакцию, довольно откинулся назад. Значит, вот какое оружие действует на этого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трудом вернул себе самообладание. Он вспомнил, что в семье Чжоу знает только Чжу-гээр, и на свадьбе ему пришлось бы сидеть в одиночестве за столом. Немного помедлив, он кивнул. Сопровождающий ему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вышел Чжоу Линъи. Цинъюй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затянулись, — ответил лекарь, — но в голове всё ещё застой крови. Те снадобья закончились, я выпишу новые, нужно будет забрать их в уезде. И ещё... — он покосился на Фан Вэньли. — Отныне я буду приходить каждый месяц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 изумлении посмотрел на папочку. Ведь раньше говорили, что надежды почти нет, а теперь — такое лечение? Фан У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Фан Вэньли с нежеланием отвёл взгляд от юноши и поднялся, чтобы попрощаться. Фан У проводил гостей до калитки, а когда вернулся, сын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почему лекарь будет приходить каждый месяц? Неужели отцу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ласково погладил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Фан за нас попросил. Он помогает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он. Цинъюй нахмурился, глядя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вдогонку за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Хозяин Сяо Юй нас догоняет! — Чжоу Линъи легонько толкнул друга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он! Хватит уже важничать! — Чжоу Линъи весело напевал себе под нос, радуясь за друга. — Спрячь ты эту улыбку, до чего же ты сейчас на влюбленного дурака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неблагодарный! Я тебе помогаю, а ты со мной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всё внимание сосредоточил на преследователе. Заметив, что юноша ещё далеко, он незаметно замедлил шаг. Чжоу Линъи, вспомнив о новеньких украшениях, купленных для Цинь Чжу на те самые деньги, тут же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края деревни. Чжоу Линъи первым запрыгнул в экипаж, на прощание многозначительно подмигнув другу. Фан Вэньли остановился и повернулся к подошедшему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 хочет поехать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дух и, глядя на отъезжающий экипаж,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сказать... то, что я обещал вам тогда — будьте покойны,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душе Фан Вэньли мгновенно сменилось холодом. А Цинъюй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отпразднуем свадьбу Чжу-гээр, выберем время и всё обсудим. Я исполню всё, что от меня потребуется. И... ещё раз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на одном дыхании, юноша замер, ожидая ответа. Учитель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 верен своей купеческой хватке. Обо всём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странно, но Цинъюй считал, что в делах превыше всего честность. В их сделке «деньги в обмен на человека» всё должно быть предельно ясно. Когда всё было оговорено,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договорились? — с вежливой улыбкой спросил он,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невольно сжал пальцы. Ему отчаянно хотелось коснуться покрасневших век юноши. Ему не нравилась эта холодная, деловая улыбка. Куда приятнее было бы видеть Цинъюя со слезами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так. Лишь бы он переступил порог моего дома, а остальному я его сам научу»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наставника потемнел. Но, глядя в ясные глаза юноши, он смог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вновь обретя свою обычную деловитость, бодро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доброго пути вам, Учитель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лишь внутренне содрогнулся. Первым делом нужно будет сменить это обращение. Покончив с делом, Цинъюй с лёгким сердцем поспешил домой, оставив хмурого мужчину в одиночестве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Фан У, завидев сияющее лицо сына, решил, что тот прекрасно ладит с Фан Вэньли, и окончательно утвердился в своём выборе. Он уже всё обдумал: как только в доме станет чуть полегче, нужно будет заняться сватовством. Из того, что им удалось разузнать, выходило, что жених — человек достойный и в уезде уважаемый. С таким делом медлить нельзя, а если ждать, пока муж очнётся — юноша так и состарится.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Баопин знала о празднике в доме старосты. Родня и соседи, управившись с делами, потянулись с подарками к его порогу. Хотя час был ещё ранний, двор Цинь Чжуана уже был забит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помогал Цинь Чжу с нарядом. Глядя на счастливую, чуть глуповатую улыбку друга, он и сам невольно улыбался. Утреннее солнце заливало землю расплавленным золотом. От въезда в деревню донесся праздничный грохот гонгов и барабанов. Жених на статном коне, сияя от гордости, приветствовал односельчан. Вслед за ним у ворот Цинь замер нарядный паланкин, украшенный алыми и зелёными шелками. Жених спешился. Стоило ему раздать свадебные монеты, как двор огласился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тихой улыбкой стоял у дверей. Он видел, как Чжоу Линъи вынес Цинь Чжу из дома на спине и бережно усадил в паланкин. В памяти юноши вдруг всплыли два маленьких силуэта, играющих на деревенских улицах. С малых лет и до сего дня они были неразлучны. И вот, Чжу-гээр обретает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заливая всё вокруг ослепительным светом. Свадебный поезд под звуки весёлой музыки начал медленно удаляться. Барабанный бой не смолкал, ребятня с криками бежала за паланкином. Цинъюй стоял на месте, провожая взглядом ровно покачивающийся паланкин. Губы его тронула улыбка, и, глядя на алую ленту процессии, в глубине души он молил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жизнь Цинь Чжу будет мирной и счастливой»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приглашении семьи Чжоу, Цинъюй неспешно направился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засветло, — наказал ему Фан У. Он знал о приглашении. Свадебный обряд должен был состояться вечером, и папочка беспокоился, не опасно ли сыну возвращаться в потемках. Но, заметив у дороги статного мужчину, он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они уговорились заранее. С ласковой улыбкой он помахал сыну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поворота, рядом с экипажем, стоял Фан Вэньли. Несмотря на яркое солнце, ветер был пронзительным, но учитель в своём легком халате казался существом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сегодня выглядит весьма величественно, — не удержался от шпильки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лишь едва заметно улыбнулся, пропуская мимо ушей подначку. Он откинул полог экипажа: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запрыгнул внутри, Фан Вэньли вошёл следом и сел напротив. Цинъюй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 козлах?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за тобой многие следят, мне нужно должным образом заботиться о себе,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стал вникать в смысл этих слов, но после фразы в карете воцарилась неловкая тишина. На перекладине под потолком покачивался фонарь в бронзовом корпусе с искусно выгравированными цветами и птицами. Свеча в нем не горела, и Цинъюй уставился на него, лишь бы не встречаться взглядом с попутчиком.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руку от фонаря, и в его глазах заплясали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настолько страшен, что на меня и взглянуть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мельком глянул на него. Сегодня Фан Вэньли разоделся, точно павлин. Красив — слов нет, но от этой красоты в душе становилось неспокойно. Сердце юноши дрогнуло, и он не нашелся, что ответить. Наставник, проявив чуткость,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пришла пора сменить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отвел взгляд. Он откашлялся, пытаясь прогнать внезапную хрипоту,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наставника вспыхнул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