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смерил Пэй Синтина тяжёлым взглядом сквозь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Пэй Синтин заговорил проникновенным, почти отеческим тоном. — Старина Юй, обманывать братьев — дело житейское, главное — самого себя не обмани. Ладно ещё я: посмеюсь и забуду, а тебе хоть какое-то утешение. Но ты сам-то подумай: кроме меня, кто в этот бред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ты, чёрт возьми, и сам не поверил! Тоже мне, "брат" называется...»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как только получишь увольнительную, сразу дай знать. Чем раньше начнём лечение, тем быстрее выпишемся, — Пэй Синтин картинно вздохнул. — А пока просто почаще смотрись в зеркало. Может, это хоть немного замедлит прогрессирование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правду, — процедил майор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 Пойми ты: и Ваше Высочество — альфа, и ты — альфа. Если два альфы не вцепились друг другу в глотку при встрече — это уже достижение. С чего бы ему бросать нежных омежек с их манящими ароматами и мягкими телами ради тебя? Ты же — взрослый альфа, от которого за милю несёт сталью и угрозой. Тебе не кажется, что ты просто... выдаёшь желаемое за действительное?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ошибаться?! Он даже пригла...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едва не ляпнул, что принц позвал его в свою постель, но вовремя прикусил язык. Страх оказаться в неловком положении заставил его пойти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всячески выказывает мне своё расположение, — уклончиво поправился он и подчеркнул: — И только мне.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Синтин вспомнил одну классическую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принца репетиторы по «Военной психологии» меняются чаще, чем перчатки. Возможно, он ласков с тобой не из интереса, а просто чтобы ты не сбежал раньше времени и набрался терпения его учить. А ты, как человек, никогда не знавший любви, сразу напридумывал себе бог 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замолчал. Аргумент бил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ты там живой? — Пэй Синтин издевательски участливо заглянул в камеру. — Я уж испугался, что попал в самую рану и ты от боли слова вымолвить не можешь. Но ведь ты и правда ни с кем никогда не встречался, я же не путаю?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удостоил его ответом и просто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мог ошибиться, пустила корни в его сознании. А что, если всё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снедаемый сомнениями. Гадать впустую было бессмысленно — требовались факты. Нужно было выяснить наверняка: действительно ли Юнь Сюньлань заинтересован в нём как в мужчине или это лишь вежливость ради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проверить теорию должен был представиться совсем скоро. Поскольку принц в «Военной психологии» был полным нулём, он неизбежно позовёт Юй Чэня на очередное занятие. Нужно лишь посмотреть: предложит ли Юнь Сюньлань снова спать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— значит, вопрос закрыт, и то приглашение было лишь мимолётным капризом.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 — что ж, тогда он согласится. Ляжет в ту постель и посмотрит, как пройдёт эта ночь. Случится ли что-то непозволительное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майору и раньше доводилось делить ложе с другими альфами. В годы службы в Легионе Алькор, когда во время выполнения заданий условия для отдыха были суровыми, он частенько спал вповалку с несколькими сослуживцами-альфами. Правда, тогда все вели себя прилично: даже ботинки не снимали. Единственным физическим контактом были случайные пинки и тумаки, когда кому-нибудь снился бой с врагом. После таких ночей Юй Чэнь обычно давал себе зарок: больше никогда не спать рядом с другим альфой. Ни с одним, ни тем более с целой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среди тех, кто свято верил в этот обет. Более того, он вообще не горел желанием спать с кем-либо — будь то альфа, бета или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любовь была лишь помехой, замедляющей скорость выстрела, а вожделение — источником всех бед. Как мог он, альфа высшего класса, позволить чувствам сковать себя, а плоти — стать уязвимой? Его уделом должно было быть одинокое и славное служение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него и не было отношений. И дело было вовсе не в том, что он не мог их завести, — просто одиночество казалось куда более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подумать? Теперь ему предстояло нарушить собственные принципы и снова лечь в постель с другим альфой. Причём на этот раз риск был куда серьёзнее: вместо случайного синяка под глазом он рисковал потерять нечто гораздо более сокровенное.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на эту тему выбили мужчину из колеи. Он сел на кровати, нахмурился и, зайдя в свой аккаунт на Старнет, обновил 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Вся моя жизнь — словно прогулка по тонкому льду...]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секунд, как в личные сообщения посыпались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Я увидел твой новый статус. У тебя что-то случилось? Если хочешь, можешь поделиться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Кстати, о нашей малышке забочусь очень хорошо, так что не переживай за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сетевой извращенец до сих пор за мной следит?»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вёл себя тише воды, ниже травы, почти ничего не постил, боясь лишний раз привлечь внимание. Но даже такая осторожность не спасла его от навязчивого преследования. Воистину, «красота» — это проклятие: стоит подойти слишком близко, и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поспешил расставить точки над «i»: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Я очень даже против. Мне не о чем разговаривать с такими, как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Даже о нашей малышке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задницу этого "малыша"!» — мысленно выругался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«Сэмюэл» и прислала ему новенький Comet-S7 взамен утраченного, он чувствовал, что его Comet-S7 осквернён, запятнан чужими руками. Он распорядился отправить байк сразу в свои апартаменты и с тех пор ни разу к нему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за похищенное сокровище ещё ждала своего часа, а этот «рыбовод» имел наглость снова лезть к нему с провокациями. Если бы не горький опыт того, как несдержанность на язык оборачивается против него самого, Юй Чэнь бы уже давно перешёл на площадную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 кулак всё терпение, которое он задолжал самому себе на жизнь вперёд, майор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Тот Comet-S7 куплен на твои деньги, значит, это твоя вещь. Она не имеет ко мне ни малейшего отношения. Перестань использовать её как повод втереться ко мне в доверие. У человека должны быть хоть какие-то моральные принципы, понимаешь? Скажу в последний раз: имей совесть и веди себя достойно. Пожалуйста, соблюдай дистанцию.]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 снова просит меня «вести себя достойно»?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изумлённо уставился на экран, читая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Цзюй, — обратился он к Системе, — разве личные сообщения в сети — это проявление недостойного поведения?»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 Они просто переписываются, это же не виртуальный секс! Что здесь предосудительного?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то недоразумение, когда он принял тебя за гея, всё ещё не разрешено, — предположила Система. — Он думает, что ты хочешь с ним закрутить роман. Попробуй объяснить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тут же принялся набирать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Не пойми меня неправильно. Я вовсе не собираюсь за тобой ухаживать, и я не гей. Я просто хочу подружиться с тобой, стать братьями.]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увидев это,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конечно! "Друзья", "братья"...»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те же самые отговорки, что и «родственные души» принца. Просто предлоги, чтобы затащить его в койку!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быстро отстучал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Даже не надейся. Мы с тобой совершенно несовместимы, так что насильно набиваться в братья — только беду навлекать. Ищи себе кого-нибудь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Несовместимы? Не может быть. Сюньлань вспомнил, что этот аккаунт — пустой, и дата рождения там указана случайная. Юй Чэнь наверняка ошибся в своих расчётах. Но раскрывать настоящую дату рождения принц не мог, иначе его личность мгновенно бы вычислили.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Дружеский путь заказан, любовный — тем более. Оставалось последнее средство: попробовать зайти со стороны родственных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Раз уж для братьев мы несовместимы, может, нам стать приёмными родственниками? Как насчёт отношений "отец и сын"?]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план наверняка сработал, Сюньлань намеренно не уточнил, кто будет отцом, а кто сыном, оставляя Юй Чэню полную свободу выбора. Но Юй Чэнь этой деликатности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издевается?! — вскрикнул майор, прочитав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уже и «папочки» с «сыночками» пошли! Этот тип либо окончательно погряз в извращениях, либо просто изощрённо его оскорбляет.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сорваться на крик и обложить наглеца матом, но он вовремя вспомнил, насколько этот «рыбовод» ненормален. Вдруг он из тех мазохистов, кто получает от ругани удовольствие? Ещё скажет что-нибудь вроде: «Продолжай,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никак не мог взять в толк, почему на него ополчился этот вездесущий сетевой маньяк. Единственным желанием было немедленно отправить аккаунт «Новичок в разведении рыб» в чёрный список. От этих бредней он сам чувствовал себя грязным, словно его только что публично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сработал прежний принцип — заблокировать, значит признать поражение. Расписаться в собственной слабости и в том, что у него сдали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кем был Юй Чэнь? Человеком, знающим «Военную психологию» на высший балл. И решение пришло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Я становлюсь братом только для тех, кто знает "Военную психологию" на сто баллов. Чтобы стать моим "сыном", нужно набрать хотя бы девяносто девять. Сколько баллов у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Прости, что побеспокоил.]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Третий принц, сменивший восемь учителей за год, теперь этот извращенец, трусливо сбежавший при одном упоминании оценок... Он был искренне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предмет... действительно настолько сложный? — пробормотал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 настолько сложный...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Сюньлань, только что получивший от Юй Чэня свой заслуженный ноль, устало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Цзюй, боюсь, у нас с Юй Чэнем ничего не выйдет. Ни в сети, ни в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интернете вода слишком мутная, ты в ней просто не умеешь плавать, это нормально. Зато в реальности у вас всё идёт отлично! — Система попыталась его приободрить. — Вы же ещё даже не спали в одной постели. Вспомни учебник по "Скоростному обретению верного друга": сколько раз главный герой должен был проснуться бок о бок со своим товарищем, прежде чем они стали неразлейвода? Так что не вешай нос. Сначала переспи с ним раз восемьдесят-девяносто, а там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касается приёмного отцовства... давай подождём, пока у вас не получится стать братьями».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рассудил, что Система права. К тому же он не из тех, кто привык сдаваться. Как только период наблюдения закончится, он первым же делом затащит Юй Чэня к себе в постель. Нужно посмотреть, как пройдёт эта ночь и есть ли шанс на крепкую мужскую дружбу. Если за один раз не получится — что ж, поспят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впереди целых десять лет. Если спать вместе достаточно долго, однажды они обязательно проснутся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http://bllate.org/book/15866/1439171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