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Края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закату. Для поселения это был самый шумный и оживленный час: охотники и полузверолюди, покинувшие дома еще на рассвете, один за другим возвращались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весны и лета природа пребывала в самом соку. Зелень буйствовала, и собиратели приносили полные корзины съедобных трав и кореньев. С лесными плодами дело обстоило хуже — их время наступит лишь к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Охотникам же везло не всегда. Даже самые доблестные воины не могли гарантировать успех каждый день, и любой, кто возвращался с дичью, почитался в племени как герой. Впрочем, был один зверочеловек, чья охота почти неизменно оказывалась богатой... но его недавно изгнали.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древнему обычаю, каждый житель, вернувшись с промысла, обязан был отдать часть добычи в общину — для пропитания стариков и сирот. Строгих предписаний не существовало, но молчаливое соглашение велело жертвовать треть улова. В суровых условиях первобытного мира, где жизнь висела на волоске, мало кто позволял себе жадность. К тому же щедрость тешила самолюбие воинов: тех, кто приносил больше всех, превозносили как героев, что льстило их тщеславию.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приемом и учетом подношений следил заместитель вождя У. Он был одним из немногих, кто искусно владел тайной счета. Он принимал долю мяса у каждого пришедшего, завязывая узел на длинной лиане. Десять малых узлов складывались в один крупный, а десять крупных — в особый, массивный узел. Этому методу много поколений назад обучили предков один из великих шаманов.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завязал третий крупный узел, почти все воины уже были в сборе. Мужчина недоуменно нахмурился,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Сегодня припасов вдвое меньше обычного.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благоприятное время года корзина общины обычно наполнялась на четыре, а то и на пять больших узлов. Несмотря на то что кому-то всегда не везло, общее количество еды редко падало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воинов, смущенно протягивая пару заячьих лапок — всё, что удалось добыть за день, —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сегодня удача была не на моей стороне. Вот, примите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глазах у всех оторвал лапы от тушки. Пока заместитель вождя возился с лианой, помощник принял мясо. Стоявший рядом охотник, вернувшийся с пустыми руками, услышал ворчание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с нами больше нет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шикнул на него, но тот, не почуяв неладного,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Чу уводил отряды в самые дальние уголки леса. Он один добывал по пять-шесть туш, успевая при этом помогать другим. Если кто-то из наших попадал в беду, Чу всегда оказывался рядом. — Охотник печально покачал головой. — Сегодня мы наткнулись на огромного питона и были вынуждены бежать. А ведь будь с нами Чу, эта змея уже давно бы шкварчала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У, будучи полузверочеловеком из числа собирателей, никогда не участвовал в большой охоте и мало знал о делах молодых воинов. Его брови взлетели вверх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 Сколько я помню, Чу никогда не сдавал больше трех туш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скрывал свою силу. Не хотел затмевать Е, вот и отдавал ему большую часть добычи. Мы всё гадали, откуда в нем такая щедрость, а теперь-то ясно: по уши был влюблен, вот и старался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застыло, а лоб прорезала глубокая морщина. «Неужели мы совершили ошибку?..» — мелькнуло у него в голове. Как человек практичный, он прежде всего думал о запасах племени. Если Чу действительно был настолько силен, его изгнание могло обернуться голодной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лагерь послышались восторженные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Е! 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доносились в основном от полузверолюдей. Несмотря на то что их в племени было меньше половины и каждый не знал недостатка в поклонниках, сердца их всегда принадлежали сильнейшим. Доблестный герой неизменно окружал себя толпой обожателей. Когда-то и Чу пользовался общим восхищением, но теперь, когда открылась правда о его чувствах к мужчине, соплеменники вспоминали о нем лишь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крепкий молодой мужчина среднего роста, гордо вышагивал мимо ликующих соплеменников. Его тело украшали шрамы — знаки мужества, которые так любили обсуждать по вечерам полузверолюди. Один из шрамов, пересекавший край глаза, придавал его лицу суровый и решительный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отряд Е приносил горы дичи, и момент раздела добычи становился кульминацией дня. Однако сегодня, несмотря на привычные славословия, вид у воина был не самым радостным. Он высоко задрал подбородок, игнорируя приветствия, но в глубине его глаз все же читалась привычная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подойдя к У и заметив, как мало еды принесли остальные, зверочеловек облегченно выдохнул. Он небрежно бросил заместителю вождя: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похоже, сегодня удача отвернулась от моих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У, еще не отошедший от услышанных сплетен, смерил героя сложным взглядом 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А каков твой успех,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Скромнее обычного, — воин выпятил грудь, — но, полагаю, на фоне прочих я все равно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добыл? — поинтересовался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сбросил с плеч связку: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барсука и трое детенышей!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Барсуки были крупнее кроликов, так что добыча выглядела внушительно. Но У лишь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же знаешь. Нельзя убивать молодняк. Если мы истребим детенышей, скоро нам не на кого будет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ожидавший похвалы, а получивший поучение на глазах у толпы, вспыхнул от гнева. Раньше Чу постоянно твердил ему то же самое. Но джунгли бескрайни — как может дичь в них закончиться? Ему это казалось нелепым. Сдерживая раздражение,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выследить медведя, но тот ушел. Пришлось довольствоваться барсуками. В следующий раз будем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отряд попросту перепугался, столкнувшись с огромным хищником, но признаться в этом перед всеми 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— холодно отозвался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мертвых барсучат уже не могли вырасти. У забрал двух из них в счет доли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постарайся лучше. Кстати, насчет «лучшего» ты ошибся. Еще утром Ян притащил огромную птицу, так что первенство сегодня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не стал бы так грубо задевать самолюбие охотника, но спесь этого зверочеловека сегодня раздражала его больше обычного. Лицо 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был его вечным соперником. Их отряды постоянно соревновались, а сам Ян считался одним из главных претендентов на место будущего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хотел было добавить что-то еще, но его прервал оглушительный шум со стороны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Уи!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Господин Уи несет оленя! Какая огромная оленья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Господин Уи ходил на охоту?!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изумленно поднялся со своего бревна, вглядываясь в толпу. Е же помрачнел окончательно. Сначала соперничество с Яном, теперь этот шаман Чэн... Словно весь мир сегодня ополчился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http://bllate.org/book/15870/1501625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