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спохватился лишь тогда, когда фраза уже сорвалась с его губ. Он вспыхнул до корней волос, мечтая в ту же секунду превратиться в страуса и зарыться головой в бетонный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ну что за идиотский язык! — мысленно вопил он. — Это же наша первая личная встреча с заклятым врагом, и я умудрился проиграть всухую, едва открыв рот. Причём проиграть с позорным треском!»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Сун Цзинцэ не выказал ни тени пренебрежения. Напротив, в уголках его губ заиграла едва заметная улыбка. Он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В таком деле личное присутствие — вещь обязательная.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обладал исключительной внешностью и статью, выделяясь даже в индустрии развлечений, где на красивых лицах был помешан каждый второй. Сейчас же, когда он улыбнулся, его лицо стало ещё благороднее. В этом свете даже мрачный, обшарпанный общественный туалет стал казаться чуть ли не изысканной декорацией.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проходил мимо после переговоров, — первым заговорил Киноимператор. — Услышал грохот и решил проверить, что случилось. Ты тоже на шум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Бай Го на мгновение растерялся, но быстро сообразил, что речь о той «серии яростных пинков», которыми Сюэ Цзыцзин наградил дверную перегородку. Он закивал, на ходу сочиняя ложь: — Да... кажется, там ремонт идёт.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Здание, где они находились, славилось не только своими студиями для прямых эфиров. На верхних этажах располагались офисы нескольких интернет-проектов, включая команду шоу «Освоение необитаемого острова», ради которой сюда и приехал Сян Яньчжи. Поскольку онлайн-проекты обходились дешевле в производстве, новые шоу здесь плодились как грибы после дождя. Ремонт в здании был делом привычным, так что грохот никого не удивлял.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человеку уровня Сун Цзинцэ в подобных местах делать было совершенно нечего. Как он здесь оказался?..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«Мамочки, неужели его карьера пошла под откос, а я и не заметил?!»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парень не удержался и украдкой бросил на мужчину оценивающий взгляд. Столкнувшись с ним глазами, он в панике отвернулся и торопливо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это просто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скрыть правду выглядела настолько жалко, что заслуживала как минимум номинации на «Золотую метлу».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Цзинцэ скользнул взглядом по белой дверце за спиной юноши, на которой отчётливо виднелись следы от подошв. Он приподнял бровь, но разоблачать лжеца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в порядке, то хорошо. Кстати, я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Бай Го бросил взгляд на свои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совсем рядом, и он ясно видел, что стрелки уже показывают полдесятого. До встречи, назначенной Сюэ Цзыцзином, оставалось всего тридцать минут. Тот поспешно перебил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тут такое дело... У меня на вечер ещё планы. Если больше ничего срочного, я пойду? А вы... э-э... не сдерживайте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 снова захотел отвесить себе пару крепких оплеух.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со мной такое! Почему мозг сегодня постоянно выдаёт критическую ошибку?!»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прости, что задержал, — Киноимператор мягко улыбнулся, и его голос прозвучал необычайно низко. — Мы... скоро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было не до того, чтобы разгадывать смысл этого «скоро увидимся». Он вежливо поклонился и буквально испарился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его гнало чувство неловкости, но главной причиной было время: ещё немного, и он упустит Сюэ Цзыцзина!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главная карьерная цель в лице Сун Цзинцэ была прямо перед ним, и такой шанс выпадал раз в столетие, но другой сочный инфоповод сам шёл ему в руки. Было бы преступлением не запечатлеть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ловить компромат в туалете — сомнительное удовольствие. Не мог же он, в самом деле, притвориться, будто справляет нужду, чтобы заглянуть в соседнюю кабинку?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увидеть толком, ни сказать, ни снять, ни опубликовать... Сплошные убытки, если посчитать!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парень, наконец, припарковался у отеля «Шэнхао», было без десяти десять. Он облегчённо выдохнул: десяти минут вполне хватало, чтобы подготовиться к съёмке.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загнал машину в неприметный угол, после чего принялся собирать аппаратуру, то и дело примериваясь к главному входу отеля в поисках идеального ракурса. Когда всё было готово, он пригнулся, не спуская глаз с дверей и время от времени поглядывая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действия были отточены до автоматизма — настоящий профессионал! Хоть сейчас открывай кафедру папарацциведения.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«ведущему светилу папарацциведения» пришлось ждать довольно долго. Половина одиннадцатого уже миновала, а цели всё не было. Бай Го уже начал подозревать, что Сюэ Цзыцзин в последний момент сменил место встречи, как вдруг у входа затормозило такси. Мужчина, выбравшийся с заднего сиденья, был именно тем, кого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небрежно засунул руки в карманы. Одет он был с иголочки — явно старался для свидания куда больше, чем для эфира. Несмотря на то, что он сейчас находился в самом центре скандала, мужчина даже не пытался скрываться. Из всей маскировки на нём была только бейсболка; ни маски, ни очков. Он вальяжно стоял у дверей, словно совершенно не опасался быть узнанным.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и есть та самая стадия, когда терять уже нечего?»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отеля вышла длинноволосая девушка. Она без лишних слов подбежала к Сюэ Цзыцзину и шутливо ударила его кулачком по плечу, судя по выражению лица — за опоздание. Собеседник со смехом приобнял её и, не заботясь о том, что они на виду, поцеловал в щёку. После пары нежных слов девушка так и расцвела.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своей миссии, папарацци неистово щёлкал затвором. Кадр за кадром камера фиксировала это свидание, происходившее совершенно открыто. Снимая, Бай Го лишь мысленно цокал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ну и подонок»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в отель резко затормозила чёрная легковушка. Колёса замерли буквально в шаге от воркующей парочки. Сюэ Цзыцзин, едва не попавший под удар, уже открыл было рот, чтобы излить гнев, но из машины вышла женщина с короткой стрижкой и красной сумочкой в руках. Лицо актёра мгновенно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свидетели опомниться, как женщина с силой замахнулась. Бам! Сумочка с тяжёлым металлическим замком со всего маху врезалась Сюэ Цзыцзину в левую щеку, рассекая кожу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О-ох... — Бай Го, наблюдавший за сценой, невольно втянул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Сцена ревности?»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увеличил зум, пытаясь рассмотреть лицо короткостриженой женщины, но оно казалось ему совершенно незнакомым. Эта особа явно не входила в ту тройку обманутых пассий, которых он снимал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Цзыцзин от удара явно поплыл. Длинноволосая девица, видя такое дело, недовольно заслонила его собой и ввязалась в перепалку с приехавшей. Сам же «герой» предпочёл спрятаться за спиной своей защитницы, напоминая напуганного перепела.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«перепел» окончательно спрятаться, как короткостриженая женщина холодно рассмеялась и бросила какую-то фразу. Девушка замерла, словно нажали на паузу. Мужчина засуетился, начал что-то бессвязно лепетать, пытаясь увлечь спутницу в сторону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 шагу ступить, как длинноволосая резко развернулась. Хлёсткое «Хлысь!» — и звонкая пощёчина припечаталась к правой щеке Сюэ Цзыцзина.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симметрия с ещё не сошедшим багровым следом слева!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от неожиданности даже забыл нажать на кнопку затвора. Его рот округлился буквой «О», а руки сами собой начали беззвучно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да! Шедеврально!»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http://bllate.org/book/15872/1436821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