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Юйчжао не спешил открывать глаза. Сперва он наощупь отыскал рядом с собой детёныша драконьей ящерицы. Убедившись, что пальцы коснулись твёрдой чешуи, юноша расслабился и незаметно выдохнул с облегчением. Лишь после этого к нему вернулось самообладание, и мозг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— подумал он. — Что это я сейчас нащупывал? И почему у меня такая реакция, будто я боюсь открывать глаза после сна? Словно опасаюсь что-то увидеть…»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кровати и погладил малыша, который тоже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знаешь, почему у меня развился посттравматический синдром пробуждения?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перевернулся на другой бок и прикрыл мордочку хвостом. Один виновато уставился в потолок. Он ничего не знал, и уж точно не имел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Чжаочжао и не рассчитывал на ответ. Он зевнул, встал с постели и направился в ванную. Когда он вышел, вытирая лицо полотенцем, кровать была пуста. Детёныш драконьей ящерицы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дверь на балкон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закрыл дверь и ещё раз обыскал комнату. Неужели кроха вернулся на Гору Ящериц?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началу рабочего дня, и он быстро переоделся. Однако, когда юноша подошёл к соседней двери, чтобы позвать нового сотрудника, то обнаружил, что она всё ещё заперта изнутри на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 недоумении моргнул. Он снова вернулся в свою комнату и осмотрелся — пусто, никого, кроме него. Как же тогда детёныш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перед соседней дверью и протянул руку. Но не успели его пальцы коснуться дерева, как она распахнулась. За ней стояла высокая фигура в новой рабочей форме, которую Цинь Юйчжао принёс вчера вечером. Простой крой отлично сидел на мужчине: его высокий рост, длинные ноги, широкие плечи и узкая талия делали его идеальной моделью. Ткань натягивалась на мускулах, смутно обрисовывая их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мгновение оба замерли в замешательстве. Юноша поспешно спрятал руку за спину, его взгляд скользнул по драконьему хвосту, и он смущённо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клялся себе, что собирался открыть дверь с самым невозмутимым видом. Но, увидев смущение Чжаочжао, мужчина, сам того не заметив,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 утро, Чжаочжао…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первым опомнился юноша. — Пойдём, я покажу тебе нашу столовую, позавтракаем!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незаметно вильнув хвостом,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Цинь Юйчжао увлечённо рассказывал коллеге об их институте. Дорога была короткой, да и зданий на территории немного, но издалека виднелись вольеры, и он в общих чертах показал, что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Маршал и был со всем этим прекрасно знаком, он и виду не подал, а лишь шёл вплотную к юноше, время от времени украдкой вдыхая лёгкий аромат, исходивший от него. Один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обернулся и обнаружил, что на его плече практически висит огромный спутник. Сперва он инстинктивно хотел немного отстраниться, но потом до его сознания дошло, что на нём висит… настоящий дракон. И юноша, наоборот, придвинулся ещё ближе. Краем глаза он заметил, как хвост за его спиной начал вилять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близко… нервничаешь? — спросил он и с гордостью хлопнул себя по груди. — Не бойся, институт у нас небольшой. Просто держись меня, и не заблудишься!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придумали такое удобное оправдание, мужчина покладисто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столовую, часть сотрудников уже завтракала. Благодаря недавним корректировкам меню питание в институте не только стало более здоровым, но и повара теперь готовили с учётом индивидуальных потребностей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своя столовая не была достроена, все питались в общественной, по соседству. Тамошний шеф-повар постоянно получал странные жалобы: у кого-то из сотрудников после еды возникало недомогание, хотя другие зверолюди, евшие то же самое,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Шеф-повару приходилось запускать целую процедуру: проверять продукты, просматривать записи с камер наблюдения, отправлять на анализ образцы блюд. Но все проверки раз за разом показывали, что с едой всё в полном порядке. Каждая такая жалоба превращалась в неразрешимую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Цинь Юйчжао составил списки рекомендуемых и нежелательных продуктов для разных видов зверолюдей, подобные инциденты прекратились. У шеф-повара стало меньше забот, и он больше не ходил с хмурым лицом. Каждый раз, видя юношу, он расплывался в улыбке и непременно выходил из кухни, чтобы приготовить для него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шеф-повар с половником в руке вынырнул из-за стойки. На нём был сшитый на заказ фартук огромного размера, завязки которого сходились на спине лишь самыми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пришёл завтракать! Что хочешь, дядя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пожалуйста: маленькие вонтоны с бамбуковой лапшой, яичница и ложечку говяжьей грудинки!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развернулся к плите. Один заметил, как из-под фартука показался короткий розовый хвостик-завиток. Его прототипом была карликовая свинья, поэтому и в облике зверочеловека он оставался полненьким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Смазывая сковороду маслом, мастер обернулся и взглянул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новый коллега, — кивнул юноша. — Что будешь есть? Скажи шефу. — Он легонько подтолкнул спутника локтем и задумался. Что едят драконы? Наверное, мясо. — Может, стейк?..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есть?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на мгновение замер, а потом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с самого утра, — усмехнулся он, доставая из холодильника кусок говядины. — Хороший аппетит 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и вонтоны были готовы почти одновременно. Чжаочжао уже шагнул к стойке, но чья-то рука опередила его и подхватила оба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 Оглядывая зал, он заметил Си Синя, который в одиночестве сидел за четырёхместным столом и чистил варёное яйцо. Увидев их, носорог замер, а затем потянул на себя пустой стул рядом с собой, приглашая Цинь Юйчжао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колебался, но Один уже направился к их столу. Он поставил завтраки на свободную сторону: свой — прямо напротив Си Синя, а порцию юноши — напротив пустого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соперник сощурился, Маршал самодовольно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вперёд, Си Синя за столом уже не было. Дракон непонимающе моргнул. Носорог, взяв свой поднос, просто пересел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юношу, он как ни в чём не бывало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снова тушёная грудинка и вонтоны с бамбуковой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 и собрался сесть, но тут сбоку протянулась рука и поменяла местами его вонтоны и стейк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сел, Си Синь встал и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сел, Один встал и поменял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носорог затеяли безмолвную войну, их движения становились всё быстрее 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хватит! — Цинь Юйчжао положил руки им на плечи. — Сели и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притихли. В итоге юноша сел рядом с Одином, напротив Си Синя. По сравнению с их завтраками еда носорога была образцом сдержанности: три варёных яйца, батат, куриная ножка и миска соевого молока без сахара. Настоящий рацион 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брат Синь, очень полезно для здоровья, — бросил Чжаочжао дежурный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стол со стуком опустились нож и вилка. Один, не скрываясь, закатал рукав, демонстрируя рельефный бицепс, а затем как ни в чём не бывало продолжил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потерял дар речи. С одной стороны, он был обескуражен. С другой — такая павлинья демонстрация вызвала у него лишь холодную усмешку. Если бы мускулы и впрямь решали всё, он бы завоевал Чжаочжао ещё восемьсот лет назад, задолго до появления всяких…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задумчиво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Цинь Юйчжао сидит, подперев щёки руками. В его глазах плясали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настоящие мышцы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пальцем в руку Одина, ощутив под кожей твёрдость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руках у тебя тоже может появляться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склонил голову набок. Спустя мгновение на его коже проступил бледный узор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восторженно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в панике схватился за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Срочно! Тревога!!!]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вонтон, Цинь Юйчжао почувствовал, что немного объелся. До начала работы ещё было время, так что он решил немного посидеть в столовой. На его плечо опустился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— юноша погладил птицу по голове и, вспомнив утреннее происшествие, спросил: — Кстати, ты сегодня не видел детёныша драконьей ящерицы?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метнул взгляд в сторону. Встретившись с предостерегающим взором Маршала, У Сянь поспешно отвернулся. Он расправил крылья и каркнул, что означало: «Нет,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заметил этот манёвр. Птица сидела на его левом плече, а смотрела направо. А справа от него… сидел Один и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поглощён попыткой испепелить взглядом своего бестолкового подчинённого, что не сразу сообразил, что происходит. Когда же он понял, что Чжаочжао смотрит на него, то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Ворон. А это Один, наш новый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Ворон, — тут же улыбнулся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застыл. Под убийственным взглядом начальства он неловко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моргнул. Что это с ним сегодня, голос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знакомство с первым обитателем заповедника прошло вполне гладко. Цинь Юйчжао счёл это добрым знаком. Но вторая встреча оказалась не столь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влетела Сяо Сюаньфэн. Чжаочжао подставил руку, и корелла опустилась на неё. Заметив новую фигуру за столом,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один мужчина! В этом гареме их стало столько, что я прямо-таки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промолчал. Вообще-то, он был старым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мужчины словно цветы, — продолжала вещать Сяо Сюаньфэн. — Их так много, что это выводит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вздохнул. Это же реплика наложницы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какими бы прекрасными ни были цветы, все они увянут — это лишь вопрос времени, — заключила корелла, бросив взгляд на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свою тягу к драматизму, птица наконец соизволила обратить внимание на «новичка». Юноша уже хотел было её прервать, но Сяо Сюаньфэн вытянула шею. Он отчётливо увидел на её мордочке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смотритель, его зовут Один, —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всё так же, вытянув шею, пялилась на мужчину. Она даже спрыгнула с ладони Чжаочжао ему на плечо и, покачиваясь, подошла поближе, чтобы рассмотреть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мысленно успокаивал себя: «Чего бояться, это же просто глупая птица». Но сердце всё равно колотилось. Неужели она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Сюаньфэн лишь посмотрела на него мгновение, а затем спрыгнула обратно и замолчала, погрузившись в глубокие думы. Цинь Юйчжао держал её на руках, чувствуя, что сегодня все ведут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всем привет, мяу! — раздался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подсел на единственное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Синь, Чжаочжао, Сяо Сюаньфэн, Ворон… О, а это что за красавчик? Новый фаворит Чжаочжао,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— смутился юноша, — какие ещё фавориты!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бросил быстрый взгляд в сторону и тут же отвёл его, не дожидаясь реакции начальства. Си Синь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уже собирался приступить к еде, но вдруг повёл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это за запах от тебя, мяу? — спросил он, обращаясь к сидевшему напротив 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нюх очень остёр, и Саса не был исключением. Мужчина нахмурился и инстинктивно понюхал своё плечо. Обоняние драконов тоже было превосходным, но свой собственный запах почувствовать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Дай-ка я понюхаю, — с любопытством сказал Цинь Юйчжао и, придвинувшись, уткнулся носом в плечо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напрягся, нервно наблюдая за юношей. Неужели от него странно пахнет? Не может быть, он же утром специально принял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чем-то? — спросил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пододвинулся ближе. Он отложил палочки, встал и, обойдя стол, наклонился, чтобы понюхать сначала Одина, а потом Цинь Юйчжао. Затем он повторил процедуру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моргнул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затаил дыхание. Юноша с любопытством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Один: Правда? o(///v///)o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это за запах! — вдруг пронзительно закричала Сяо Сюаньфэн, вспорхнув и напугав бедного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все сотрудники стали свидетелями необычайной картины: корелла отчаянно молотила лапками своего непосредственного начальника, пронзительно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капустку съели! Наложница Си, да будьте же вы расторопнее!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столом сидели: совершенно подавленный Си Синь, сама невинность Саса и двое, которые, заливаясь краской, не смели поднять друг на друга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сплетнями, Цинь Юйчжао поспешно увёл их источник за собой из столовой. По дороге он собирался объяснить Одину его рабочие обязанности, но вместо этого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любят поболтать, — смущённо пояснил юноша. — Не принимай близко к сердцу. За мной многие ухаживают, вот и появляются всякие странные слухи. — Он осёкся и прикрыл лицо руками. — О чём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всё объяснить, но увидел, как Один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моргнул. Уши мужчины становились всё краснее, а хвост вилял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— маршал, и быть чьим-то фаворитом — это ниже моего достоинства, — думал тот. — Но пусть так. Сначала нужно закрепить свой статус. Даже будучи фаворитом, я смогу открыто ревновать и отвадить всех этих назойливых ухажёров…»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волновался. Он посмотрел на юношу и уже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не понял меня неправильно! — с облегчением воскликнул Цинь Юйчжао,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его голос прозвучал неуверенно. — Ты сказал…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Чжаочжао. — Я боялся, что ты, как и все остальные, подумаешь, будто у меня есть какие-то… особые намерения. Но я клянусь,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одинаково любил всех пушистиков. В его глазах все они были милыми зверушками!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я? — не выдержав, спросил он.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мгновенно выпрямился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шерсти, — пояснил Цинь Юйчжао. — И вообще, ты — единственный дракон, которого я знаю! Поэтому каждый раз, когда я тебя вижу, я так воодушевляюсь!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недопонимания, он счёл нужным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воодушевление, а не сердечный трепет,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Один, ты чего молчишь? — Юноша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суровой реальностью дракон не желал открывать глаз. Цинь Юйчжао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ты мне не нравишься!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замолчи, — простонал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услышит ещё хоть слово, его сердце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послушно замолчал Чжаочжао. — Эм… Тогда… можно мне и дальше гладить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молчал. Он прикрыл глаза рукой и протянул ему хвост. Юноша с довольным видом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В этот раз я точно не дам слабину!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Чжаочжао: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Сдаюсь...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