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ошеломлён. Что означали слова Цин Суня? Как это — он послужил на благо северных Ди? С какой стати ему помогать северным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северные Ди, не только неблагодарные, но ещё и бессовестные? Всё никак не можете нажиться на чужом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переговорах обе стороны прибегают к уловкам, это нормально. Гу Тин не стал задавать очевидные вопросы: почему тот пытается его запугать, почему думает, что он испугается, есть ли у него доказательства. Он подавил все эти вопросы и заставил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спокоен, противник начнёт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взгляд Цин Суня стал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расскажу об этом Хо Яню? Посмотрим, станет он подозревать меня или жалеть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знать — спрашивайте. Всё, что можно обменять, я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я и ждал!» — подумал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чувствительное, и он понимал, что о некоторых вещах спрашивать нельзя — противник всё равно не ответит. Он осторожно, в своём собственном темпе, выуживал информацию, одновременно анализируя её. Постепенно он так увлёкся, что вокруг стало совсем тихо. За это время он узнал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этот Цин Сунь — высококлассный шпион, подготовленный северными Ди. Кроме сбора военной информации, он отвечал за связь с высокопоставленными чиновниками обеих сторон и организацию сотрудничества. Это означало, что в Великой Ся были предатели. Но кто именно, он выяснить не смог — Цин Сунь, разумеется, не сказал. Пришлось обходить эту тему стороной, собирая другие сведения и анализируя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Подробности о битве в Долине Пылающего Пламени шесть лет назад Гу Тин так и не узнал. Было ясно лишь, что это была ловушка: кто-то заманил врага, кто-то предоставил ложную информацию, кто-то помог врагу, и в результате тридцатитысячная армия была уничтожена, поле боя было усеяно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Цин Сунем стоял кто-то более могущественный — возможно, один из военачальников северных Ди или какой-нибудь принц. О своих отношениях с Гань Сынян он не проронил ни слова. О своей сети связей в Великой Ся — тоже. Он даже не сказал, зачем Хо Янь его ищет — из-за нынешней войны или чтобы расследовать события шестилетней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 ранее, всё, что он считал неважным и что можно было обменять, он рассказывал, если Гу Тин спрашивал. Но как только речь заходила о чём-то чувствительном, он замолкал. А о том, о чём Гу Тин не спрашивал… какое ему было до этого дело? Зачем ему было напоминать?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стороны был свой расчёт. Сколько деталей можно было извлечь из обрывочных сведений, сколько информации расшифровать — зависело только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ждали люди, и времени на разговор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 Сунь завершил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этого достаточно, чтобы показать мою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выдавайте меня. Сделайте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Не хотите, чтобы я помог вам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тоже усмехнулся и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 заодно и проследили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мы уже друзья. Вы слишком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предлагаю вам сделку. Не выдавайте меня, и мы оба будем в безопасности. Если же вы осмелитесь меня продать… поверьте, даже если Хо Янь меня схватит, у меня найдётся способ вас убить, — взгляд Цин Суня стал зловещим. — И даже если я умру, найдутся те, кто отомстит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прижал руку к груди с видом «ой, как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нечестно. Я не могу вечно вас прикрывать. Хо Янь не дурак, если я не скажу, он сам докопается.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дней. Мне нужно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понял: через пять дней кто-то придёт за Цин Сунем, или же его раны заживут настолько, что он сможет передвигаться, связаться с нужными людьми и сделать то, что должен. В общем, через пять дней он начнёт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 так пять дней, — Гу Тин встал и, как бы невзначай, спросил: — А где Гань Сынян?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жадным. Я уже дал вам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Куча старых историй, какой от них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протянул руку, и острый меч снова прижался к шее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ухожу. И пошутить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Сунь открыл дверь, и Гу Тин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были недолгими, но насыщенными. У каждого были свои тайные мысли, они обманывали и блефовали, выдумывали и хитрили. В общем, правды и лжи было поровну. Как отделить зёрна от плевел и что делать дальше — зависело только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лицо своего хозяина, У Фэн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всегда был уверенным и ярким, редко бывал таким. У Фэн нахмурился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Гу Тину показалось, что за ними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напряжённой атмосферы он стал мнительным? Он не был уверен. Он подозвал У Фэна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так,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кварталы в этом районе были запутанными, с крутыми и узкими поворотами. Воспользовавшись этим, Гу Тин и У Фэн на следующем повороте быстро обменялись плащами. У Фэн пошёл вперёд, а Гу Тин… увидел тех, кто за ними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были, двое. Двигались бесшумно, и, судя по всему, были мастерами боевых искусств. Если бы не хитрость с использованием местности, их бы ни за что не удалось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Вспомнив… кажется, и раньше было похожее ощущение, но он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вспомнил слова Цин Суня,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 Сунь пытался его запугать именно так? Дыма без огня не бывает. Даже если это была уловка шпионов, неужели Хо Янь не знал, не обращал внимания? В Цзююане, кроме Хо Яня, он не мог представить никого, у кого были бы такие искусные преследователи.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Янь… подозревает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слышал стук собственного сердца. Оно билось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прямолинеен: если чего-то хотел — добивался, если чего-то не понимал — выяснял. Выйдя из переулка Бэйхуа, он направился прямо к резиденции князя-защитника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резиденции,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отложил свиток с донесениями.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Ле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его обнаружили. Я знал, что он придёт, — Хо Янь встал и поправил рукава.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хоть и выглядел милым и улыбчивым, но зубки у него были острые. Разве он стерпит, чтобы его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стал входить в резиденцию. Он стоял на углу улицы под засохшей сливовой веткой. Вокруг лежал снег, было тихо и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подошедшего Хо Яня,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следят. Это ваши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молчал, лишь молча смотрел на него. Он был высоким, его взгляд — глубоким, словно в нём таились горы и реки, о которых он не хотел или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по соседству с домом Сюэ Цина скрывается шпион северных Ди по имени Цин Сунь. Он много знает, и через пять дней собирается действовать. Вероятно, это тот, кто вам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его без малейших колебаний и угрызений совести. Какая сделка? О чём можно договариваться с дьяволом? Нарушать обещания — это неправильно, но всё зависит от того, кому ты их даёшь. С врагами нужно быть холодным и безжалостным, как метель. К тому же, ключевой момент в нарушении обещания — это уверенность в том, что противник не сможет отомстить. Сможет ли Цин Сунь отомстить? Скорее всего, он сам в беде. Если Хо Янь не справится с каким-то мелким шпионом, то ему не стоит быть князем-защитником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реакция Хо Яня его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коротко кивнул и произнёс: «М-м-м».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пережил всё это и лишь тогда смог всё понять. Почему же тот так спокоен?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знали! Вы знали, что Цин Сунь там, знали, кто он и что сделал, но не стали его ловить! Не только не стали, но и позволили мне устроить весь этот спектакль, создать ощущение опасности, чтобы он, возомнив себя в безопасности, не заподозрил подвоха!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Хо Яню это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ждёте, когда он выведет вас на более крупную рыбу… А я, возомнив себя умником, как раз помог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очень опасны!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был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следил за мной, — они меня защищали или подозревали? При нашей первой встрече в Павильоне Алой Ткани, вы ведь уже знали, кто я? Вы проявили ко мне интерес, захотели узнать меня поближе не потому, что я особенный, а потому что вы меня подозревали…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убили — потому что подозревали. Подыграли мне — потому что подозревали. Помогли мне ночью найти вещь — тоже потому что подозревали. И сегодня всё то же самое — подозрения…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мне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помогает Хо Яню, и Хо Янь это понимает, поэтому и относится к нему немного по-особенному. Он думал, что Хо Янь ему верит, и гордился этим доверием. «Государь относится ко мне как к мужу страны, и я должен отплатить ему тем же», — он почти проникся этим высоким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был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бывает так, чтобы с первого взгляда узнать человека и довериться ему. За одну-две встречи невозможно понять друг друга и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ночной разговор с Мэн Чжэнем, Гу Тин почувствовал себя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назвался «любимцем князя-защитника Севера», потому что времени было мало, и это был самый быстрый способ. Он мог сделать всё возможное, чтобы помочь, и понимал, что это немного нечестно, ведь это порочило имя Хо Яня. Но он собирался потом всё объяснить и извиниться. Учитывая характер Хо Яня, тот, скорее всего, не стал бы сильно возражать, ведь главное —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был нагл и дерзок на людях, перед друзьями он не мог быть таким. Когда Мэн Чжэнь спросил его, когда они с князем-защитником Севера успели сойтись и почему он ему не рассказал, он ушёл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Ему…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когда, он уже считал Хо Яня другом, человеком, которого нельзя очернять. Он чувствовал лёгкий стыд за свои поступки и с нетерпением и некоторым смущением ждал их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он с таким трепетом переживал, для другого было лишь подозрением, слежкой и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молча смотрел на снег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лучше, — Гу Тин посмотрел на Хо Яня, его улыбка была яркой и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ему не нравился, он его не любил, он никогда не хотел с ним сближаться.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жизни и не должны были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делал ничего, что могло бы навредить Великой Ся или армии-защитнице Севера. Следите за мной, подозревайте — как вам будет угодно.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казалось, хотел что-то сказать, но Гу Тин не хотел слушать. Бросив эту фразу,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может, от пронизывающего северного ветра, у него защемило в носу, и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http://bllate.org/book/15878/1586627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