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 горения половины палочки благовоний, как в загоне почти не осталось прыгающих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выпустил последнюю стрелу, натянул поводья и вернулся к выходу с поля. Вэй Шихан и Лу Гуйнин подоспели следом. Вид у обоих был неважный, особенно у Вэя — его лицо потемнело так, словно с него вот-вот закапает черная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понимал, что не оставил им шанса: почти всех кроликов на поле он «забрал себе», оставив Лу Гуйнину и Вэй Шихану делить жалкие остатки. Разумеется, они были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великодушно, — подумал Хэ Гу, — в любом другом деле я бы вам уступил, но место мужа Старшей принцессы я не отдам никому и 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евнухов, ждавших у края поля, тут же бросились внутрь для подсчета трофеев. На хвосте каждой стрелы было оперение своего цвета: у Хэ Гу — белое, у Лу Гуйнина — желтое, у Вэй Шихана — красное. Опознать, кто именно подстрелил кролика,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доложили результат У Дэхуаю. Распорядитель подвел троицу к императорскому шатру и, поклонившись,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стрелы подсчитаны. Белых стрел — тридцать девять, красных — семь, желтых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Гуйнин, обладавший недюжинной смекалкой, едва услышал эти цифры, тут же подобрал полы одеяния и 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признает: моё искусство верховой стрельбы оставляет желать лучшего, сегодня я лишь выставил себя на посмешище. Наследник Хэ и брат Вэй намного превзошли меня.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есть состязание, победы и поражения неизбежны. Тебе не в чем себя винить.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Гуйнин поблагодарил за милость, встал и сознательно отошел к Ван Мучуаню, одарив того улыбкой. Второй молодой господин Ван лишь бесстрастно мазнул по нему взглядом,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остались двое. Император погладил бороду, и его взгляд остановился на Хэ Гу. Вдруг он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Гу, признаешь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который уже предвкушал победу в рукопашном бою, опешил. Он никак не ожидал, что Император вдруг решит призвать его к ответу. Он на мгновение задумался, перебирая в уме все возможные прегрешения, но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ваш подданный глуп, — пролепетал он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тяжелым стуком поставил чашку чая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Ты осмелился обмануть Сына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всё еще не понимал, в чем дело, но на этот раз быстро сообразил отвесить поклон и, подняв голову,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и вправду не разумею... Прошу, разъясните.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 ожидал, что этот малец мало того что соврал, так еще и умудрился напрочь об этом забыть, приняв вид невинного агнца.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не своими ли губами сказал, что не можешь натянуть этот лук? Почему же сегодня я вижу, что ты владеешь им так легко, словно он — часть твоей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Хэ Гу наконец дошло. Сердце екнуло: «Вот ведь дурак, как я мог так оплошать!» Он совсем забыл про ту маленькую хитрость, а Император, на его беду, оказался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Гу всегда отличался бесшабашным и находчивым нравом — и в прошлой жизни, и в этой. Признавать «преступление против монарха» было нельзя, и в этот критический миг в его голове вспыхнула спасительная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 тот день я не лгал, я и правда не мог его натянуть... — На его лице проступила легкая краска смущения. — Я с детства привыкаю к своей постели, а из-за долгой жизни с отцом в Чэнхэ столичные ложа мне в диковинку. В ночь перед визитом во дворец я, на свою беду, отлежал шею. Вся половина тела онемела, сил совсем не было,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на мгновение лишился дара речи от такого «правдоподобного» и безупречного оправдания. Но прежде чем он успел ответить, вмешалась императрица с искренним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дитя... В Чэнхэ и правда суровый край, я слышала, там одни пески да варвары-хусцы кругом. Тяжело тебе пришлось — в таком нежном возрасте отправиться с отцом в такую даль. Сейчас-то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лучезарно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Величество. После многих дней отдыха я совсем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вмешательства Императору было уже неудобно докапываться до «преступления» наследника Хэ. Он прекрасно понимал, что про «отлежал шею» парень нагло врет, но, сопоставив это с ответами Хэ Гу во время беседы, догадался: юноша скрывал таланты ради принцессы. На самом деле Император не собирался его наказывать, поэтому просто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пылко наследник Хэ влюблен в принцессу, Государь невольно вздохнул про себя. Будь его «Старшая принцесса» действительно дочерью, найти ей такого статного и искренне любящего мужа было бы величайшим счастьем. Сердце отца было бы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лице Императора отразилась тень бессилия, и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Дэхуай мгновенно понял знак. Он повернулся к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остались только наследник Хэ и господин Вэй, не стоит переходить на помост. Прошу вас провести схватку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удивленно моргнул и посмотрел на Вэй Шихана. Тот тоже смотрел на него — очень пристальным и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Шихан вовсе не пытался казаться «загадочным». Он просто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приказал ему во что бы то ни стало победить в воинском испытании. Вэй был уверен в себе: он считал соперников изнеженными сынками знати, которых победить — раз плюнуть. Как тайный страж, он привык действовать скрытно и убивать за считанные секунды. Конная стрельба была для него скорее факультативом — он владел ею неплохо, но не ожидал встретить такого «Чэн Яцзиня», как Хэ Гу, который выскочил из ниоткуда и спутал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 еще и в рукопашной, он провалит задание Императора. Государь милостив и вряд ли казнит его, но за все эти годы Вэй Шихан приложил столько усилий, чтобы заслужить доверие трона... Неужели он позволит какому-то шестнадцатилетнему мальчишке всё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Шихан стиснул зубы так, что желваки на его лице едва заметно дрогнули. Кулаки под широкими рукавами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схватка должна была пройти без оружия. У Дэхуай решил так из осторожности: на глазах у Их Величеств и принцессы негоже махать клинками. Мало того что кровь — плохая примета, так еще и напугать монархов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Гу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У, я должен кое о чем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Дэхуай вздохнул: «Что еще затеял этот юный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наследник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очень большая сила, — серьезно произнес Хэ Гу. — Если мы будем биться голыми руками, без оружия, которое могло бы смягчить удары, я боюсь покалечить брата Вэя. Может,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дадим брату Вэю оружие? Пусть даже затупленное,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Шихан и так был на взводе, а после этих слов окончательно вышел из себя. Этот хрупкий с виду, белокожий мальчишка смеет его жалеть?!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не настолько слаб, — холодно бросил он. — Благодарю за заботу, наследник, но если я возьму оружие против ваших голых рук, я стану посмешищем для всей столицы. Обойдемся.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Вэй согласен, тогда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потер нос: «Ну, ты сам напросился. Потом не жалуйся, что я обижаю взрослых».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очистили небольшой пятачок земли. Хэ Гу и Вэй Шихан замерли друг напротив друга. У Дэхуай взглянул на принцессу в шатре, та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Начинайте! — провозгласил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Шихан еще раз напомнил себе, что бить нужно не в полную силу. Хоть этот мальчишка и заносчив, он всё же отпрыск влиятельного дома, и если Вэй случайно его прибьет, перед Государем будет не оправдаться...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эту мысль, как фигура Хэ Гу, стоявшего в трех-четырех шагах, внезапно исчезла, словно вспышка молнии. Синий силуэт двигался с такой невероятной скоростью, что даже натренированный глаз стража уловил лишь смазанную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Вэя ушло в пятки. Только в этот миг он осознал, как жестоко недооценил противника. Лишь чутье воина спасло его: он угадал направление атаки и резко ушел в сторону, прогнувшись в пояснице назад в немыслимом мостике — «железном листе».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Хэ Гу, рассекая воздух с гулом, прошла в волоске от его лица. Вэй Шихан решил воспользоваться моментом: он перехватил правую руку юноши и со всей силы дернул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Не... не сдвинул?!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Шихану показалось, что у него начались галлюцинации. Запястье парня было тонким, почти девичьим по сравнению с его мощной ладонью. Но стоило ему дернуть, как возникло ощущение, будто он пытается сдвинуть с места вековой дуб в десять обхватов. Сколько бы сил он ни вкладывал, Хэ Гу стоял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еще раз, вкладывая весь вес — наследник Хэ стоял как гора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сражался с его запястьем, Хэ Гу внезапно сам перехватил его. Левая рука юноши мгновенно обхватила правое плечо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Шихан почувствовал чудовищную, нечеловеческую мощь. Мир перед его глазами перевернулся. Он даже не успел сообразить, что произошло, как Хэ Гу чистым броском через плечо подбросил его в воздух. Вэй перевернулся в полете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грудью о твердый грунт отозвался невыносимой болью. В глазах потемнело, во рту появился привкус крови. На мгновение он потерял сознание, а когда пришел в себя, обнаружил, что Хэ Гу уже сидит у него на спине,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немного неуверенный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задрав голову, крикнул остолбеневшему евнуху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У! Кажется... кажется, я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Дэхуай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 Хэ... ну и лютый же ты человек»,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победили,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Шихан в таком состоянии — это не победа, то чего ждать? Пока Хэ Гу проломит ему череп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тут же отпустил заломленные руки Вэй Шихана и сияющий от радости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когда же Его Величество объявит о нашей свадьбе со Старшей принцессой?!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