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Объятие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неся на спине Маля, шаг за шагом пробирался сквозь тёмный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чёрный туман начал редеть, воздух перестал быть таким вязким, и сквозь деревья пробился чистый,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Флуоресцентных грибов становилось всё меньше, их звёздное сияние угасало. Земля становилась суше и ровнее, а цепкие лианы и скользкий мох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мелькнул яркий свет, озарив сухие ветки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 радостью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плотной, как тюремная стена, тьме леса появилась прореха, пробитая солнечными лучами. Свет косо падал вниз, создавая между деревьями золотистую завесу —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Маля повыше, напряг ноги и, забыв о боли и усталости, бросился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хлестали по лицу, солнце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прорвался сквозь последнюю завесу тьмы и вышел из Леса Проклятой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щедро осыпало их своими лучами — тёплыми, почти горячими, ослепляющими, но такими успокаивающими.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гулял по холму, колыхая жёлто-зелёную траву. У опушки леса паслось стадо белохвостых оленей, лениво помахивая ушами 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глядя на залитые солнцем луга и холмы,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…Чёрт, я наконец-то выбрался!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холма светило солнце, небо было пронзительно-синим, по нему лениво плыли редкие белые облака. Среди зелёных кустарников и диких трав виднелись валуны, а на склоне росли высокие сосны, их хвоя была окаймлена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Белохвостые олени, дремавшие на солнце, при виде его тут же вскочили, навострили уши и, перебирая копытцами,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медленно шёл, как вдруг почувствовал, что по носу что-то щекочет, а губы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стекали со лба, мимо глаз, по щекам, и, попадая в рот, оставляли горько-солёный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солнцем вся усталость, боль, головокружение и жажда, которые он подавлял, нахлынули с новой силой. Конечности ломило, в висках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осознал, что несколько часов нёс на себе взрослого мужчину, без еды и воды, да ещё и с кучей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поплыли золотые круги, в ушах зазвенело, словно рой мух, горло пересохло, а дыхание стало тяжёлым, с привкусом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державшие Маля, дрожали от усталости, мышцы спины окаменели и, казалось, вот-вот порвутся.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сказал, что я изнеженный аристократ, который и шагу ступить не может без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просто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несколько стрел в тело, на следующий день — взрыв, падение с лошади, двойной урон, десяток переломов и обширные ушибы.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странный сон, пробуждение, отвратительный чёрный туман, который чуть не поглотил его, и, наконец, многокилометровый марш-бросок с товарищем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это сделал? Просто хардкор.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болит… всё тело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…Нужно… найти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большого валуна на склоне холма, опустил Маля и сам рухнул рядом, как сдувшийся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наконец-то в безопасности… — он запрокинул голову, глядя в синее небо, и позволил осеннему ветру трепать его волосы и сушить пот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руку, показал небу средний палец и срывающимся, но торжествующим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Эймос, и твой грёбаный злой бог Морикоу! Хотите меня убить? Хех…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достал из сумки флягу с водой и залпом её осушил.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вытер лицо чистым платком, стирая кровь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лежавший рядом, вдруг застонал и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который и так не сводил с него глаз, тут же вскочил и, опустившись на колени, с тревогой и надеждой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нахмурился, его ресницы дрогнули, и через несколько секунд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тут же ударило в них, и он рефлекторно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увидев это, моргнул и, подняв руку, заслонил ему лицо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Кто?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открыв глаза и увидев над собой расплывчатое пятно, инстинктивно вскочил и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Не бей, это я! — Рэйки поспешно отдёрнул руку и, отползая назад,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свирепый!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лекаря слишком бурные рефлексы.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Маль замер, его кулак так и остался в воздухе, а затем медленно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потёр виски, которые, казалось, вот-вот расколются, и, прищурив левый глаз, с трудом открыл правый.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…Рэйки?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Рэйки достал из кармана подобранные очки и осторожно протянул ему. — Вот, твои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наощупь взял очки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тут же обрёл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перевёл взгляд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сидел на корточках, оперевшись руками о колени, и смотрел на него с тревогой и настороженностью. В его глазах плясали искорки, словно у чёрного котёнка, который хочет подойти, но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лицо Рэйки, и его алые глаза сияли, как рубины «голубиная кровь», только что извлечённые из огня. В центре их зрачки подрагивали, в них светилась нескрываемая радость и… едва заметная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трепал его растрёпанные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нос, летящие брови, длинные ресницы, отбрасывающие тень на белую кожу, приоткрытые влажные губы нежно-розового цвета, словно лепестки весеннего цветка, покрытые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перед ним был таким живым, таким настоящим, как и пятьсот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мальчик, который, выбравшись из Подземья, весь в ранах, но с сияющими глазами, впервые увидел солнце, радостно закружился в его лучах, а затем, повернувшись, протянул ему руку, словно даря ему весь свет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застыл, глядя на него. Его сердце пропустило удар, словно его что-то толкнуло, и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 в его сознании всплыла другая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Столицы Пандемониум, скованный зелёными магическими кольцами и железными цепями, в одиночестве заточённый в высокой башне Рэйки — с мёртвым взглядом, бледными губами, исхудавший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никогда не склонял головы, не просил пощады и не показывал слабости, даже будучи нищим, превратился в…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увядающую розу, хрупкую и беззащитную, которая, казалось, рассыплется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Маля сдавило, словно железной рукой, и он на мгновение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он не допустит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Маль, слава богам, ты наконец-то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увидев, что тот пришёл в себя и больше не собирается драться, с облегчением вздохнул, пододвинулся ближе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мужчина перед ним резко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вскочил и с силой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порядке?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замер, открыв рот, но тот прижал его голову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обнимал его крепко, отчаянно, словно боясь снова потерять, словно пытаясь вдавить его в себя, чтобы больше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даже чувствовал, как бешено колотится его сердце, отдаваясь в его собственной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 прижалось к шее Маля, и он чувствовал тепло его кожи, чувствовал, как под ней дрожат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заразившись его сильными эмоциями, затаил дыхание, и его сердце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…Маль, господин Мун?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лекарь вдруг стал таким… э-э, пылким?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дрожит Маль, Рэйки смягчился и, вздохнув,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он улыбнулся, и его улыбка была тёплой, как солнце. —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взрослый, утешающий ребёнка,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Тело Маля тут же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 непроницаемым лицом оттолкнул его, поправил очки и раздражённо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…Рэйки, если не умеешь говорить,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не умею говорить? — возмутился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устало вздохнул, махнул рукой и, оперевшись о землю,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он поднялся, его повело, и он, пошатнувшись,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Рэйки вовремя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Хочешь пить? — он поспешно достал флягу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взял флягу, но пить не стал. Он прислонился к камню, зажав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он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магические руны на тыльной стороне ладони,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контракт «Клетка влюблённых»… я так и знал, что всё не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как он работает: Рэйки принимает на себя физический урон, а он — ментальный!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мучительном опыте в Лесу Проклятой Ненависти его виски запульсировали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заново пережить все страдания и кошмары своей тысячелетней жизни: в полнолуние его родителей убили на его глазах, в осенний полдень вырезали всю семью его приёмных родителей, друзья и близкие, один за другим, погибали…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ужасное, он, поддавшись искушению, в своём сне переспал с Рэйки!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схватился за голову, его лицо то бледнело, то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было то, что после всего этого мучительного прошлого, объятия Рэйки показались ему…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безрадостная, скучная жизнь наконец-то обрела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тепло, прикосновения, даже дрожащее дыхание Рэйки, когда тот плакал, — всё это вызывало зависимость, хотелось, чтобы это длилось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внезапный белый свет, который разрушил иллюзию и вырвал его из плена кошмара, он бы, наверное, окончательно потерял рассудок и стал бы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это… Лес Проклятой Ненависти, порождённый тысячелетней злобой и ненавистью мира людей…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там бормочешь? — Рэйки наклонился к нему, с беспокойством глядя на него. — Маль…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не поднял головы, лишь медленно поднял руку и показал ему указательный палец, прося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надулся, но ничего не сказал. Он сел рядом, скрестив ноги, и принялся перебирать свои вещи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шелестел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головная боль утихла, и Маль, наконец, открыл глаза, глубоко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 фляги, сделал глоток и, промочив горло,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как твои раны? Что… что случилось в лесу? Как мы выбрались?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раны? — Рэйки поднял голову и моргнул. — Почти зажили!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вкратце рассказал, как, ориентируясь по грибам, вывел их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Маль. — Ты был так тяжело ранен и уже почти здоров? Это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резко изменился, словно он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Сколько мы были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