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 в привилегированном положении на плече Адмирала, панда продолжал безостановочно причмокивать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он стал более уверенным, так как Большой Монстр был с ним, Мо ГуньГунь все еще чувствовал себя немного беспокойно. Сверкая своими черными глазами, он внимательно наблюдал за тем, как исчезает тропинка позади них. Однако, вместо тропинки, он охотнее уделял внимание немного опущенному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внимательно изучал черный хвост, который был покрыт чешуей с заостренным кончиком. Он выглядел особенно острым и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был свидетелем того, как этот хвост мгновенно убил ужасную бамбуковую крысу. Поэтому всякий раз, когда хвост приближался к нему, он инстинктивно чувствовал страх и благоговейный трепет. Он закинул за спину бамбуковые побеги и связал их, а затем он лег.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панда повернувшийся спиной к небу терзал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искоса взглянул на панду, подсознательно двигая хвостом. Малыш следил за ним завистливым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сомнением, промелькнувшим в его глазах, Лу Сяо Ци отвернулся и задвигал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свою теорию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наконец-то понял, на что смотрят глаза малыша, и почувствовал легкую беспомощность в своем сердце. В то же время, он ощутил странную рябь самоудовлетворения, но поскольку, это чувство было мимолетным, он не смог распознать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драконья чешуя жесткая и острая, что крайне опасно для некой пушистой, черно-белой клецки. Даже легкое неосторожное движение может серьезно травмировать.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глубины леса доносился зловещий запах. Инстинкт Мо ГуньГунь подсказывал, что здесь что-то не так. Чувствуя беспокойсво, он свернулся в меховой клубочек.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остановился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панду в руку, внимательно наблюдая за реакцией маленького.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зрачки панды уставились на Большого Монстра, вопросительно моргая. О чем же спрашивал его этот Большой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теплом, исходящим от ладони Монстра, он чувствовал себя намного более комфортно. Подергивание носа панды замедлилось. Он потерся о пальцы Адмирала и лег на руку. Вскоре четыре короткие ноги вытянулись и крепко обняли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ее, Мо ГуньГунь открыл рот и сначала слегка прикусил, а затем облизнул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Адмирала, прошедшее сквозь бесчисленные сражения, застыло. Никогда еще его не касалась и не облизывала такая теплая, влажная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смотрел на принюхивающуюся панду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Большого Монстра было бесстрастным, а глаза — жестокими. Тем не менее, Мо ГуньГунь не чувствовал никаких убийственных намерений со стороны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поднял голову и смело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Нежно закричав, панда задвигал своими маленькими ягодицами и снова лизнул ладонь, неосознанно, едва ли не умирая не раскаявшись.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что маленький пушистый шарик был из тех, кому дашь палец, а он всю руку откусит.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Монстр не стал возражать против осторожно льстящего маленького шарика, и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временем Мо ГуньГунь не знал, что хочет сказать ему этот Большой Монстр. Он боялся, что Большой Монстр подумает, что он слишком надоедливый и будет так расстроен, что отшвырнет его прочь, поэтому он лизнул Большого Монстра, чтобы попытаться заслужить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панда втайне восхищался собственной сообразительностью. Это выглядело так, будто он пустил корни и свернулся калачиком в руках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Сжав свои пять пальцев, Лу Сяо Ци осторожно зажал маленькую панду в ладони. Он был мягким и пушистым на ощупь. Очень приятно, что этот дикий зверек не только не пытался сбежать, но даже радостно катался по его руке. Маленькая голова прислонилась к его руке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сердце этого хладнокровного человека вздымались волны. Он необъяснимым образом чувствовал, что хочет держать эту панду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пристально посмотрел на маленького парня, казавшегося беззаботным. Губы Лу Сяо Ци сжались, когда он пытался подавить улыбку. Было немного забавно, что впервые за многие годы, помимо зергов, он испытывал близость к другому живому существу. Это маленькое существо глубоко проникло в его сердце и сумело подавить инстинкт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Продолжив идти вперед, холодное сердце Лу Сяо Ци немного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малютка...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чувствовали, что им очень повезло, они нашли плодовое дерево. Было странно видеть это дерево растущим в лесу, но Адмирал был уверен, что это яблоня. Яблоки на дереве были большими и красными, но другие животные их не собирали, потому что они были окружены кольцом плотоядных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созревшие плоды уже упали на землю и наполовину сгнили.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уставился на красный плод и осторожно принюхался. Его глаза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удивительный аромат! Что это такое? Я никогда раньше не чувствовал такого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не смог удержаться и высунул голову из сомкнутой руки Лу Сяо Ци, и пара черных глаз смотрела на плод будто приклееная.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недолгого раздумья Лу Сяо Ци перепрыгнул через круг плотоядных цветов, приземлился на дерево, собрал несколько яблок, сунул их в карман и прыгнул обратно на знакомую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был мутантом с сильными способностями, его хвост пронесся бы сквозь агрессивные плотоядные цветы и пролил бы их слизь на землю... последствия были бы невообразимы. Слизь цветка-канибала очень едкая. Никакая растительность не могла бы выжить вокруг того места, где он растет. После того, как трава будет испачкана слизью, ее разъедает, она становится черной, а затем рассыпается.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Меховой шарик лежал у него на плече с яблоком в лапах. Действия Лу Сяо Ци были выполнены на одном дыхании, без нетерпения или без применения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сидя на плече Большого Монстра, Мо ГуньГунь взволнованно заморгал рассматривая яблоко размером примерно с его собственное тело. Посмотрев на Большого Монстра в поисках подтверждения, он наконец понял. Польщенный и счастливый, он с благодарностью кричал Большому Монстру, открывая маленький рот и съев крошечный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Мини-панда сидел на его плече и без остановки жевал, а вскоре из кармана Большого Монстра вытащили еще одно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Пение птиц в чаще леса постепенно затихло, и настроение Лу Сяо Ци стало мрачным, когда он смотрел на поднимающийся перед ним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Позади них тропа, по которой они шли, был затянута густым туманом, и единственный чистый путь вел глубже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было не так. Должно быть, где-то поблизости бродит злой дух. Лу Сяо Ци не знал, что ждет его впереди. Пока он колебался, засигналил датчик на его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Сяо Ци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впереди есть то что может ему понадобиться, но звук датчика был прерывистым. Согласно устройству, чем ближе объект, тем быстрее скорость звукового сигнала. Но как ни странно, иногда он сигналил быстро, иногда медленно, а иногда и вовсе не издавал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 ли объект, который ему нужен,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требовалось много материалов, но каждый из них должен был быть очищен от минералов в известной Межзвездной Системе. Биоэнергия использовалась редко. Однако в этом примитивном мире он не мог гарантировать, что какое-то магическое существо обладает необходимым ему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пристально смотрел на границу густого тумана, и его темные зрачки, казалось, видели то, что происходило внутри. Однако, по правде говоря, он ничего не смог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Густой туман оказал влияние на мутанта Лу Сяо Ци, но он был бесполезен для глаз Инь и Ян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 был похож на повязку закрывающую глаза, но сквозь него Мо ГуньГунь разглядел внутри два скелета. Их глаза пылали зеленым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скелетовидные фигуры дрались друг с другом и было слышно как грохотали их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них лежали бесчисленные груды белых костей с черепами принадлежавшими разным расам, большими и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стала черно-красной…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Σ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продолжали совершать необузданные атаки, казалось, не заботясь о том, что незваные гости проникли в их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продолжалось до тех пор, пока пара зеленых огней не вспыхнула дважды. Мо ГуньГунь почувствовал на себе мрачный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Нежить меньшего размера: «О, этот малыш, кажется, наблюдает на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побольше: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крупный скелет повернул голову. Темно-зеленые глаза скользнули по нему. Он явно был когда-то человеком, но его глаза были полны жестокого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панда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скелет ухмыльнулся и сказал: «Это действительно интересное маленькое существо. Это то, что мы искали так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огонек маленького скелета вдруг загорелся ярче: «Что?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скелет злобно смеялся, когда сказал: «Это должно быть оно. Как только мы его съедим, мы сможем вернуться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Глазницы маленького скелета взволнованно вспыхнули свирепым огнем: «Тогда чего же мы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не знал, на каком языке они говорили, но он понимал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«Э-хм-хм!» Панда, как только он понял их слова, еще больше испугавшись, внезапно свернулся в меховой клубок. Он так расстроился, что больше не хотел яблока, и нырнул прямо в одежду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Сяо Ци оставалось непроницаемым, а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съежился в его одежде, дрожа всем телом. Он так вцепился в его грудь, словно пытался вырыть в ней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Лу Сяо Ци было настолько крепким, что даже черная дыра не смогла его уничтожить, не говоря уже о крошечной царапине от слабого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эти движения, Лу Сяо Ци погладил испуганного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двухминутного утешения, дрожащая панда сказала: «Э-ух-хм!»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боялся нежити, но все же хотел понаблюдать, поэтому панда осторожно высунул голову и посмотрел в густой туман. Когда скелеты попали в его поле зрения, панда испугался почти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Скелеты стояли у кромки тумана, хмуро оскалив зубы и стуча ими вверх-вниз, холодно глядя на него и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их глаз, казалось, говорило: «Какой самый лучший способ затащить тебя в мой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панда с трепетом вытянул лапы: «Ах, хм, хм,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побуждал Большого Монстра быстро сбежать, но Большой Монстр просто посмотрел на него сверху вниз и не проявил никаких признаков желания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что он делает, Большой Монстр такой глупый! Это опасно, мы должны 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 ГуньГунь неправильно понял Лу Сяо Ци. Хотя он не мог видеть магическую особь принадлежавшую другому измерению, он мог видеть немного с помощью зрачков крошечного напарника. Наконец, он увидел две человеческие фигуры, стоящие рядом друг с другом и излучающие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Зрачок Лу Сяо Ци резко сузился.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отражение в глазах панды, он бы засомневался, спит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абсурдом, но это было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внимательно посмотрел на туман и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Скелет: «Эй, он что, смотрит на нас? Неужели и он такой же? Ха-ха-ха, тогда нам действительно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после превращения в человека: Ууууууу, почему я потерял свои мех, теперь я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со смущенным выражением лица: Уродливый? Я что,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Женушка: Все лысые уродливы!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http://bllate.org/book/15898/1419555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