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Е, услышав слова Сюэ Данжуна только усмехнулся, сжимая ошеломленное лицо Фан Чаочжоу.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внешность перед ним не так хороша, как у Сюэ Даньжуна, лицо Чаочжоу всё ещё считается превосходным.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Фан Чаочжоу, лицо которого сдавливали, дернулись губы, и он нервно спросил: « Нет...какая к-компенсация?»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посмотрел на ошарашенного Чаочжоу, и не мог не усмехнуться: «Разве весь твой шум не для того, чтобы я спровадил твоего младшего брата, и прикоснулся к тебе? Я решил позволить ему уйти сейчас»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переселенца только что разбилось. Что творится с сюжетом? Ли Е должен был принуждать Сюэ Даньжуна к близости, может-ли быть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наказание за ранее подарненую одежду цикады? Вероятно из-за его действий и пошел сбой сюжета...чёрт..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Чаочжоу расширил глаза пытаясь достичь цели сдержать ситуацию: «Мастер Ли, я советую вам как можно скорее освободить нас, иначе Вы пожалеете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 силой ударил по руке, сжимавшей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приподнял брови не принимая слова Фан Чаочжоу близко к сердцу. Отказавшись от прикосновений к лицу Чаочжоу, он потянулся к поясу переселенца: «Пожалею о чём? О том что пренебрег тобой? Заточил двух учеников пресловутой секты? Или может я буду жалеть, что принудил кого-то? Ты думаешь для меня это впервой?Нет. Я отнесусь к этому легкомысленно»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говорил демон, тем холоднее становились глаза и голос Даньжуна. Настолько холодно, что возникало ощущение, что они находятся высоко во льдах.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 Е! Если ты посмеешь прикоснуться к нему, я убью тебя!»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остановился, слегка поднял руку и заклинанием остановил все движения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Чаочжоу смотрел на действия большого демона и почувствовал себя ещё в большей опасности. Он пытался быстро обезвредить наложенный на себя паралич. Однако из-за разницы в уровнях развития между ними, он мог лишь безуспешно попытаться.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демона перед собой, который почти развязал пояс на его талии, и в панике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так!"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Ли Е остановились. Он небрежно спросил: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... ты собираешься сделать это здесь? Это просто стул, даже не кровать». Фан Чаочжоу хотел сбежать и тянул время как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коснулись ушей Ли Е, в его глазах появилась ясная улыбка, он даже «коснулся» головы Фан Чаочжоу, будто гладя послушного щенка: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разговора Фан Чаочжоу увидел, что рядом с ними появилась очень большая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Чаочжоу: ...Неожиданно...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появления кровати, Ли Е взял на руки Чаочжоу, и направился в нужную сторону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лежащим на кровати, Фан Чаочжоу на время замер, затем сразу же перевернулся желая спуститься с другой стороны, но его моментально схватили за лодыжку оттаскивая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притащил человека к себе и нахмурился: «Что ты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мнению, Фан Чаочжоу не должен совершать такого рода побег.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этот сахарный пирог не должен быть очень счастливым?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Чаочжоу наблюдал, как тело Ли Е приближается ближе, что он не мог не упереться руками в грудь противника, не желая подпускать демона ближе: «Мастер Ли, это неправильно!»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не так?» Ли Е опустил голову, сосредоточив взгляд на лежащих на его груди руках . Не спеша, демон обхватил запястья Чаочжоу, поднимая их над головой переселенца. У Фана Чаочжоу пробежали мурашки по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тебе не нравится мой младший брат?» Фан Чаочжоу запаниковал и выпалил первое что пришло на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не ответил на вопрос, только сказал: «Не упоминай его». Свободной рукой он продолжил ослаблять пояс на теле Чаочжоу, двусмысленно произнося: «Это в первый раз?»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моменте Фан Чаочжоу нашел возможность чтобы атаковать Ли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нападение было совершенно неожиданным для Ли Е, поэтому демон не успел увернуться, и заклинание Фан Чаочжоу прорезало ему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медленно повернул голову, в его глазах не было улыбки: «Ты не хочешь? Хорошо, тогда я убью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эти прозвучали слова, в его руке сгустилось облако черного тумана, и казалось, что черный туман вот-вот набросится на тело Фан Чаочжоу своими зубами и когтями.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Чаочжоу видел это в оригинальной книге. Ли Е в оригинале убил множество людей черным туманом, и каждое убийство было особенно жестоким. Черный туман заживо пожирает своих жертв, от него невозможно избавиться, и умереть быстро также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Взгляда на этот туман хватило, чтобы Чаочжоу вспомнил эту часть сюжета, и проглотил своё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я готов», - он изменил свои слова и осторожно стер пятна крови на щеках большого дьявола.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Попытать удачу хорошо конечно, а жизнь дороже. Это было безвыходное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Данжун не хотел, Ли Е принял его как замену, а если он откажется, то его убьют. Что 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взглянул на руку, которой Чаочжоу вытирал ему кровь, и ничего не сказал, а просто сел на кровать, пошевелил пальцами, и одежда Фан Чаочжоу автоматически распуталась.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ментально собравшийся под страхом смерти, видя, как мужчина приближается все ближе и ближе, Фан Чаочжоу все еще не может адаптироваться вообще. Прижатый к кровати, чувствующий блуждающие по его телу руки, его кажется ...сейчас стошнит.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Чаочжоу подрывается атакуя демона, но Ли Е ожидал этого. Блокируя нападение Чаочжоу, он с силой сжимает руки переселенца.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«Один раз пошалил и хватит». Глаза Ли Е были полны зла, и на его слегка бледном лице появилась холодная улыбка, а руки усилили давление на Чаочжоу, казалось, что он собирался раздавить его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Чаочжоу дрожал от боли, его душа принадлежала современному человеку, а его семейное происхождение считалось привилегированным человеком, так как же он мог вынести такую ​​боль? Это полностью отличалось от ощущения, когда Сюэ Даньжун давил на его тело раньше, сейчас он чувствовал полную агрессию со стороны Ли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ненавидит это чувство. Есть ли способ избавиться от этого затруднительного положения?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Чаочжоу не мог не оглянуться и этим взглядом встретился глазами с Сюэ Даньжуна.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феникса в это время упрямо смотрели в их сторону, и тени в его глазах были даже более устрашающими, чем у Ли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Даньжун увидел, что Фан Чаочжоу смотрит на него, и тут же прошевелил губами, но Фан Чаочжоу не мог слышать, о чем он говорил. Сюэ Даньжун также обнаружил эту проблему, поэтому он изо всех сил пытался сесть, его голова продолжала поворачиваться в одном направлении, Фан Чаочжоу оглянулся в указанную сторону и увидел на столе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работе Сюэ Даньжун взял водяной меч и ударил Ли Е в сердце, прежде чем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Сюэ Даньжун был под заклинанием, в оковах бессмертной веревки, и он вообще не мог использовать свой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Фан Чаочжоу был очень впечатлен этой главой в оригинальной работе, и он даже вспомнил слова, которыми Сюэ Даньжун призывал свое оружие перед атакой.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предложение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«Небо и земля, инь и янь, десять тысяч богов разбиты наповал!»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пронзившего кожу меча, и Ли Е замолчал, взглянул на острие меча, пронзившее его грудь, и по острию меча камала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стиснул зубы, и  медленно поднял глаза, чтобы посмотреть на Фан Чаочжоу под ним. Его глаза отражали неверие, такое же, что и глаза переселенца.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Чаочжоу не ожидал, что сможет активировать меч, разрушающий воду. Он был шокирован и напуган. За свою жизнь он никогда не убивал курицу, но на этот раз он ударил человека мечом в сердце, даже если тот знал, что другая сторона не умрет, но Фан Чаочжоу все еще был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Сюэ Даньжун вытащил Водяной Меч из тела Ли Е, оттолкнул демона и помог ему сесть, он все еще был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получил прямое ранение в сердце, и его развитие было сильно потеряно. Заклинание, установленное для Сюэ Даньжун, естественно, аннулировалось, и даже бессмертная веревка оказалась бесполезной.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Даньжун хотел поговорить с Фан Чаочжоу, но когда он увидел, что рубашка Фан Чаочжоу была залита кровью Ли Е, его глаза были явно выразительнее, обычного его состояния льдышки.  В его глазах феникса вспыхнули сложные эмоции, затем он вынул пальто из своего накопительного кольца и надел его на тело Фан Чаочжоу, убрал меч и вышел, держа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"Фан Чаочжоу!"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дойдя до двери, сзади раздался мрачный голос Ли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Чаочжоу, которого держал Сюэ Даньжун, не мог удержаться от тряски, когда услышал этот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демон, который держал свою рану на груди, в это время был окружен черной энергией, а красивое и злое лицо выглядело как призрак в подземном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заставлю тебя пожалеешь об этом! Ты будешь умолять, чтобы я тебя трахнул!»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Даньжун сделал паузу. Он повернул голову и посмотрел на Ли Е, который лежал на кровати. Красивое лицо Ли Е было невыразительным, и он напрямую использовал искусство канхай. Ли Е сплюнул кровь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Даньжун не убивал Ли Е напрямую, потому что, если он убьет его, ученики Врат Темной Души узнают. У всех демонических культиваторов над старейшинами Врат Темной Души есть лампа долголетия, которая висит над их залом.Когда Ли Е умрет, его лампа долголетия погаснет, и к тому времени все ученики узнают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Врат Темной Души преследовали их, и им было трудно убежать, поэтому Сюэ Даньжун просто оглушил Ли Е, а затем быстро увел Фан Чаочжоу.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осмеливался использовать меч, потому что боялся привлечь внимание людей. Он не осмеливался летать с мечом, пока не достиг подножия темной секты. Но после некоторого полета он слабо почувствовал быстрое приближение дьявольской энергии,  увидел храм под ногами, он остановился и взял Фан Чаочжоу, чтобы на время укрыться.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 был разрушен, а дверная доска была покрыта паутиной.После входа пыль внутри заставила Сюэ Даньжуна нахмуриться, но они должны смириться с дискомфортом, другого выбора нет....разве что ...смерть? Хах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Даньжун сначала заложил барьер на разрушенном храме, затем собирался положить Чаочжоу, но прежде чем он успел, он услышал, как тот слабо сказал: «Земля слишком грязная».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http://bllate.org/book/15899/1419731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