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гроза бушевала прошлой ночью. Когда они проснулись, небо все еще было затянуто облаками, а в воздухе витал особый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номера, Чи Чжоу услышал жалобы сокомандников.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какое божество скорбело сегодня ночью. Я чуть не умер от грохота.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не представляешь, насколько беспомощно я себя чувствовал, когда шел один по улице глубокой ночью. Я задом наперед вспомнил все 12 социалистические основные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ты проснулся! Тебя разбудила ночная 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—спокойно ответил Чи Чжоу, —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настолько громкой, как ты ничего не услышал? — удивился Ван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помнил, что случилось после того, как он заснул, и у него не было воспоминаний, что ему снилось. Впрочем, спал он на редкость хорошо, настолько хорошо, что даже не услышал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спросил он Лю Шэня,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помнил грозу не потому, что та была оглушительно громкой, а потому, что в момент, когда раздался гром, кто-то зарылся в его объятия, как перепел, тесно прижимаясь.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забыть, даже если бы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небрежно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пропуск участника и повесил на шею, потрепал Лю Шэня и позвал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проходило на открытом стадионе. Несколько дождевых луж все еще лежало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отборочного раунда, на финале находилось множество дронов, а к навыкам пилотов были представлены еще более строгие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соревновании им противостояли университетские команды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каждой команды разрешалось по два пилота. В их случае ими стали Чи Чжоу и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Дроны, в соответствии с установленными требованиями, должны были успешно сбросить снаряд. В ходе испытания особое значение имели устойчивость при переноске и точность броска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годом, соревнование в этом усложнила погода. Способность дронов распознавать и избегать лужи во время выполнения задания стала ключом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испытание очевидно стало гораздо труднее: раньше дождь не шел за день до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произошло достаточно много неудач: некоторые дроны взрывались посреди полета; какие-то влетали в препятствия; а другие автоматически сбрасывали снаряды, не дойдя до нужной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испытания давали очки, и команда с наилучшими результатами после нескольких раундов становилась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по-настоящему взволновался, когда настал черед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опытный пилот из сильной команды безупречно выполнил задание, так что им призовое место было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заметил его взволнованность и улыбнулся Лю Шэнь. — Наша система распознавания препятствий лучшая. А с тобой наш дрон точно самый устойчивый.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Лю Шэня оказались правдой. Тяжелая работа команды Чи Чжоу была наравне с работой других команд. Их разработка и исполнение находились на высоте. Пилотировавший дроны несколько лет, Чи Чжоу уже достаточно опытен и вряд ли совершит элементарные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финальном испытании их последний снаряд попал точно в цель. Чи Чжоу исподтишка посмотрел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вдруг осознал, что сейчас сражается вместе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вспомнил свои изначальные мысли: «Если бы они были друзьями изначально, то, скорее всего, стали бы лучшими».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последних раунда закончились, команда Чи Чжоу заняла первое место на лидерборде и уверенно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ранжировка появилась на экране, Чи Чжоу радостно обнял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Обескураженный, Лю Шэнь сразу же замер, когда на него внезапно 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просто так стоишь? Быстрее обними меня тоже, — энергично подтолкнул его в предплечье, подгоняя. 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Чжоу полностью позабыл обо всей этой истории с притворством. Он просто хотел как можно скорее разделить радость с Лю Шэнем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улыбнулся и вытянул руки, чтобы крепко обнять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крутые, — счастливо сказал Чи Чжоу, виляя метафорическим хвостом.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Лю Шэнь. — Ты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технической зоне Ван Чжиюй тоже возбужденно прыгал, размахивая широкими руками, и сжал в объятиях трех стоящих рядом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чемпионы!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середине Хао Вэньлэ едва ли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тебя, толстяк! Не сдавливай меня так сильно, я сейчас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Чжоу слегка успокоился, он отпустил Лю Шэня и побежал на сцену,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посмотрел на свои руки, мягко улыбнувшись, а потом отвел взгляд, чтобы увидеть, что Чи Чжоу уже стоит на сцене, окруженный лучом света, как сияющий бриллиант.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хорошо адаптировался к свету софитов. Выросший в мире любви и света, он легко справлялся с подобными ситуациями, без малейшего намека на боязнь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кто-то остановил его, заинтересовавшись их дроном. В итоге Чи Чжоу задержался,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час, когда его наконец-то отпустили, и он вернулся с 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держа кубок, автоматически высматривал фигуру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окружение дважды и не увидев его,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его мама пришла, — сказал Хао Вэньлэ, указав рукой направление. — Он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кивнул и небрежно передал только что выигранную награду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 из страны. Мы получили грин-карты. Через несколько дней мы уедем и не вернемся. Скорее всего, мы больше никогда не увидимся, поэтому я пришла сказать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 океаном далека, но разве в наши дни самолет не может достичь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не получится таким способом, телефон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другая сторона не собиралась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перед ней стоял ее же кровный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однако,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просто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удивилась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ничего сказать своей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 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необъяснимой причине почувствовала, как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она поняла, что всегда воспринимала маленького человечка, следующего за ней, как ненужный довесок, и постоянно отталкивала его. Прежде чем она успела осознать, он вырос и больше не нуждался в ней. Даже попрощаться с ней он мог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наблюдала за соревнованием, — добавила женщина, как будто пытаясь что-то спасти. — Это было впечатляюще.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наконец-то показал немного другую реакцию,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отстраненным и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маленький Лю Шэнь отчаянно нуждался в похвале матери, ее добрые слова могли осчастливить его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спустя эти слова больше не несли такой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из твоей команды, — начала женщина и приостановилась, слегка нахмурившись. — Он... тоже идет по такой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такой дорожкой? —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тебе нравятся мужчины? — перефразировала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мальчик, который тебе нравится... это он,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ничего не сказал, молчаливо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понимаю, почему тебе такое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то ни было, я больше не могу вмешиваться. Я ухожу. Я...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легкое, голословное благословение, женщина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оглядывалась и не оставила никакого способа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тихо стоял, наблюдая за ее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удаляющийся силуэт был ему более знаком, чем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полностью исчезла из поля зрения Лю Шэня, он медленно отвернулся и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технической зоне Ван Чжиюй и остальные с любовью глядели на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классная, красивая статуэтка. Я буду пить из нее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Отвались! Разве я не купил тебе бутылку воды? Она — все, чего ты заслуживаешь, — шлепнул толстяка сзади по шее Хао Вэньлэ. — Подвинься, сейчас моя очередь трогать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мести, а? Протяни-ка свое лицо и дай мне ударить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Разразилась полномасштабная потасовка, а статуэтка, небрежно брошенная, оказалась в руках кого-то, проходящего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оглядел комнату и заметил, что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о ком речь, но все и так знали, кого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ты вернулся один? Чжоу’эр пошел к тебе, — сказал Хао Вэньлэ, слегка вывернувшись из хватки Ван Чжиюя и высунув голову из-под его руки. — Угу, брат Лю, я сказал ему, что твоя мама пришла и ждет около входа. Он пошел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вернулся? Возможно, он сделал крюк, чтобы купить нам победного баббл 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пошел искать меня?..»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Некоторая возможность появилась в сознании Лю Шэня, и выражение его лица моментально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обратно, туда, откуда пришел, и заметил Чи Чжоу, застывшего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все еще находился в шоке, не в состоянии переварить то, что только что услышал. Спокойный, но шокирующий разговор, похожий на удар молнии, который все-таки достиг его, отдаваясь ревом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гей?!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Шэнь... на самом деле гей!..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Чи Чжоу словно заржавел.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кропотливо прокручивал бесчисленные события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значит... все это время он не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внезапно вспомнил все гейские вещи, которые он сам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 Что он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и не находящий себе места, Чи Чжоу взъерошил волосы, а черты его лица скривились в беспорядочной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Шэнь может быть геем? Все говорили, что натуральнее его не существует!..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 том, что Лю Шэнь может быть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голос Лю Шэня раздался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слышал,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вскинул голову, выглядя растрепанно.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сразу же все понял по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предыдущее предложение все еще в некотором роде было вопросом, следующее было явным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услышал? —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Чи Чжоу были в хаосе, и он понятия не имел, как сформулировать слова. Фразы, которые возникали у него на языке, исчезали в панике, оставив после себя только неопределенный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повторил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подготовился к этому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закрыл глаза и глубоко вздохнул, а потом снова открыл, спокойный, как человек, ожидающий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услышал? Давай решим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 обо мне? — не думая, выпалил Чи Чжоу, его мозг старался отфильтровать слова. — Мальчик, который тебе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Шэнь ответил еще быстрее, чем раньше, без малейших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 Шэнь не двигался, Чи Чжоу почувствовал, что выхода нет. Он неосознанно переплел пальцы, сжимая их настолько крепко, что кончики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как будто потерял способность думать. Он стоял здесь ошарашенный и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снова повторил свой ответ, ясно и полно: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который мне нравится,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http://bllate.org/book/15922/1592789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