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так устала, что едва коснувшись подушки, сразу заснула. Спала она беспокойно — любила ворочаться по всей кровати. Раньше, когда они с Ци Лянь ложились одновременно, у каждой была своя половина, и всё было спокойно. Но на этот раз Цзян Жань уснула первой, оставив большую часть пространства для Ци Лянь. Однако, когда та собралась лечь, Цзян Жань уже расположилась в самом центре, да ещё и устроилась поудобнее, обняв всё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осторожно дотянулась до своей привычной стороны кровати, но наткнулась на мягкую руку девушки и тут же отдёрнула ладонь. Перебравшись на другую сторону, она легла, но, повернувшись, упёрлась в спину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их новая спальня, где кровать специально заказали огромного размера, чтобы избежать неловкости. В квартире Цзян Жань не было таких условий, как в поместье. Раньше она жила одна, и её кровать была даже меньше стандартной двуспальной. Пока они спали по краям, стараясь не мешать друг другу, проблемы не возникало, но сегодня она стала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слишком мало. Прижавшись к самому краю, Ци Лянь размышляла: разбудить Цзян Жань, чтобы вернуть свою половину, или просто терпеть всю ночь? В конце концов, она решила не беспокоить её. Цзян Жань уже просыпалась из-за неё, чтобы приготовить ужин. Если разбудить её снова, та, наверное, уже не сможет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ещё... что, если Цзян Жань воспользуется этим как предлогом, чтобы снова её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завтра закажу большую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сохранения лица Ци Лянь осталась в неудобной позе и постепенно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ей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она превратилась в котёнка, лениво свернувшегося на чьих-то коленях. Было, наверное, начало лета: светило солнце, его лучи грели так приятно, дул лёгкий ветерок. Кто-то нежно гладил её по спинке, иногда почесывая за ушком. От этих прикосновений ей было так хорошо, что она мурлыкала и готова была подставить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она так и не открыла глаза, поэтому не узнала, кто осмелился обращаться с ней как с котёнком. Но она уловила лёгкий, свежий аромат апельсина, который идеально сочетался с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Цзян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резко проснулась и, поскольку спала на самом краю, свалилась на пол, ударившись копчиком. Боль пронзила её, но она не шевельнулась, лишь тупо уставилась на синее одеяло в цветочек, упавшее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 Наяву она так старательно избегала прикосновений Цзян Жань, а во сне превратилась в котёнка, которого та гладила...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крепче обхватила одеяло, не веря собственному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от падения не остался незамеченным. Цзян Жань, готовившая завтрак, прибежала в комнату и, увидев Ци Лянь на полу возле кровати,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присела, чтобы помочь ей, и знакомый запах апельсина снова коснулся обоняния Ци Лянь. Вспомнив сон, она почувствовала, что готова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оттолкнула руку Цзян Жань, и на её лице мелькнула ярость, которую та сразу заметила. Цзян Жань замерла, отдёрнув ушибленную руку. Она открыла рот, но не произнесла ни слова, лишь осторожно отступила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Лянь... у неё тоже бывает такая свирепость?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дракон — или любое другое чудовище, способное проглотить Цзян Жань целиком, — нечто, наделённое невероятной жестокостью. В тот миг Цзян Жань почувствовала опасность и не посмела заговорить, лишь внимательно наблюдала за Ци Лянь, отступая ещё на шаг под давлением сильного инстинкта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уже успокоилась, не подозревая, что снова напугала Цзян Жань. Она по-прежнему сжимала одеяло и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её снова охватило уныние, и ей захотелось спрятать голову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Жань было не до её эмоций. Она тут 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продолжу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почти выбежала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кухне сердцебиение Цзян Жань немного успокоилось, хотя пульс всё ещё был учащённым. Она походила туда-сюда, налила стакан воды, выпила залпом и наконец почувствовала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сила давления ментальной энергии уровня двойного S? Она превращает человека в человекоподобного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Лянь, всегда такая мягкая, — как она могла стать такой жестокой?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вспомнила, как последние дни кормила её с руки, словно котёнка, и даже осмеливалась гладить. Ноги у неё подкосились, и она оперлась о раковину. Не зря говорят: незнание — благо. Увидь она эту сторону Ци Лянь раньше, ей бы и в голову не пришло с ней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буду. Лучше держаться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правильно ли используется здесь «держаться на почтительном расстоянии»? Цзян Жань на мгновение задумалась, но быстро отбросила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не знала, что напугала Цзян Жань. Она всё ещё была погружена в досаду, а позже, при виде Цзян Жань, ей постоянно вспоминался вчерашний сон. Всё это привело к тому, что утром она, к своему удивлению, почти ничего не съела и укрылась в кабинете. Цзян Жань не стала спрашивать, почему та так мало ест, а, погружённая в тяжёлые мысли, отправилась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в аэрокар, доехала до входа в университет и пересела на автобус. Стоял утренний час пик, свободных мест не было. Цзян Жань, держась за поручень, качалась вместе с автобусом. Утренний солнечный свет скользил по лицам пассажиров, а её собственное лицо то освещалось, то погружалось в тень, отражая сложный внутренний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— наследная принцесса Империи и военная, прошедшая через войну. Её внутренняя сущность, конечно, не могла быть безобидной. Однако при первой встрече Цзян Жань увидела её мягкую и вежливую сторону, да и впоследствии Ци Лянь всегда вела себя кротко, поэтому Цзян Жань забыла о её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вдуматься, разве разрушенная комната в поместье не отражала её жестокости?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Жань, полагавшая, что рядом спит котёнок, осознала, что на самом деле это был маленький хищник, способный её съесть. Она с сожалением поняла, что сама оказалась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ли эту опасность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спрашивала об этом Ци Лянь, и та ответила: пока Цзян Жань рядом, буйство ментальной силы не произойдёт. Тогда Цзян Жань поверила: она ведь изучала информацию о ментальной силе и знала, что в медицине действительно есть подобные случаи. К тому же Ци Лянь рядом с ней всегда вела себя безобидно, и даже когда у той случился приступ, она быстро очнулась после визита Цзян Жань, что подтверждало её успокаивающее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 должно быть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 размышлять. Как раз в этот момент автобус остановился. Цзян Жань собралась с мыслями и вместе с толпой вышла. Ступив на землю, она на мгновение ослепла от яркого солнечного света и подняла руку, чтобы прикрыть глаза. Её тонкая рука на солнце казалась почти светящейся, чем привела в изумление человека, прятавшегося за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же говорила, что она придёт в это время. У неё прямо навязчивая идея — всегда ездит этим автобусом.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Софора была высокая, в несколько этажей, её густая крона заслоняла солнце, создавая обширную тень. Под сенью дерева молодые девушки тихо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всегда была такой пунктуальной? Я никогда не обращала внимания, — прошептала, прячась за деревом, девушка по имени Цзян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помнит? Раньше всем было не до неё. Но сейчас это так. Просто посмотри на форум — там постоянно выкладывают информацию о перемещениях Цзян Жань. Раз ты хотела её встретить, я посмотрела, и вот,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http://bllate.org/book/15936/1424434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