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вдруг осознала одну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Вода-то ледяная! А Ци Лянь всё ещё сидит в 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стало нехорошо. Отбросив смущение, она тут же принялась искать одежду: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Лянь, ты сможешь сама подойти к двери? Я постою снаружи и передам тебе одежду,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вынужденное решение. Раньше, учитывая слепоту Ци Лянь, она не предлагала такого, но сейчас... пусть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Лянь не ожидала, что она вернётся так быстро, немного подумала и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...Как бы то ни было, в конце концов обе переоделись и, сухие и опрятные, уселись за стол. Цзян Жань всю трапезу не поднимала глаз: когда накладывала рис Ци Лянь — опускала голову, когда подкладывала ей еды — опускала голову. Одним словом, взглянуть на неё так и не решилась.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казалось, что стоит ей сейчас посмотреть на Ци Лянь, как в голове тут же всплывёт та сцена.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Лянь же вела себя как обычно. Она спросила о ранке, и Цзян Жань, у которой боль уже притупилась (скорее всего, кость не повреждена), ответила,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тогда не подумала. Может, вызвать врача?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Лянь всё ещё беспокоилась. Цзян Жань, услышав это, машинально сунула в рот кусочек имбиря и принялась жевать, даже не заметив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Врача, конечно, не вызвали.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Цзян Жань боялась докторов, просто ушиб был слишком близко к интимному месту. Переодеваясь, она внимательно осмотрела его: кроме огромного синяка, серьёзных повреждений не было. Да и рана явно была нанесена человеком — если сейчас вызвать врача, могут пойти слухи, будто Ци Лянь её избила.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понимали, что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Июньская погода переменчива, как настроение ребёнка. Днём светило яркое солнце, а к вечеру неожиданно хлынул дождь. За окном лило как из ведра, а в комнате царил мягкий свет. Маленькая квартира, словно тихая гавань, надёжно укрывала их от разбушевавшейся стихии.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Ци Лянь занималась с Цзян Жань. В последнее время это вошло в привычку, и даже после произошедшего они не стали отменять вечерние занятия. Хотя, если разобраться, это было скорее попыткой обеих сделать вид, что ничего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намеренно придерживались привычного распорядка, пытаясь изображать полное равнодушие.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Ливень не собирался утихать. Стук капель по крыше, похожий на перекатывание горошин, доносился в комнату, но здесь звучал приглушённо. Шторы в кабинете были раздвинуты, и бесчисленные капли дождя, косо ударяясь о стекло, сливались в тонкие струйки, медленно стекающие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рассеянно скользнула взглядом по окну, затем перевела его на пальцы Ци Лянь, сжимавшие ручку. Её пальцы были изящными и тонкими, кожа на подушечках выглядела нежной — совсем не похоже на руки, державшие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Хотя... прошло уже много лет. Даже если тогда и были мозоли, сейчас они, наверное, сошли.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что на неё нашло сегодня, но мысли Цзян Жань то уносились к ливню за окном, то блуждали где-то ещё, только не хотели сосредоточиться на том, что объясняла Ци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лишь изо всех сил делала вид, что внимательно слушает, время от времени поддакивая.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Ци Лянь ошиблась в значении слова, Цзян Жань этого не заметила, хотя они уже разбирали его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неё, Ци Лянь поняла свою ошибку сразу же, как произнесла. Её пальцы скользнули по гладкой поверхности стола, и она, словно невзначай,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Ранка ещё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Жань, привыкшая делать вид, что слушает, снова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Ци Лянь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 закончим. Нужно беречь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Закончить было кстати — раз уж она всё равно не может сосредоточиться, лучше послушаться и отдохнуть. Цзян Жань покорно вышла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одна, Ци Лянь тихо вздохнула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она не была равнодушной.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тому, что произошло в ванной, Ци Лянь, конечно, не могла относиться спокойно. Она изо всех сил старалась сохранять внешнее хладнокровие, но пока сердце было неспокойно, ошибки неминуемы. Когда она поняла, что объясняет материал неправильно, то осознала: больше держаться нет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видела её. В такой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не 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сколько же Цзян Жань увидела? Удалось ли ей что-то прикрыть? Или она лишь думала, что прикрыла, а на самом деле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её были полны догадок, но она не замечала, что с тех пор, как в её жизни появилась Цзян Жань, её некогда одинокий мир стал тесным. Цзян Жань заняла половину её пространства, а теперь проникла и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она влюбилась. Просто сейчас её сердце было переполнено мыслями о Цзян Жань, а всё остальное — Императрица, брат... — временно отступило на задний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такого не случалось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Ци Лянь жила с тяжёлым камнем на душе. И тяжесть эта заключалась не только в буйстве ментальной силы, нависшем над ней, словно дамоклов меч, но и в памяти о родных, погибших в той войне, о всей грязи и бессилии, что последовали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вместе образовало глыбу неподъёмной тяжести, что каждое мгновение давила на неё. Она была слепа, и перед её глазами постоянно мелькали картины из тех коротких пятнадцати лет, когда она была здоровой. Самые яркие и навязчивые — сцены той жестокой войны.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всего скопилось в её сердце. Ци Лянь постоянно размышляла, но её мысли лишь сковывали её, как цепи. И лишь сейчас, после того неловкого инцидента с Цзян Жань, в её сердце появилось нечто иное.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смущалась. Не знала, как себя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сердце было напряжено, но в то же время она ощущала невероятную лёгкость — потому что тот тяжёлый камень на мгновение откатился в сторону, когда все её мысли были заняты Цзян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этому Ци Лянь в тот вечер увидела хороший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лил всё сильнее. Цзян Жань дважды проверила, хорошо ли закрыты окна, и только потом легла. Но ушиб ныле, и уснуть не получалось. В шуме ливня она повернулась к спящей рядом Ци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черна, как чернила. Рассмотреть лицо спящей она не могла, но по ровному, размеренному дыханию поняла: Ци Лянь спит глубоко и спокойно. И от этого осознания на душе стало горько.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негодяйка, — тихо прошипела Цзян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хранила молчание. На другом конце широкой кровати Ци Лянь, ничего не услышав, продолжала безмятежно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лежала, прижимая пальцами место ушиба, и никак не могла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зверёк, — пробормотала она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зверёк! Она никогда не видела, чтобы девушка лягалась с такой чудовищной силой!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она сказала громче. Ци Лянь слегка вздрогнула, но не проснулась, лишь крепче прижала к себе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испугалась и затаила дыхание. Прошло много времени, а сон всё не шёл. Злость понемногу утихла — да она и не злилась по-настоящему, скорее, чувствовала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приподнялась на кровати, вглядываясь в тёмный силуэт под одеялом. В её красивых глазах мелькали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всегда живёшь по строгому расписанию, как настоящая аскетка. Почему вдруг решила принять ванну вечером?»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зачем тебе холодная вода?»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вопросы не давали ей покоя, но раньше между ними витала такая неловкость, что спросить было невозможно. Да и она чувствовала: Ци Лянь не ответит.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не скажет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Ливень не утихал до самого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Будильник прозвенел дважды, прежде чем Цзян Жань проснулась. Она не помнила, во сколько наконец уснула, но, судя по состоянию, спала от силы пару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http://bllate.org/book/15936/1424463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