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ненадолго замолчал, затем, глядя на Синьяна,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 мне, кто этот мужчина, я не пойду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вздрогнул, поднял на брата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Синьхай, я не хочу ссориться. Завтра иди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мне сказать? — Синьхай не понимал. Даже если у него появился парень,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тебя не касаются. Занимайся лучше учёбой. — В голосе Синьяна звучало лёгкое раздражение. Он считал, что только так даст брату понять: он старший и сам вправе решать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Синьхая эти слова прозвучали как холодный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непригляден, что его нельзя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знал, что Синьхай не отступит, пока не добьётся своего, поэтому предпочёл промолчать. Может, так брат скорее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говорить? А если родители узнают,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 Продолжая молчать, он быстро доел свою порцию, положил палочки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Синьхай, с трудом сдерживая эмоции, выбросил остатки еды из своей чашки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разглядывал в зеркале след на губе, снова и снова вспоминая тот поцелуй. Сам того не замечая, он слегка улыбнулся. Звонок телефона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Ци, ты где? — В трубке раздавались шумные голоса. Чэнь Е приходилось почти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А что? Опять твой парень так отделал, что ягодицы цветут, и ты пришёл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Думаешь, меня так просто обидеть? К делу. Сегодня у моего парня день рождения.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день рождения? Конечно, приду. На том же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ждём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 Тянь снова вспомнил про рану на губе. Непременно станут приставать с расспросами. Но ничего, ничего страшного — честно признается, что заметил одного хромоногого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Тянь прибыл, в отдельном кабинете уже собралось немало народу. Виновник торжества, Ляо Чжиянь, прямо посреди толпы страстно целовал Чэнь Е, а окружающие подбадривали их возгласами. Ци Тянь отыскал свободный уголок, сел и положил свой подарок на общую гору презентов.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к нему подсел один мужчина, кокетливо изогнувшись.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давно не видели вас у нас. Неужели не скучаете в одиночестве? — проговорил он слащавым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Хуэйхуэй был мальчиком по вызову из клуба «Звёздный свет». Ци Тянь часто туда наведывался, но ни разу не выбирал его — тот был уж слишком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скучаю, — усмехнулся Ци Тянь. — Но сегодня как раз свободен. Может, кто-нибудь представит мне новеньких? — Он прекрасно понимал, что тому нужно, и нарочно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Хуэйхуэй, поняв намёк, обиженно поджал губы и, виляя бёдрами, направился к другому мужчине. Ци Тянь мысленно выругался: «Шлюха!»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шума и гама Чэнь Е и Ляо Чжиянь наконец разъединились. Оба были красны как раки и тяжело дышали. Немного придя в себя, они выбрались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опустился на диван напротив Ци Тяня, схватил первую попавшуюся пивную кружку и залпом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моя! — недовольно буркнул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брезгливый.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есть те, кто брезгует. — Ци Тянь бросил взгляд на Ляо Чжияня. Тот смотрел на Чэнь Е так, словно собирался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Чжиянь, Ци Тянь же свой, всё нормально, — неуверенно пробормотал Чэнь Е. Взгляд Ляо Чжияня ясно давал понять, что вечером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Ци Тянь, а где мой подарок? — Ляо Чжиянь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 другими. Вон тот синий свёрток сверху, — указал Ци Тянь на груду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Ляо Чжиянь подошёл к подаркам и принялся их разбирать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с твоей губой? — Чэнь Е смотрел на рану с неприкрытым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Именно то, о чём ты подумал, — Ци Тянь откинулся на спинку дивана,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Кто это? Твоя пассия что, обнаглела? — Чэнь Е чуть не подпрыгнул от возбуждения. Впервые он видел, чтобы у Ци Тяня были «боевые ранения» на почве амурных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разошёлся? Радуешься, что меня цапнули? — Ци Тянь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интересно! Расскажи, как это вышло? — Чэнь Е вжимал голову в плечи,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приметил одного человека, а он меня в грош не ставит. А я, между прочим, красавец! Он просто слепой! — Чем больше Ци Тянь думал об этом, тем сильнее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конечно, — автоматически согласился Чэнь Е. К самовлюблённости Ци Тяня он уже давно привык. Для него лишь его Чжиянь был самым красивым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его заполучить-то?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ещё ничего не делали? Хотя стоп, целовались же вроде?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Целовались? Это называлось целоваться? Он меня цапнул, вот что! Хотя... до этого мы и целовались, и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Э-э-эй, раз уж переспали, чего ты тогда по нему сохнешь? Неужели влюбился? — В глазах Чэнь Е Ци Тянь менял партнёров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влюбился! В этого хромого? Что ты! — Возможно ли влюбиться в Жань Синьяна? В этого хромца?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Но раз уж переспали, чего бы не повторить? Разница-то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думал. Но он упрямый, как бык. К тому же в первый раз я взял его силой. — Ци Тянь говорил немного виновато. Хорошо ещё, что не проговорился про хромоту Синьяна, а то бы его точно осудили, да ещё подумали бы, что у него странные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Господин Ци, да вы насильник! Он вас всего лишь укусил — это ещё легко отделались!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Короче, я хочу знать, как его заполучить. В остальное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сила не сработала, попробуй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Мягкость? Я никогда ни перед кем не гнулся! — Неужели ему придётся упрашивать этого Жань Синьяна?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сила, ни мягкость не работают, остаётся только обман. — Чэнь Е развёл руками, словно говоря: «Делать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задумался. Обман? Он ведь уже обманывал его. И Жань Синьян так легко поверил. Хм, возможно, это и правда неплохой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задумался? Ты правда собираешься его обмануть? — Увидев, что Ци Тянь погрузился в размышления, Чэнь Е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братишка, — Ци Тянь широко и плутовски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 секунду опешил,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законченный негодяй. Какому же невинному юноше так не повезло?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отправил запись с голосом Синьяна и свой собственный, а также составленный им текст. Получив в ответ «ок», он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занимался чем-то подобным, и это заводило его, доставляло удовольствие. Жань Синьян был для него как дикий, непокорный зверёк. Эта непокорность не только не охладила его пыл, но, напротив, разожгла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вернулся с работы домой. Он думал, что Синьхай уже уехал в университет. Увидев пустую комнату, он почувствовал, как в душе незаметно пробивается росток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принять душ, он вдруг услышал звонок в дверь. Удивлённый, он открыл её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Бай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их пути больше никогда не пересекутся, но теперь тот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собираешься спать? — Бай Ли мягко улыбался, совершенно не обращая внимания на растерянность на лице Синьяна.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Ты... ты зачем пришёл? — Синьян по-прежнему стоял в дверном проёме, не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понял его намёк. Он нарочно чихнул и с жалобной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ты что, хочешь, чтобы я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посторонившись, Синьян пропустил его. Бай Ли проскользнул внутрь. Закрыв дверь, Синьян глубоко вздохнул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подарок и деньги, которые ты дарил. Забирай обратно. — Бай Ли вынул из сумки подарочную коробку и конверт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смотрел на эти две вещи, и на его губах появилась горькая усмешка. Они, должно быть, считали его деньги и подарок слишком убогими.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