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Сюньчжи на миг застыл, но, видя непреклонность брата,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навещу вашу матушку. Ступайте вперёд, я зайду к тебе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помахал ему вслед, размышляя о том, что братья, кажется, ладят между собой. Непонятно, почему Цуй-нян не хочет, чтобы старшие сыновья опекали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Ичжи, заметив его задумчивый взгляд, угадал ход мыслей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 обычно живёт в Цзяннине.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твои братья? — спросил Юань Е, подхватывая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намного старше, мы редко 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служит вдали от дома, второй готовится к экзаменам в Чанъане, третий — будущий глава рода, поэтому всегда следует за отцом. Так что наш господин обычно был один. Но теперь всё иначе — у господина есть господин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Ичжи споткнулся, едва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едва сдержал смех и, чтобы скрыть его, указал на верхушку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смотрите, какая птица! Кажется, кукушка!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 тут 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как вы узнали? По каким приметам?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голосу: «ку-ку», — ответил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«Ку-ку» — это лягушки квакают… — пробормотал И Ань, вытягивая шею и вглядываясь в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схватил Ван Ичжи за руку и потащил за собой, не дав тому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Ань, не найдя птицы, обернулся — а перед ним уже никого не было. Он бросился вдогонку,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Сюньчжи, ещё не успевший отойти далеко, услышал крик и оглянулся. Увидев двух бегущих юношей, он невольно улыбнулся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Способен вывести пятого брата из себя… У госпожи Цуй и впрямь хороший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изволили сказать,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Ван Сюньчжи отвернулся и зашагал дальше,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Ван Ичжи, запыхавшись, наконец вырвал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обернулся и обнаружил, что шапочка Ван Ичжи куда-то исчезла, а волосы растрепались. Он замер,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Ичжи, заметив его выражение, дотронулся до головы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виноват! Сейчас поправлю, — Юань Е протянул руку, с трудом сдерживая смех. — Ступай вперёд, а я вернусь и поищу твою шапочку!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Ичжи уклонился от его прикосновения. Увидев ворота школы впереди, его лицо словно покрылось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ругай, если хочешь.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Ичжи взглянул на него, выдержал паузу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указал на пряди, выбившиеся у того на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И Аня, — бесстрастно сказал Ван Ичжи. — Он приведёт всё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постояли так немного, пока запыхавшийся И Ань не нагнал их. В руках он сжимал потерянную шапочку. Увидев их, он топнул ногой в сторону Юань Е, но, не тратя времени на слова, тут же принялся поправлять причёску Ван Ичжи и водружать шапочку на место. После этого троица наконец двинулась дальше. Благодаря рывку они, несмотря на задержку, добрались до школы как раз к началу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Учеников в школе рода Ван было немного — всего семь-восемь человек. Юань Е сел рядом с Ван Ичжи в центре класса. Пока И Ань раскладывал письменные принадлежности, остальные ученики постепенно собрались. После краткого представления Ван Ичжи Юань Е со всеми поздоровался, и в этот момент в класс вошёл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отыскал в стопке книг перед собой первый том «Вэньсюаня» и открыл его. От одного взгляда на текст у него закружилась голова. Он наклонился к Ван Ичжи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это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писать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поможет стать чиновником?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Ван Ичжи, набиравшая тушь, замерла. Он молча посмотрел на Юань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начинает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цыкнул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окинул класс взглядом, заметил Юань Е, слегка кивнул и, открыв книгу,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урок — «Ода Восточной столице».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перевернул страницу вслед за Ван Ичжи. Ода начиналась с меланхоличного вздоха «Хозяина Восточной столицы», от которого у него в глазах пошли круги. Учитель пояснил, что эту оду сочинил Бань Мэнцзянь во времена Восточной Хань, а форма её заимствована из «Оды об императорской охоте» Сыма Сянжу. Концовка же служит прелюдией к приложенным пяти стихотворениям. Сегодня они разберут только оду, а стихи оставят на потом, когда будут проходить поэзию. Сначала Юань Е слушал с интересом, но когда учитель углубился в содержание, его вдруг неодолимо потянуло в сон. Помня, что засыпать нельзя, он ущипнул себя за руку и перевёл взгляд на книгу Ван Ичжи — и тут же встрепенулся. Оказалось, тот тоже слушает вполуха и выводит на бумаге текст явно из другого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«Внутри себя ищу прямого пути, / Где обретает дух свою опору»… — тихо прочёл Юань 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Строка какая-то… напоминает «Скорбь отлученного».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Ичжи отложил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строка из «Далекого странствия». Оба произведения относятся к «Чуским строфам», так что твоя догадка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Меня, неуча, удостоили похвалы! Редкость-редкостью!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Ичжи бросил на него взгляд и, видя его беззаботную улыбку,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навсегда, а ты уж точно станешь кем-нибудь, — Юань Е ткнул пальцем в «Шаншу» среди стопки книг. — А почему ты не посоветовал мне изучать это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Ичжи на мгновение задумался, затем взял кисть и вывел шесть иероглифов: Дянь, Мо, Сюнь, Гао, Ши,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категории текстов в «Шаншу», — пояснил Ван Ичжи. — В основном это формы официальных документов, в обычной жизни почти не используются. Да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видя, что тот замолчал,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Ичжи, тщательно подбирая слова,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«Шаншу» архаичен и сложен для понимания. Цитируя господина Чан Ли: «Чжоуские воззвания и Иньские записи — замысловаты и трудно произносимы». Для самостоятельного изучения требуется прочная основа.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«Чжоуские что-то, Иньские что-то»… ха-ха, в рифму, — рассмеялся Юань Е, а затем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ты прав. Ни по случаю употребления, ни по уровню познаний мне эта книга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Ичжи промычал что-то в ответ и снова склонился над бумагой, продолжая записывать «Далекое странствие».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подперев подбородок рукой, понаблюдал за ним немного, но от скуки не выдержал и снова завёл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тебя назвали Ван Ичжи?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в руке Ван Ичжи дрогнула, и на бумагу упала клякса. Он повернулся к Юань Е с изумлённым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понимая, что лезет не в своё дело, но решив во что бы то ни стало поддержать беседу, сделал серьёзное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только, хорошо ещё, что ты Ван. Будь ты Ся или Се — стал бы «Креветкой-одной» или «Крабом-одним». А уж если бы Чжу…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Ичжи уставился на него неотрывно, обрубив на корню этот поток мыслей. И до конца занятий, и по дороге домой он не удостоил Юань Е ни единым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вернулся на гостевой двор в некотором недоумении. Но, как ни странно, мысль о том, что он обидел Ван Ичжи, не вызывала в нём беспокойства. Может, из-за того, что они знакомы с младенчества, но ему казалось, что Ван Ичжи по-прежнему, как в детстве, забудет его выходку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 только Жуань Гуйцюй. Прождав всё утро в одиночестве, он изрядно заскучал и, едва завидев Юань Е, набросился на него с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снова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занятия только до полудня, — ответил Юань Е, заглядывая в дом. — А где Си-нян?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отправилась к госпоже Цуй, — сказал Жуань Гуйцюй и, уперев руки в бока,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вчера там натворили? Она пришла просить, чтобы я взял ещё одного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немного подумав, всё понял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 госпожа Цуй так задумала. В обмен она уговорила дядю Вана с сегодняшнего дня обучать меня искусству перевоплощения.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