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Справились? — раздался громоподобный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Справились, всего лишь кучка мелких паразитов, — ответил Чи Лун, и в его голосе зазвучала особая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Спросивший удовлетворённо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оттуда доставят Ша Великой Инь, «Массив Переноса Духа Истинного Дракона» можно будет считать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морской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гигантская трещина, и следом вниз сбросили несколько человеческих фигур. Они с силой ударились о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золотой свет окутал их тела, вся магическая сила оказалась заблокирована. Падая на дно, они бы неминуемо разбились, не достигни их тела уровня Закладки Основания. К счастью, с ними были Водоотталкивающие жемчужины — иначе чудовищное давление воды убило бы их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Линь Хэн с трудом втянул воздух, ощутив, как его силы скованы печатью. Лицо его исказилось от гнева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 Цзинъюй не могла думать ни о чём другом. Её грудь сдавило, острая боль пронзила тело, будто какая-то сила пыталась разорвать её изнутри. Она лежала на дне, уставившись в пустоту, и лишь спустя долгий мими сдавленно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могла 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Окутанная магическим талисманом, Цзи Юйтан инстинктивно проявила драконью сущность, чтобы противостоять давлению, отчего её тело стало невероятно тяжёлым. При падении же Ли Цзинъюй оказалась внизу, приняв на себя всю силу удара. Цзи Юйтан пришла в себя, поспешно поднялась, смущённо протянула руку, чтобы помочь Ли Цзинъюй подняться, и, слегка прикусив губу,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покачала головой Ли Цзинъюй. На её бледном лице дрогнула неуверенная улыбка, а затем она выплюнула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шокированная её видом, почувствовала, как чувство вины сдавило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встретилась с ней взглядом и на мгновение замерла, увидев в её глазах растерянность. Прикрыв рот рукой, она слегка кашлянула и сама перевела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сила заблокирована. Мы на дне моря. Если не найдём способа выбраться, все мы здесь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Печати Духа Чистой Церемонии Тайши, техника ответвления Тайши. Я не в силах его снять, — мрачно нахмурился Цинь Жошуй. Из Трёх Дворцов Тайшан лишь последователи ответвления Тайши были призрачно-неуловимы, их следы почти невозможно отыскать. Он никак не ожидал, что у Чи Луна окажется талисман именно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иного выхода? — не сдавался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 Цинь Жошуй покачал головой, на мгновение задумавшись. — Сила талисмана будет постепенно иссякать. Нужно просто выждать время. — Будь они в Даосском Дворце, им не о чем было бы беспокоиться. Но сейчас они на дне моря… Сумеют ли они продержаться? Брови Цинь Жошуя сдвинулись, в глазах затаилась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найдём пещеру, чтобы укрыться, — сдавленно вздохнул Линь Хэн, безнадёжно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взглянула на Цзи Юйтан, но промолчала. Их магическая сила была скована, однако у Цзи Юйтан изначально не было магической силы, поэтому талисман на неё почти не подействовал. Она сохранила способность сражаться, но уровня Сбрасывания оков смертного вряд ли хватило бы для серьёзного дела. Подумав, Ли Цзинъюй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ответвления Тайши бывал в этих водах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школа неуловима. Согласно записям, в этих краях бывала лишь одна последовательница Даосского Дворца Тайши в прошлом. — Произнеся это, он тут же пожалел, бросил взгляд на Ли Цзинъюй и, убедившись, что её лицо осталось невозмутимым, слегка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Последовательница Тайши? — Линь Хэн с недоумением посмотрел на Цинь Жошуя. Он не принадлежал к Трём Дворцам Тайшан, поэтому не знал 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опустила глаза и ровным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мать. В своё время она устроила здесь переполох, и за ней погнались шесть или семь Истинных Драконов. Если талисман школы Тайши затерялся здесь, скорее всего, он был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промычал «понятно» и не стал расспрашивать дальше. Вступив на Путь, он не интересовался мирскими делами и не связал упомянутую Ли Цзинъюй «мать» с той, что пала в Даосском Дворце Тайши.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попал в лапы Чи Луна, но вряд ли он понимает, как им пользоваться? Может, за ним кто-то стоит? — тихо предположила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дёрнулась. Многие события прошлого были намеренно скрыты Тремя Дворцами Тайшан и Семьёй Жань, и о них почти никто не знал. Но как дочь, Ли Цзинъюй знала многое, включая то, о чём не ведал даже Жань Цзинжи. Чи Лун хотел их уничтожить? Она отчётливо помнила его ошеломлённый взгляд, когда их закрутило водоворотом. Чи Лун сбросил их сюда или же это сделал сам талисман? Мысли Ли Цзинъюй закружились. Она попыталась пробудить свою магическую силу и смутно ощутила, как та начинает возвращаться, однако использовать её пока было нельзя. Возможно, через некоторое время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Цзинъюй, нахмурившись, размышляла, лунная фаза в её Нивань-дворе внезапно изменилась. Некая сила звала её вперёд, в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голос Цзи Юйтан раздался в тот момент, когда Ли Цзинъюй, сама того не замечая, сделала уже несколько шагов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сжала губы,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 подозрением смотрела на Ли Цзинъюй с её растерянным лицом, открыла рот, но не знала, что сказать. Спустя миг она выпалила неожиданную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Цзинъюй вздрогнула, с недоумением глядя на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стала объяснять. Небесная книга в её Нивань-дворе перелистнула страницу, и за её спиной медленно материализовалась сияющая золотым светом даосская книга. После нескольких проб Цзи Юйтан поняла: произнесение сутр из «Небесной книги Дао и Дэ» на деле было использованием способности, именуемой «Небесные Слова Дао и Дэ». Но после каждого применения все её силы полностью истощались, лишая её возможности сражаться. Хотя эта способность была возвышенна, как сам Путь, в бою её нельзя было использовать как обычный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Держась пути древности, управляй тем, что есть ныне. — С падением даосских слов печать, наложенная талисманом на Ли Цзинъюй, начала таять. «Небесная книга Дао и Дэ» была фундаментальным каноном Тайшан, она была «древностью», она была «Единым», она была «праматерью Неба и Земли». Увы, собственный уровень Цзи Юйтан был невысок, и она смогла снять печать лишь с одной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Тайшан? — Цинь Жошуй с изумлением и недоверием уставился на Цзи Юйтан. Он не узнал «Небесную книгу Дао и Дэ», но смог ощутить ауру канонов Тайшан. Цзи Юйтан использовала метод, переданный напрямую от Тайшан! Но разве их магическая сила не была скована? И разве она не была Телом Рассеивания Духа? Как она могла применять даосские искусства? Неужели она нашла способ обойти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Юйтан не было ни желания, ни обязанности развеивать сомнения Цинь Жошуя. Когда исчезла связанная с возвышенными мирами Небесная книга Дао и Дэ, её силы тоже иссякли, и её охватили усталость и изнеможение. Если бы Ли Цзинъюй не поддержала её, она бы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опустила глаза. Её взгляд на полулежавшую в её объятиях, смертельно бледную Цзи Юйтан стал сложным. Она не знала, что её мать оставила в том талисмане, но чувствовала, как её силы возвращаются, и происходило это куда быстрее, чем у остальных. Будь на месте Цзи Юйтан кто-то другой, она и сама бы вскоре освободилась от оков. «Я…» — в озёрце её сердца внезапно поднялась рябь. Она наклонилась к самому уху Цзи Юйтан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остолбенела. Она не ожидала таких слов от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Ли Цзинъюй? Если бы та была просто Ли Цзинъюй, то и ненавидеть было бы не за что. Но её подлинная личность — Жань Гучжу, та самая, что унизила её. Она не могла быть уверена, настоящее ли лицо сейчас показывает Ли Цзинъюй или же это лишь маска. А помочь ей снять печать… это была просто расплата за старый долг. Она долго молчала, а когда в конечностях накопилось немного сил, вырвалась из объятий Ли Цзинъюй, выдавила лёгкую улыбку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Она стояла спиной к Ли Цзинъюй и не видела её лица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Цзинъюй смягчилось. Она откинула прядь волос, упавшую на щёку, и в уголках её глаз и губ заиграла лёгкая усмешка. Она перевела взгляд на остолбеневших Цинь Жошуя и Линь Хэна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давайте сначала найдём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